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5B721" w14:textId="77777777" w:rsidR="00437527" w:rsidRDefault="00437527" w:rsidP="004375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2B2F6579" w14:textId="40DB0C6C" w:rsidR="00437527" w:rsidRDefault="00437527" w:rsidP="004375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.05. 2022</w:t>
      </w:r>
    </w:p>
    <w:p w14:paraId="5454AFCB" w14:textId="77777777" w:rsidR="00437527" w:rsidRDefault="00437527" w:rsidP="004375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здания МКУК «ИДЦ» АМО, с. Анучино, ул.Лазо,4а</w:t>
      </w:r>
    </w:p>
    <w:p w14:paraId="4FE8DA9C" w14:textId="77777777" w:rsidR="00437527" w:rsidRDefault="00437527" w:rsidP="004375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1760AC" w14:textId="441EA2A2" w:rsidR="00437527" w:rsidRDefault="00437527" w:rsidP="004375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Продолжаются работы по к</w:t>
      </w:r>
      <w:r>
        <w:rPr>
          <w:rFonts w:ascii="Times New Roman" w:hAnsi="Times New Roman" w:cs="Times New Roman"/>
          <w:sz w:val="28"/>
          <w:szCs w:val="28"/>
        </w:rPr>
        <w:t>апитальн</w:t>
      </w:r>
      <w:r>
        <w:rPr>
          <w:rFonts w:ascii="Times New Roman" w:hAnsi="Times New Roman" w:cs="Times New Roman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здания МКУК «ИДЦ» АМО, с. Анучино, ул.Лазо,4а</w:t>
      </w:r>
    </w:p>
    <w:p w14:paraId="22E483B3" w14:textId="77777777" w:rsidR="00437527" w:rsidRDefault="00437527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Ведутся следующие работы:</w:t>
      </w:r>
    </w:p>
    <w:p w14:paraId="339D1C01" w14:textId="77777777" w:rsidR="00437527" w:rsidRDefault="00437527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строительно-монтажные (архитектурные решения);</w:t>
      </w:r>
    </w:p>
    <w:p w14:paraId="2D483220" w14:textId="77777777" w:rsidR="00437527" w:rsidRDefault="00437527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отопительной системы;</w:t>
      </w:r>
    </w:p>
    <w:p w14:paraId="45B7AE58" w14:textId="6B6873A7" w:rsidR="00437527" w:rsidRDefault="00437527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затирка и обработка</w:t>
      </w:r>
      <w:r>
        <w:rPr>
          <w:rFonts w:ascii="Times New Roman" w:hAnsi="Times New Roman" w:cs="Times New Roman"/>
          <w:sz w:val="28"/>
          <w:szCs w:val="28"/>
        </w:rPr>
        <w:t xml:space="preserve"> стен и потолка;</w:t>
      </w:r>
    </w:p>
    <w:p w14:paraId="32A85311" w14:textId="17F4A78F" w:rsidR="00437527" w:rsidRDefault="00437527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санузлов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FCCC562" w14:textId="48755018" w:rsidR="00437527" w:rsidRDefault="00437527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систем электроснабжения, водоснабжения, водоотведения, тепловой системы.</w:t>
      </w:r>
    </w:p>
    <w:p w14:paraId="7E8778A1" w14:textId="77777777" w:rsidR="00437527" w:rsidRDefault="00437527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Санитарное состояние объекта удовлетворительное. Мусор складируется и периодически вывозится.</w:t>
      </w:r>
    </w:p>
    <w:p w14:paraId="2E2BC74E" w14:textId="4DACE22A" w:rsidR="00437527" w:rsidRDefault="00437527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от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человек, имеются все необходимые строительные материалы и оборудование для выполнения вышеуказанных видов работ.</w:t>
      </w:r>
    </w:p>
    <w:p w14:paraId="7C6D453D" w14:textId="12D552B7" w:rsidR="00437527" w:rsidRDefault="000C3594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проводилось выездное совещание Заказчика с Подрядчиком по проблемным вопросам.</w:t>
      </w:r>
    </w:p>
    <w:p w14:paraId="1CD2E038" w14:textId="77777777" w:rsidR="000C3594" w:rsidRDefault="000C3594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40DC1A" w14:textId="1B9B92CC" w:rsidR="000C3594" w:rsidRDefault="000C3594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987C7C" wp14:editId="7A9AB195">
            <wp:extent cx="6696075" cy="376682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64B7" w14:textId="5F339AB1" w:rsidR="000C3594" w:rsidRDefault="000C3594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9C26CD0" w14:textId="77777777" w:rsidR="000C3594" w:rsidRDefault="000C3594" w:rsidP="004375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54D204D" w14:textId="7820AB9F" w:rsidR="006E48EC" w:rsidRDefault="000C3594">
      <w:r>
        <w:rPr>
          <w:noProof/>
        </w:rPr>
        <w:lastRenderedPageBreak/>
        <w:drawing>
          <wp:inline distT="0" distB="0" distL="0" distR="0" wp14:anchorId="581984BF" wp14:editId="116923FD">
            <wp:extent cx="6696075" cy="376682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FD02" w14:textId="754AEE25" w:rsidR="000C3594" w:rsidRDefault="000C3594"/>
    <w:p w14:paraId="569EF907" w14:textId="2BC4577D" w:rsidR="000C3594" w:rsidRDefault="000C3594"/>
    <w:p w14:paraId="265D1700" w14:textId="77777777" w:rsidR="000C3594" w:rsidRDefault="000C3594"/>
    <w:p w14:paraId="69ED8C14" w14:textId="06F3B262" w:rsidR="000C3594" w:rsidRDefault="000C3594">
      <w:r>
        <w:rPr>
          <w:noProof/>
        </w:rPr>
        <w:drawing>
          <wp:inline distT="0" distB="0" distL="0" distR="0" wp14:anchorId="23428DD5" wp14:editId="36A22F0C">
            <wp:extent cx="6696075" cy="376682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49F8" w14:textId="77777777" w:rsidR="000C3594" w:rsidRDefault="000C3594">
      <w:pPr>
        <w:rPr>
          <w:noProof/>
        </w:rPr>
      </w:pPr>
    </w:p>
    <w:p w14:paraId="4E0F16F8" w14:textId="50FB9884" w:rsidR="000C3594" w:rsidRDefault="000C3594">
      <w:r>
        <w:rPr>
          <w:noProof/>
        </w:rPr>
        <w:drawing>
          <wp:inline distT="0" distB="0" distL="0" distR="0" wp14:anchorId="605014BB" wp14:editId="1D8AFD35">
            <wp:extent cx="6696075" cy="3766820"/>
            <wp:effectExtent l="0" t="0" r="952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EF98" w14:textId="3C4D662B" w:rsidR="000C3594" w:rsidRDefault="000C3594"/>
    <w:p w14:paraId="00554D8D" w14:textId="638CCA1A" w:rsidR="000C3594" w:rsidRDefault="000C3594"/>
    <w:p w14:paraId="2B3223E9" w14:textId="77777777" w:rsidR="000C3594" w:rsidRDefault="000C3594"/>
    <w:p w14:paraId="2D0FCA72" w14:textId="6E8FA117" w:rsidR="000C3594" w:rsidRDefault="000C3594">
      <w:r>
        <w:rPr>
          <w:noProof/>
        </w:rPr>
        <w:drawing>
          <wp:inline distT="0" distB="0" distL="0" distR="0" wp14:anchorId="5910AA04" wp14:editId="086039A2">
            <wp:extent cx="6696075" cy="3766820"/>
            <wp:effectExtent l="0" t="0" r="952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D3C3" w14:textId="547FA29A" w:rsidR="000C3594" w:rsidRDefault="000C3594"/>
    <w:p w14:paraId="3F8DC1B7" w14:textId="3D98690D" w:rsidR="000C3594" w:rsidRDefault="000C3594"/>
    <w:p w14:paraId="1B02F589" w14:textId="5B924C21" w:rsidR="000C3594" w:rsidRDefault="000C3594"/>
    <w:p w14:paraId="167F7325" w14:textId="32710E29" w:rsidR="000C3594" w:rsidRDefault="000C3594"/>
    <w:p w14:paraId="36390BD1" w14:textId="7777469B" w:rsidR="000C3594" w:rsidRDefault="000C3594">
      <w:r>
        <w:rPr>
          <w:noProof/>
        </w:rPr>
        <w:drawing>
          <wp:inline distT="0" distB="0" distL="0" distR="0" wp14:anchorId="752BBAF3" wp14:editId="2F695890">
            <wp:extent cx="6696075" cy="3766820"/>
            <wp:effectExtent l="0" t="0" r="952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8E49" w14:textId="694B6899" w:rsidR="000C3594" w:rsidRDefault="000C3594"/>
    <w:p w14:paraId="0CF8ACDF" w14:textId="3B0CA115" w:rsidR="000C3594" w:rsidRDefault="000C3594"/>
    <w:p w14:paraId="6E8C73B3" w14:textId="176E2110" w:rsidR="000C3594" w:rsidRDefault="000C3594">
      <w:r>
        <w:rPr>
          <w:noProof/>
        </w:rPr>
        <w:drawing>
          <wp:inline distT="0" distB="0" distL="0" distR="0" wp14:anchorId="58DE3062" wp14:editId="66990553">
            <wp:extent cx="6696075" cy="3766820"/>
            <wp:effectExtent l="0" t="0" r="952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2978" w14:textId="02FEC574" w:rsidR="000C3594" w:rsidRDefault="000C3594"/>
    <w:p w14:paraId="02E99324" w14:textId="55BE6EB2" w:rsidR="000C3594" w:rsidRDefault="000C3594"/>
    <w:p w14:paraId="05A9905C" w14:textId="5513C242" w:rsidR="000C3594" w:rsidRDefault="000C3594"/>
    <w:p w14:paraId="72103797" w14:textId="73317EFC" w:rsidR="000C3594" w:rsidRDefault="000C3594"/>
    <w:p w14:paraId="4CE16F60" w14:textId="7F7A8A04" w:rsidR="000C3594" w:rsidRDefault="000C3594"/>
    <w:p w14:paraId="1B0DBAFC" w14:textId="78CB0F04" w:rsidR="000C3594" w:rsidRDefault="000C3594"/>
    <w:p w14:paraId="210BF282" w14:textId="45E23DCB" w:rsidR="000C3594" w:rsidRDefault="000C3594" w:rsidP="000C3594">
      <w:pPr>
        <w:jc w:val="center"/>
      </w:pPr>
      <w:r>
        <w:rPr>
          <w:noProof/>
        </w:rPr>
        <w:drawing>
          <wp:inline distT="0" distB="0" distL="0" distR="0" wp14:anchorId="6913548F" wp14:editId="39A343BF">
            <wp:extent cx="3390900" cy="60281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85" cy="60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1E8AF" w14:textId="77777777" w:rsidR="000C3594" w:rsidRDefault="000C3594"/>
    <w:sectPr w:rsidR="000C3594" w:rsidSect="000C3594">
      <w:pgSz w:w="11906" w:h="16838"/>
      <w:pgMar w:top="680" w:right="624" w:bottom="62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527"/>
    <w:rsid w:val="000C3594"/>
    <w:rsid w:val="00437527"/>
    <w:rsid w:val="00517153"/>
    <w:rsid w:val="006E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8E17B"/>
  <w15:chartTrackingRefBased/>
  <w15:docId w15:val="{A96F8853-0932-4D15-B0F6-8BBF399E6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52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8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2022-05-16T05:10:00Z</dcterms:created>
  <dcterms:modified xsi:type="dcterms:W3CDTF">2022-05-16T05:24:00Z</dcterms:modified>
</cp:coreProperties>
</file>