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6A96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490C5224" wp14:editId="78B8125B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A520BF" wp14:editId="01E62A9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866D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520B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5471866D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4342DE80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775E9E74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03F1ACB3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697AF982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2DC2F00E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2A801E48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01677CA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48FE4CBC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5ED2A5A8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15A106AA" w14:textId="77777777" w:rsidTr="001814EC">
        <w:trPr>
          <w:jc w:val="center"/>
        </w:trPr>
        <w:tc>
          <w:tcPr>
            <w:tcW w:w="295" w:type="dxa"/>
          </w:tcPr>
          <w:p w14:paraId="522A044F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F42237" w14:textId="696B585B" w:rsidR="001814EC" w:rsidRDefault="00273E0F" w:rsidP="0003468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06.12.2022</w:t>
            </w:r>
          </w:p>
        </w:tc>
        <w:tc>
          <w:tcPr>
            <w:tcW w:w="284" w:type="dxa"/>
          </w:tcPr>
          <w:p w14:paraId="20D177D1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1EEE4C9E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36FE0C03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F94EC" w14:textId="00E741FA" w:rsidR="001814EC" w:rsidRDefault="00273E0F" w:rsidP="00034686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>1091</w:t>
            </w:r>
          </w:p>
        </w:tc>
      </w:tr>
    </w:tbl>
    <w:p w14:paraId="5D8974EF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7D57D21B" w14:textId="77777777"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47AF1DBF" w14:textId="77777777" w:rsidR="00A11FE0" w:rsidRDefault="00CD021C" w:rsidP="00A809AF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1D36B3">
        <w:rPr>
          <w:b/>
          <w:sz w:val="28"/>
          <w:szCs w:val="28"/>
        </w:rPr>
        <w:t xml:space="preserve"> внесении изменений в </w:t>
      </w:r>
      <w:r w:rsidR="00D73F6D">
        <w:rPr>
          <w:b/>
          <w:sz w:val="28"/>
          <w:szCs w:val="28"/>
        </w:rPr>
        <w:t xml:space="preserve">постановление </w:t>
      </w:r>
      <w:r w:rsidR="001D36B3">
        <w:rPr>
          <w:b/>
          <w:sz w:val="28"/>
          <w:szCs w:val="28"/>
        </w:rPr>
        <w:t xml:space="preserve">администрации Анучинского муниципального округа </w:t>
      </w:r>
      <w:r w:rsidR="00B62A30">
        <w:rPr>
          <w:b/>
          <w:sz w:val="28"/>
          <w:szCs w:val="28"/>
        </w:rPr>
        <w:t>Приморского края от</w:t>
      </w:r>
      <w:r w:rsidR="001D36B3">
        <w:rPr>
          <w:b/>
          <w:sz w:val="28"/>
          <w:szCs w:val="28"/>
        </w:rPr>
        <w:t xml:space="preserve"> </w:t>
      </w:r>
      <w:r w:rsidR="00D73F6D">
        <w:rPr>
          <w:b/>
          <w:sz w:val="28"/>
          <w:szCs w:val="28"/>
        </w:rPr>
        <w:t>25.03.2021</w:t>
      </w:r>
      <w:r w:rsidR="001D36B3">
        <w:rPr>
          <w:b/>
          <w:sz w:val="28"/>
          <w:szCs w:val="28"/>
        </w:rPr>
        <w:t xml:space="preserve"> года № </w:t>
      </w:r>
      <w:bookmarkStart w:id="0" w:name="_Hlk112147133"/>
      <w:r w:rsidR="00D73F6D">
        <w:rPr>
          <w:b/>
          <w:sz w:val="28"/>
          <w:szCs w:val="28"/>
        </w:rPr>
        <w:t>254</w:t>
      </w:r>
    </w:p>
    <w:p w14:paraId="5269ADC7" w14:textId="790ECBD8" w:rsidR="00A809AF" w:rsidRPr="00A809AF" w:rsidRDefault="00A809AF" w:rsidP="00A809A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A809AF">
        <w:rPr>
          <w:b/>
          <w:bCs/>
          <w:color w:val="000000"/>
          <w:sz w:val="28"/>
          <w:szCs w:val="28"/>
        </w:rPr>
        <w:t xml:space="preserve">О создании </w:t>
      </w:r>
      <w:r w:rsidRPr="00A809AF">
        <w:rPr>
          <w:b/>
          <w:sz w:val="28"/>
          <w:szCs w:val="28"/>
        </w:rPr>
        <w:t>Совета по инвестициям и развитию малого и среднего предпринимательства при главе Анучинского муниципального округа</w:t>
      </w:r>
      <w:bookmarkEnd w:id="0"/>
      <w:r w:rsidR="00DB07E0">
        <w:rPr>
          <w:b/>
          <w:sz w:val="28"/>
          <w:szCs w:val="28"/>
        </w:rPr>
        <w:t>»</w:t>
      </w:r>
    </w:p>
    <w:p w14:paraId="14512077" w14:textId="77777777" w:rsidR="001814EC" w:rsidRDefault="001814EC" w:rsidP="00764658">
      <w:pPr>
        <w:spacing w:line="360" w:lineRule="auto"/>
      </w:pPr>
    </w:p>
    <w:p w14:paraId="07572616" w14:textId="296C227E" w:rsidR="007F3132" w:rsidRDefault="001814EC" w:rsidP="000E681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tab/>
      </w:r>
      <w:r w:rsidR="00D55150" w:rsidRPr="00D55150">
        <w:rPr>
          <w:sz w:val="28"/>
          <w:szCs w:val="28"/>
        </w:rPr>
        <w:t xml:space="preserve">В соответствии с Федеральным </w:t>
      </w:r>
      <w:hyperlink r:id="rId6" w:history="1">
        <w:r w:rsidR="00D55150" w:rsidRPr="00D55150">
          <w:rPr>
            <w:color w:val="0000FF"/>
            <w:sz w:val="28"/>
            <w:szCs w:val="28"/>
          </w:rPr>
          <w:t>законом</w:t>
        </w:r>
      </w:hyperlink>
      <w:r w:rsidR="00D55150" w:rsidRPr="00D5515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D55150">
        <w:rPr>
          <w:sz w:val="28"/>
          <w:szCs w:val="28"/>
        </w:rPr>
        <w:t xml:space="preserve">, </w:t>
      </w:r>
      <w:hyperlink r:id="rId7" w:history="1">
        <w:r w:rsidR="00D55150" w:rsidRPr="00D55150">
          <w:rPr>
            <w:color w:val="0000FF"/>
            <w:sz w:val="28"/>
            <w:szCs w:val="28"/>
          </w:rPr>
          <w:t>Законом</w:t>
        </w:r>
      </w:hyperlink>
      <w:r w:rsidR="00D55150" w:rsidRPr="00D55150">
        <w:rPr>
          <w:sz w:val="28"/>
          <w:szCs w:val="28"/>
        </w:rPr>
        <w:t xml:space="preserve"> Приморского края от 1 июля 2008 года № 278-КЗ</w:t>
      </w:r>
      <w:r w:rsidR="00EA5CA1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«О развитии малого и среднего предпринимательства в Приморском крае»,   руководствуясь Уставом Анучинского муниципального округа</w:t>
      </w:r>
      <w:r w:rsidR="00EA5CA1">
        <w:rPr>
          <w:sz w:val="28"/>
          <w:szCs w:val="28"/>
        </w:rPr>
        <w:t xml:space="preserve"> Приморского края</w:t>
      </w:r>
      <w:r w:rsidR="007F3132">
        <w:rPr>
          <w:sz w:val="28"/>
          <w:szCs w:val="28"/>
        </w:rPr>
        <w:t xml:space="preserve">, </w:t>
      </w:r>
      <w:r w:rsidR="00DF7785">
        <w:rPr>
          <w:sz w:val="28"/>
          <w:szCs w:val="28"/>
        </w:rPr>
        <w:t>администрация Анучинского муниципального округа Приморского края</w:t>
      </w:r>
    </w:p>
    <w:p w14:paraId="355CDDF4" w14:textId="77777777" w:rsidR="00E156CE" w:rsidRDefault="00E156CE" w:rsidP="007F31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46BBA9D0" w14:textId="347417DD" w:rsidR="007F3132" w:rsidRDefault="007F3132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64C435D3" w14:textId="77777777" w:rsidR="00EA5CA1" w:rsidRDefault="00EA5CA1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</w:p>
    <w:p w14:paraId="492DE11F" w14:textId="317F343F" w:rsidR="006707CB" w:rsidRDefault="00DB07E0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="008A3B98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 xml:space="preserve">Внести </w:t>
      </w:r>
      <w:r w:rsidR="00EA5CA1">
        <w:rPr>
          <w:color w:val="000000"/>
          <w:spacing w:val="1"/>
          <w:sz w:val="28"/>
          <w:szCs w:val="28"/>
        </w:rPr>
        <w:t xml:space="preserve">в </w:t>
      </w:r>
      <w:r w:rsidR="00686D4D">
        <w:rPr>
          <w:color w:val="000000"/>
          <w:spacing w:val="1"/>
          <w:sz w:val="28"/>
          <w:szCs w:val="28"/>
        </w:rPr>
        <w:t>состав Совета по инвестициям и развитию малого и среднего предпринимательства при главе Анучинского муниципального округа, утвержденного п</w:t>
      </w:r>
      <w:r w:rsidR="00EA5CA1">
        <w:rPr>
          <w:color w:val="000000"/>
          <w:spacing w:val="1"/>
          <w:sz w:val="28"/>
          <w:szCs w:val="28"/>
        </w:rPr>
        <w:t>остановление</w:t>
      </w:r>
      <w:r w:rsidR="00686D4D">
        <w:rPr>
          <w:color w:val="000000"/>
          <w:spacing w:val="1"/>
          <w:sz w:val="28"/>
          <w:szCs w:val="28"/>
        </w:rPr>
        <w:t>м</w:t>
      </w:r>
      <w:r w:rsidR="00EA5CA1">
        <w:rPr>
          <w:color w:val="000000"/>
          <w:spacing w:val="1"/>
          <w:sz w:val="28"/>
          <w:szCs w:val="28"/>
        </w:rPr>
        <w:t xml:space="preserve"> от 25.03.2021 года № 254 </w:t>
      </w:r>
      <w:r w:rsidR="00EA5CA1" w:rsidRPr="00DB07E0">
        <w:rPr>
          <w:bCs/>
          <w:sz w:val="28"/>
          <w:szCs w:val="28"/>
        </w:rPr>
        <w:t>«</w:t>
      </w:r>
      <w:r w:rsidR="00EA5CA1" w:rsidRPr="00DB07E0">
        <w:rPr>
          <w:bCs/>
          <w:color w:val="000000"/>
          <w:sz w:val="28"/>
          <w:szCs w:val="28"/>
        </w:rPr>
        <w:t xml:space="preserve">О создании </w:t>
      </w:r>
      <w:r w:rsidR="00EA5CA1" w:rsidRPr="00DB07E0">
        <w:rPr>
          <w:bCs/>
          <w:sz w:val="28"/>
          <w:szCs w:val="28"/>
        </w:rPr>
        <w:t>Совета по инвестициям и развитию малого и среднего предпринимательства при главе Анучинского муниципального округа</w:t>
      </w:r>
      <w:r w:rsidR="00EA5CA1" w:rsidRPr="00DB07E0">
        <w:rPr>
          <w:color w:val="000000"/>
          <w:spacing w:val="1"/>
          <w:sz w:val="28"/>
          <w:szCs w:val="28"/>
        </w:rPr>
        <w:t>»</w:t>
      </w:r>
      <w:r w:rsidR="00EA5CA1"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>изменения</w:t>
      </w:r>
      <w:r w:rsidR="00686D4D">
        <w:rPr>
          <w:color w:val="000000"/>
          <w:spacing w:val="1"/>
          <w:sz w:val="28"/>
          <w:szCs w:val="28"/>
        </w:rPr>
        <w:t>, изложив его в новой редакции (прилагается).</w:t>
      </w:r>
    </w:p>
    <w:p w14:paraId="30FFEB8E" w14:textId="077CDA39" w:rsidR="00CB6596" w:rsidRPr="00DB07E0" w:rsidRDefault="00E5494F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</w:p>
    <w:p w14:paraId="4A2F977C" w14:textId="2857B85F" w:rsidR="00D33F04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0E6810">
        <w:rPr>
          <w:sz w:val="28"/>
          <w:szCs w:val="28"/>
        </w:rPr>
        <w:t xml:space="preserve"> </w:t>
      </w:r>
      <w:r w:rsidR="003717DA" w:rsidRPr="00DB07E0">
        <w:rPr>
          <w:sz w:val="28"/>
          <w:szCs w:val="28"/>
        </w:rPr>
        <w:t>Общему отделу администрации А</w:t>
      </w:r>
      <w:r w:rsidR="00CC603F" w:rsidRPr="00DB07E0">
        <w:rPr>
          <w:sz w:val="28"/>
          <w:szCs w:val="28"/>
        </w:rPr>
        <w:t>нучинского муниципального округа</w:t>
      </w:r>
    </w:p>
    <w:p w14:paraId="64FC6AD8" w14:textId="07B51D3E" w:rsidR="00702FE8" w:rsidRPr="00D33F04" w:rsidRDefault="001F75AB" w:rsidP="00D33F04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33F04">
        <w:rPr>
          <w:sz w:val="28"/>
          <w:szCs w:val="28"/>
        </w:rPr>
        <w:t xml:space="preserve">(Бурдейная) </w:t>
      </w:r>
      <w:r w:rsidR="00DF7785" w:rsidRPr="00D33F04">
        <w:rPr>
          <w:color w:val="000000"/>
          <w:spacing w:val="1"/>
          <w:sz w:val="28"/>
          <w:szCs w:val="28"/>
        </w:rPr>
        <w:t>разместить</w:t>
      </w:r>
      <w:r w:rsidR="00A33496" w:rsidRPr="00D33F04">
        <w:rPr>
          <w:color w:val="000000"/>
          <w:spacing w:val="1"/>
          <w:sz w:val="28"/>
          <w:szCs w:val="28"/>
        </w:rPr>
        <w:t xml:space="preserve"> настоящее постановление </w:t>
      </w:r>
      <w:r w:rsidR="00DF7785" w:rsidRPr="00D33F04">
        <w:rPr>
          <w:color w:val="000000"/>
          <w:spacing w:val="1"/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«Интернет»</w:t>
      </w:r>
      <w:r w:rsidR="003A43AE" w:rsidRPr="00D33F04">
        <w:rPr>
          <w:sz w:val="28"/>
          <w:szCs w:val="28"/>
        </w:rPr>
        <w:t>.</w:t>
      </w:r>
    </w:p>
    <w:p w14:paraId="429BCC84" w14:textId="4848D27A" w:rsidR="00702FE8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0E6810">
        <w:rPr>
          <w:sz w:val="28"/>
          <w:szCs w:val="28"/>
        </w:rPr>
        <w:t xml:space="preserve"> </w:t>
      </w:r>
      <w:r w:rsidR="003A43AE" w:rsidRPr="00DB07E0">
        <w:rPr>
          <w:sz w:val="28"/>
          <w:szCs w:val="28"/>
        </w:rPr>
        <w:t>Настоящее п</w:t>
      </w:r>
      <w:r w:rsidR="003775A2" w:rsidRPr="00DB07E0">
        <w:rPr>
          <w:sz w:val="28"/>
          <w:szCs w:val="28"/>
        </w:rPr>
        <w:t xml:space="preserve">остановление вступает в </w:t>
      </w:r>
      <w:r w:rsidR="003A43AE" w:rsidRPr="00DB07E0">
        <w:rPr>
          <w:sz w:val="28"/>
          <w:szCs w:val="28"/>
        </w:rPr>
        <w:t xml:space="preserve">законную </w:t>
      </w:r>
      <w:r w:rsidR="003775A2" w:rsidRPr="00DB07E0">
        <w:rPr>
          <w:sz w:val="28"/>
          <w:szCs w:val="28"/>
        </w:rPr>
        <w:t>силу</w:t>
      </w:r>
      <w:r w:rsidR="003A43AE" w:rsidRPr="00DB07E0">
        <w:rPr>
          <w:sz w:val="28"/>
          <w:szCs w:val="28"/>
        </w:rPr>
        <w:t xml:space="preserve"> с момента </w:t>
      </w:r>
      <w:r w:rsidR="00DF7785" w:rsidRPr="00DB07E0">
        <w:rPr>
          <w:sz w:val="28"/>
          <w:szCs w:val="28"/>
        </w:rPr>
        <w:t>его подписания</w:t>
      </w:r>
      <w:r w:rsidR="003775A2" w:rsidRPr="00DB07E0">
        <w:rPr>
          <w:sz w:val="28"/>
          <w:szCs w:val="28"/>
        </w:rPr>
        <w:t>.</w:t>
      </w:r>
    </w:p>
    <w:p w14:paraId="6E01BAF1" w14:textId="2CBF747A" w:rsidR="001F75AB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0E6810">
        <w:rPr>
          <w:sz w:val="28"/>
          <w:szCs w:val="28"/>
        </w:rPr>
        <w:t xml:space="preserve"> </w:t>
      </w:r>
      <w:r w:rsidR="001F75AB" w:rsidRPr="00DB07E0">
        <w:rPr>
          <w:sz w:val="28"/>
          <w:szCs w:val="28"/>
        </w:rPr>
        <w:t xml:space="preserve">Контроль за исполнением настоящего постановления </w:t>
      </w:r>
      <w:r w:rsidR="00D33F04" w:rsidRPr="00DB07E0">
        <w:rPr>
          <w:sz w:val="28"/>
          <w:szCs w:val="28"/>
        </w:rPr>
        <w:t>оставляю за собой.</w:t>
      </w:r>
    </w:p>
    <w:p w14:paraId="536DAB55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3152B86B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D79A0DC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4E1CF668" w14:textId="315C5B0C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3F1DA5B0" w14:textId="6F6A31F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80BD98C" w14:textId="59A5C3C6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7545CB2" w14:textId="0A74E35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436AA9" w14:textId="525FA3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A067729" w14:textId="2516407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1B46754" w14:textId="60ECE7A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B7F6E85" w14:textId="62BFCC6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310FDB4" w14:textId="6DE1D960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C5D22CD" w14:textId="6C0CCDBD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23DBF80" w14:textId="55E8647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F62462D" w14:textId="082B01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DB79A4" w14:textId="22D68BC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BBD2D3C" w14:textId="437D056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E451982" w14:textId="2BF068F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0F6C1CA" w14:textId="55752CD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B46E2E5" w14:textId="397B1F0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362B725" w14:textId="3D18F19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0F8FDF5" w14:textId="6B335A25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C163BD9" w14:textId="6C02C35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0C6301" w14:textId="133EF00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08A63FA" w14:textId="082A533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AC69C39" w14:textId="1064289A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D765304" w14:textId="6F5BADB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B237F93" w14:textId="0BE1F24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617AF3B" w14:textId="05AA61C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769038" w14:textId="0387AEA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7431AC0" w14:textId="3465FD6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1735EE8" w14:textId="77777777" w:rsidR="00686D4D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A533C2">
        <w:rPr>
          <w:sz w:val="26"/>
          <w:szCs w:val="26"/>
        </w:rPr>
        <w:t xml:space="preserve">   </w:t>
      </w:r>
    </w:p>
    <w:p w14:paraId="5286FFFF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A2A4B86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679E0A88" w14:textId="07385C15" w:rsidR="00D33F04" w:rsidRPr="00D33F04" w:rsidRDefault="00686D4D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33F04" w:rsidRPr="00D33F04">
        <w:rPr>
          <w:sz w:val="26"/>
          <w:szCs w:val="26"/>
        </w:rPr>
        <w:t>Приложение № 2</w:t>
      </w:r>
    </w:p>
    <w:p w14:paraId="3506DF92" w14:textId="0A3C5438" w:rsidR="00D33F04" w:rsidRP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14:paraId="712CDD1D" w14:textId="47779021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D33F04">
        <w:rPr>
          <w:sz w:val="26"/>
          <w:szCs w:val="26"/>
        </w:rPr>
        <w:t xml:space="preserve">Анучинского муниципального </w:t>
      </w:r>
      <w:r>
        <w:rPr>
          <w:sz w:val="26"/>
          <w:szCs w:val="26"/>
        </w:rPr>
        <w:t xml:space="preserve"> </w:t>
      </w:r>
    </w:p>
    <w:p w14:paraId="6428CA77" w14:textId="315E6A26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округа Приморского края     </w:t>
      </w:r>
    </w:p>
    <w:p w14:paraId="5628E6A0" w14:textId="77777777" w:rsidR="00A11FE0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D33F04">
        <w:rPr>
          <w:sz w:val="26"/>
          <w:szCs w:val="26"/>
        </w:rPr>
        <w:t xml:space="preserve"> от</w:t>
      </w:r>
      <w:r w:rsidR="00A11FE0">
        <w:rPr>
          <w:sz w:val="26"/>
          <w:szCs w:val="26"/>
        </w:rPr>
        <w:t xml:space="preserve"> 25.03.2021г № 254</w:t>
      </w:r>
    </w:p>
    <w:p w14:paraId="71537C1D" w14:textId="4F941DD8" w:rsidR="00D33F04" w:rsidRPr="00D33F04" w:rsidRDefault="00A11FE0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(в редакции от </w:t>
      </w:r>
      <w:r w:rsidR="00273E0F">
        <w:rPr>
          <w:sz w:val="26"/>
          <w:szCs w:val="26"/>
        </w:rPr>
        <w:t>30.11.2022г</w:t>
      </w:r>
      <w:r>
        <w:rPr>
          <w:sz w:val="26"/>
          <w:szCs w:val="26"/>
        </w:rPr>
        <w:t xml:space="preserve">  №</w:t>
      </w:r>
      <w:r w:rsidR="00273E0F">
        <w:rPr>
          <w:sz w:val="26"/>
          <w:szCs w:val="26"/>
        </w:rPr>
        <w:t>1091</w:t>
      </w:r>
      <w:r>
        <w:rPr>
          <w:sz w:val="26"/>
          <w:szCs w:val="26"/>
        </w:rPr>
        <w:t>)</w:t>
      </w:r>
      <w:r w:rsidR="00D33F04" w:rsidRPr="00D33F04">
        <w:rPr>
          <w:sz w:val="26"/>
          <w:szCs w:val="26"/>
        </w:rPr>
        <w:t xml:space="preserve"> </w:t>
      </w:r>
    </w:p>
    <w:p w14:paraId="2ACD5C92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D33F04">
        <w:rPr>
          <w:sz w:val="28"/>
          <w:szCs w:val="28"/>
        </w:rPr>
        <w:tab/>
        <w:t xml:space="preserve">                          </w:t>
      </w:r>
    </w:p>
    <w:p w14:paraId="23652695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b/>
          <w:bCs/>
          <w:sz w:val="28"/>
          <w:szCs w:val="28"/>
        </w:rPr>
      </w:pPr>
      <w:r w:rsidRPr="00D33F04">
        <w:rPr>
          <w:b/>
          <w:bCs/>
          <w:sz w:val="28"/>
          <w:szCs w:val="28"/>
        </w:rPr>
        <w:t>СОСТАВ</w:t>
      </w:r>
    </w:p>
    <w:p w14:paraId="7BB988F8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D33F04">
        <w:rPr>
          <w:b/>
          <w:sz w:val="28"/>
          <w:szCs w:val="28"/>
        </w:rPr>
        <w:t xml:space="preserve">Совета по инвестициям и развитию малого и среднего </w:t>
      </w:r>
    </w:p>
    <w:p w14:paraId="17C88543" w14:textId="585555A8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D33F04">
        <w:rPr>
          <w:b/>
          <w:sz w:val="28"/>
          <w:szCs w:val="28"/>
        </w:rPr>
        <w:t>предпринимательства при главе администрации Анучинского муниципального округа</w:t>
      </w:r>
    </w:p>
    <w:p w14:paraId="02AD15DD" w14:textId="77777777" w:rsidR="00D33F04" w:rsidRPr="00D33F04" w:rsidRDefault="00D33F04" w:rsidP="00D33F04">
      <w:pPr>
        <w:tabs>
          <w:tab w:val="left" w:pos="1780"/>
          <w:tab w:val="left" w:pos="3179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"/>
        <w:gridCol w:w="2431"/>
        <w:gridCol w:w="6521"/>
      </w:tblGrid>
      <w:tr w:rsidR="00D33F04" w:rsidRPr="00D33F04" w14:paraId="3DB50B4F" w14:textId="77777777" w:rsidTr="00D35C7C">
        <w:tc>
          <w:tcPr>
            <w:tcW w:w="647" w:type="dxa"/>
          </w:tcPr>
          <w:p w14:paraId="452C6D71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gridSpan w:val="2"/>
          </w:tcPr>
          <w:p w14:paraId="546F5DB2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Понуровский Сергей Алексеевич</w:t>
            </w:r>
          </w:p>
        </w:tc>
        <w:tc>
          <w:tcPr>
            <w:tcW w:w="6521" w:type="dxa"/>
          </w:tcPr>
          <w:p w14:paraId="4F6A57BF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Глава Анучинского муниципального округа, председатель Совета  </w:t>
            </w:r>
          </w:p>
        </w:tc>
      </w:tr>
      <w:tr w:rsidR="00D33F04" w:rsidRPr="00D33F04" w14:paraId="5BC90B36" w14:textId="77777777" w:rsidTr="00D35C7C">
        <w:tc>
          <w:tcPr>
            <w:tcW w:w="647" w:type="dxa"/>
          </w:tcPr>
          <w:p w14:paraId="657FB621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gridSpan w:val="2"/>
          </w:tcPr>
          <w:p w14:paraId="6F7B076C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Бутенко Лариса Анатольевна</w:t>
            </w:r>
          </w:p>
        </w:tc>
        <w:tc>
          <w:tcPr>
            <w:tcW w:w="6521" w:type="dxa"/>
          </w:tcPr>
          <w:p w14:paraId="5DD8A89A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генеральный директор ООО «Лес Строй Регион», заместитель председателя Совета</w:t>
            </w:r>
          </w:p>
        </w:tc>
      </w:tr>
      <w:tr w:rsidR="00D33F04" w:rsidRPr="00D33F04" w14:paraId="47997254" w14:textId="77777777" w:rsidTr="00D35C7C">
        <w:tc>
          <w:tcPr>
            <w:tcW w:w="647" w:type="dxa"/>
          </w:tcPr>
          <w:p w14:paraId="4AC00CB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gridSpan w:val="2"/>
          </w:tcPr>
          <w:p w14:paraId="44B4396C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Клыкова Вера Валерьевна</w:t>
            </w:r>
          </w:p>
        </w:tc>
        <w:tc>
          <w:tcPr>
            <w:tcW w:w="6521" w:type="dxa"/>
          </w:tcPr>
          <w:p w14:paraId="510BAA8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главный специалист 1 разряда финансово-экономического управления администрации Анучинского муниципального округа, секретарь</w:t>
            </w:r>
          </w:p>
        </w:tc>
      </w:tr>
      <w:tr w:rsidR="00A11FE0" w:rsidRPr="00D33F04" w14:paraId="3CE5D012" w14:textId="77777777" w:rsidTr="00F8114E">
        <w:tc>
          <w:tcPr>
            <w:tcW w:w="9606" w:type="dxa"/>
            <w:gridSpan w:val="4"/>
          </w:tcPr>
          <w:p w14:paraId="37FE96A3" w14:textId="5DDE0598" w:rsidR="00A11FE0" w:rsidRPr="00D33F04" w:rsidRDefault="00A11FE0" w:rsidP="00A11FE0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D33F04" w:rsidRPr="00D33F04" w14:paraId="081F1FCB" w14:textId="77777777" w:rsidTr="00D35C7C">
        <w:tc>
          <w:tcPr>
            <w:tcW w:w="654" w:type="dxa"/>
            <w:gridSpan w:val="2"/>
          </w:tcPr>
          <w:p w14:paraId="48C2050D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14:paraId="56488DE7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Бондарь Галина Петровна</w:t>
            </w:r>
          </w:p>
        </w:tc>
        <w:tc>
          <w:tcPr>
            <w:tcW w:w="6521" w:type="dxa"/>
          </w:tcPr>
          <w:p w14:paraId="3878AA0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начальник финансово- экономического управления администрации Анучинского муниципального округа</w:t>
            </w:r>
          </w:p>
        </w:tc>
      </w:tr>
      <w:tr w:rsidR="00D33F04" w:rsidRPr="00D33F04" w14:paraId="2A8FF09E" w14:textId="77777777" w:rsidTr="00D35C7C">
        <w:tc>
          <w:tcPr>
            <w:tcW w:w="654" w:type="dxa"/>
            <w:gridSpan w:val="2"/>
          </w:tcPr>
          <w:p w14:paraId="66B85D4A" w14:textId="59D483F2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14:paraId="49DFC03E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Вилюмс Марина Анатольевна</w:t>
            </w:r>
          </w:p>
        </w:tc>
        <w:tc>
          <w:tcPr>
            <w:tcW w:w="6521" w:type="dxa"/>
          </w:tcPr>
          <w:p w14:paraId="27DED4A1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помощник прокурора Анучинского муниципального округа (по согласованию)</w:t>
            </w:r>
          </w:p>
        </w:tc>
      </w:tr>
      <w:tr w:rsidR="00D33F04" w:rsidRPr="00D33F04" w14:paraId="4FFB18AC" w14:textId="77777777" w:rsidTr="00D35C7C">
        <w:tc>
          <w:tcPr>
            <w:tcW w:w="654" w:type="dxa"/>
            <w:gridSpan w:val="2"/>
          </w:tcPr>
          <w:p w14:paraId="6F0EA5DA" w14:textId="73E3539D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14:paraId="1FFD8ED7" w14:textId="77777777" w:rsidR="00D33F04" w:rsidRPr="00D33F04" w:rsidRDefault="00D33F04" w:rsidP="00D33F04">
            <w:pPr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Глушак</w:t>
            </w:r>
          </w:p>
          <w:p w14:paraId="5D5D7E48" w14:textId="77777777" w:rsidR="00D33F04" w:rsidRPr="00D33F04" w:rsidRDefault="00D33F04" w:rsidP="00D33F04">
            <w:pPr>
              <w:rPr>
                <w:rFonts w:eastAsia="Calibri"/>
                <w:sz w:val="28"/>
                <w:szCs w:val="28"/>
              </w:rPr>
            </w:pPr>
            <w:r w:rsidRPr="00D33F04"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6521" w:type="dxa"/>
          </w:tcPr>
          <w:p w14:paraId="66C2887D" w14:textId="6F461E8C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F04">
              <w:rPr>
                <w:color w:val="000000"/>
                <w:sz w:val="28"/>
                <w:szCs w:val="28"/>
              </w:rPr>
              <w:t>генеральный директор ИП Глушак С.М.</w:t>
            </w:r>
            <w:r w:rsidR="002C1A0F">
              <w:rPr>
                <w:color w:val="000000"/>
                <w:sz w:val="28"/>
                <w:szCs w:val="28"/>
              </w:rPr>
              <w:t xml:space="preserve"> </w:t>
            </w:r>
            <w:r w:rsidRPr="00D33F04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D33F04" w:rsidRPr="00D33F04" w14:paraId="2A1898DF" w14:textId="77777777" w:rsidTr="00D35C7C">
        <w:tc>
          <w:tcPr>
            <w:tcW w:w="654" w:type="dxa"/>
            <w:gridSpan w:val="2"/>
          </w:tcPr>
          <w:p w14:paraId="6EEE6296" w14:textId="201463E9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14:paraId="4A49081B" w14:textId="77777777" w:rsidR="00D33F04" w:rsidRPr="00D33F04" w:rsidRDefault="00D33F04" w:rsidP="00D33F04">
            <w:pPr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Иванович Татьяна Николаевна</w:t>
            </w:r>
          </w:p>
        </w:tc>
        <w:tc>
          <w:tcPr>
            <w:tcW w:w="6521" w:type="dxa"/>
          </w:tcPr>
          <w:p w14:paraId="6EC8D823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color w:val="000000"/>
                <w:sz w:val="28"/>
                <w:szCs w:val="28"/>
              </w:rPr>
            </w:pPr>
            <w:r w:rsidRPr="00D33F04">
              <w:rPr>
                <w:color w:val="000000"/>
                <w:sz w:val="28"/>
                <w:szCs w:val="28"/>
              </w:rPr>
              <w:t>ИП, с.Анучино, (по согласованию)</w:t>
            </w:r>
          </w:p>
        </w:tc>
      </w:tr>
      <w:tr w:rsidR="00D33F04" w:rsidRPr="00D33F04" w14:paraId="2061A1C4" w14:textId="77777777" w:rsidTr="00D35C7C">
        <w:tc>
          <w:tcPr>
            <w:tcW w:w="654" w:type="dxa"/>
            <w:gridSpan w:val="2"/>
          </w:tcPr>
          <w:p w14:paraId="0CAD7B0E" w14:textId="283808EF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14:paraId="76568BF8" w14:textId="77777777" w:rsidR="00D33F04" w:rsidRPr="00D33F04" w:rsidRDefault="00D33F04" w:rsidP="00D33F04">
            <w:pPr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 xml:space="preserve">Карелина </w:t>
            </w:r>
          </w:p>
          <w:p w14:paraId="714498A9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6521" w:type="dxa"/>
          </w:tcPr>
          <w:p w14:paraId="6FA17710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ИП, с. Анучино,</w:t>
            </w:r>
            <w:r w:rsidRPr="00D33F04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D33F04" w:rsidRPr="00D33F04" w14:paraId="59546A24" w14:textId="77777777" w:rsidTr="00D35C7C">
        <w:tc>
          <w:tcPr>
            <w:tcW w:w="654" w:type="dxa"/>
            <w:gridSpan w:val="2"/>
          </w:tcPr>
          <w:p w14:paraId="5C87A6E8" w14:textId="2CA81CD0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</w:tcPr>
          <w:p w14:paraId="5B1AEFCA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Курченко </w:t>
            </w:r>
          </w:p>
          <w:p w14:paraId="336E0C99" w14:textId="77777777" w:rsidR="00D33F04" w:rsidRPr="00D33F04" w:rsidRDefault="00D33F04" w:rsidP="00D33F04">
            <w:pPr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Екатерина Александровна   </w:t>
            </w:r>
          </w:p>
        </w:tc>
        <w:tc>
          <w:tcPr>
            <w:tcW w:w="6521" w:type="dxa"/>
          </w:tcPr>
          <w:p w14:paraId="1FE618DC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ИП, с. Анучино, </w:t>
            </w:r>
            <w:r w:rsidRPr="00D33F04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D33F04" w:rsidRPr="00D33F04" w14:paraId="0683362F" w14:textId="77777777" w:rsidTr="00D35C7C">
        <w:tc>
          <w:tcPr>
            <w:tcW w:w="654" w:type="dxa"/>
            <w:gridSpan w:val="2"/>
          </w:tcPr>
          <w:p w14:paraId="1678C617" w14:textId="0FADDA31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14:paraId="3254201F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Матяш Людмила Михайловна</w:t>
            </w:r>
          </w:p>
        </w:tc>
        <w:tc>
          <w:tcPr>
            <w:tcW w:w="6521" w:type="dxa"/>
          </w:tcPr>
          <w:p w14:paraId="60610ED7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с.Новогордеевка (по согласованию)</w:t>
            </w:r>
          </w:p>
        </w:tc>
      </w:tr>
      <w:tr w:rsidR="00D33F04" w:rsidRPr="00D33F04" w14:paraId="491D013F" w14:textId="77777777" w:rsidTr="00D35C7C">
        <w:tc>
          <w:tcPr>
            <w:tcW w:w="654" w:type="dxa"/>
            <w:gridSpan w:val="2"/>
          </w:tcPr>
          <w:p w14:paraId="72C26803" w14:textId="3E02D578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14:paraId="271D2B1C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Осмирко Ирина Григорьевна</w:t>
            </w:r>
          </w:p>
        </w:tc>
        <w:tc>
          <w:tcPr>
            <w:tcW w:w="6521" w:type="dxa"/>
          </w:tcPr>
          <w:p w14:paraId="250B99EE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с.Чернышевка (по согласованию)</w:t>
            </w:r>
          </w:p>
        </w:tc>
      </w:tr>
      <w:tr w:rsidR="00D33F04" w:rsidRPr="00D33F04" w14:paraId="62FD0852" w14:textId="77777777" w:rsidTr="00D35C7C">
        <w:tc>
          <w:tcPr>
            <w:tcW w:w="654" w:type="dxa"/>
            <w:gridSpan w:val="2"/>
          </w:tcPr>
          <w:p w14:paraId="78C5BA28" w14:textId="3B0A3644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14:paraId="54837C6D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Радько Владислав Борисович</w:t>
            </w:r>
          </w:p>
        </w:tc>
        <w:tc>
          <w:tcPr>
            <w:tcW w:w="6521" w:type="dxa"/>
          </w:tcPr>
          <w:p w14:paraId="5349510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глава крестьянско-фермерского хозяйства, с.Корниловка (по согласованию) </w:t>
            </w:r>
          </w:p>
          <w:p w14:paraId="3EB5E41D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</w:p>
        </w:tc>
      </w:tr>
      <w:tr w:rsidR="00D33F04" w:rsidRPr="00D33F04" w14:paraId="66CD02AA" w14:textId="77777777" w:rsidTr="00D35C7C">
        <w:tc>
          <w:tcPr>
            <w:tcW w:w="654" w:type="dxa"/>
            <w:gridSpan w:val="2"/>
          </w:tcPr>
          <w:p w14:paraId="20351F30" w14:textId="0A2FAD15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lastRenderedPageBreak/>
              <w:t>1</w:t>
            </w:r>
            <w:r w:rsidR="00A533C2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14:paraId="30FA2F68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Нороян Люсине Эдиковна</w:t>
            </w:r>
          </w:p>
        </w:tc>
        <w:tc>
          <w:tcPr>
            <w:tcW w:w="6521" w:type="dxa"/>
          </w:tcPr>
          <w:p w14:paraId="08F980C0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с.Анучино (по согласованию)</w:t>
            </w:r>
          </w:p>
        </w:tc>
      </w:tr>
      <w:tr w:rsidR="00D33F04" w:rsidRPr="00D33F04" w14:paraId="7D5C1D8A" w14:textId="77777777" w:rsidTr="00D35C7C">
        <w:tc>
          <w:tcPr>
            <w:tcW w:w="654" w:type="dxa"/>
            <w:gridSpan w:val="2"/>
          </w:tcPr>
          <w:p w14:paraId="61EC2772" w14:textId="0D3F3DDB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14:paraId="3BB22BA3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Старыгин Константин Валентинович</w:t>
            </w:r>
          </w:p>
        </w:tc>
        <w:tc>
          <w:tcPr>
            <w:tcW w:w="6521" w:type="dxa"/>
          </w:tcPr>
          <w:p w14:paraId="3D40E348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с.Анучино (по согласованию)</w:t>
            </w:r>
          </w:p>
        </w:tc>
      </w:tr>
      <w:tr w:rsidR="00D33F04" w:rsidRPr="00D33F04" w14:paraId="301F8C6E" w14:textId="77777777" w:rsidTr="00D35C7C">
        <w:tc>
          <w:tcPr>
            <w:tcW w:w="654" w:type="dxa"/>
            <w:gridSpan w:val="2"/>
          </w:tcPr>
          <w:p w14:paraId="51E635E9" w14:textId="594F9B0C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14:paraId="07AF1260" w14:textId="77777777" w:rsidR="00D33F04" w:rsidRPr="00D33F04" w:rsidRDefault="00D33F04" w:rsidP="00D33F04">
            <w:pPr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Худякова Ольга Анатольевна</w:t>
            </w:r>
          </w:p>
        </w:tc>
        <w:tc>
          <w:tcPr>
            <w:tcW w:w="6521" w:type="dxa"/>
          </w:tcPr>
          <w:p w14:paraId="6260A179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 xml:space="preserve">ИП, с. Виноградовка, </w:t>
            </w:r>
            <w:r w:rsidRPr="00D33F04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D33F04" w:rsidRPr="00D33F04" w14:paraId="7BBC6BEB" w14:textId="77777777" w:rsidTr="00D35C7C">
        <w:tc>
          <w:tcPr>
            <w:tcW w:w="654" w:type="dxa"/>
            <w:gridSpan w:val="2"/>
          </w:tcPr>
          <w:p w14:paraId="455B19E6" w14:textId="28EE7530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14:paraId="52FD6066" w14:textId="44D60A1D" w:rsidR="00D33F04" w:rsidRPr="00D33F04" w:rsidRDefault="00EA03B1" w:rsidP="00D33F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Маношкина Наталья Николаевна</w:t>
            </w:r>
          </w:p>
        </w:tc>
        <w:tc>
          <w:tcPr>
            <w:tcW w:w="6521" w:type="dxa"/>
          </w:tcPr>
          <w:p w14:paraId="5D680CB5" w14:textId="15C143FE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 xml:space="preserve">ИП, с. </w:t>
            </w:r>
            <w:r w:rsidR="00EA03B1">
              <w:rPr>
                <w:bCs/>
                <w:sz w:val="28"/>
                <w:szCs w:val="28"/>
              </w:rPr>
              <w:t>Старогордеевка</w:t>
            </w:r>
            <w:r w:rsidRPr="00D33F04">
              <w:rPr>
                <w:bCs/>
                <w:sz w:val="28"/>
                <w:szCs w:val="28"/>
              </w:rPr>
              <w:t>,</w:t>
            </w:r>
            <w:r w:rsidRPr="00D33F04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D33F04" w:rsidRPr="00D33F04" w14:paraId="61C10BC0" w14:textId="77777777" w:rsidTr="00D35C7C">
        <w:tc>
          <w:tcPr>
            <w:tcW w:w="654" w:type="dxa"/>
            <w:gridSpan w:val="2"/>
          </w:tcPr>
          <w:p w14:paraId="0685135B" w14:textId="641842EC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14:paraId="3A443CA3" w14:textId="134007B8" w:rsidR="00D33F04" w:rsidRPr="00D33F04" w:rsidRDefault="00A533C2" w:rsidP="00D3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Проворная Анастасия Андреевна</w:t>
            </w:r>
          </w:p>
        </w:tc>
        <w:tc>
          <w:tcPr>
            <w:tcW w:w="6521" w:type="dxa"/>
          </w:tcPr>
          <w:p w14:paraId="66D703FE" w14:textId="36E45119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самозанятая</w:t>
            </w:r>
            <w:r w:rsidR="00D33F04" w:rsidRPr="00D33F0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 с.Нововрваровка</w:t>
            </w:r>
          </w:p>
        </w:tc>
      </w:tr>
      <w:tr w:rsidR="00645F19" w:rsidRPr="00D33F04" w14:paraId="70F58B12" w14:textId="77777777" w:rsidTr="00D35C7C">
        <w:tc>
          <w:tcPr>
            <w:tcW w:w="654" w:type="dxa"/>
            <w:gridSpan w:val="2"/>
          </w:tcPr>
          <w:p w14:paraId="31F193A0" w14:textId="7F73396B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14:paraId="1BB93CD7" w14:textId="73539644" w:rsidR="00645F19" w:rsidRPr="00D33F04" w:rsidRDefault="00645F19" w:rsidP="00D3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Матвейко Иван Владимирович</w:t>
            </w:r>
          </w:p>
        </w:tc>
        <w:tc>
          <w:tcPr>
            <w:tcW w:w="6521" w:type="dxa"/>
          </w:tcPr>
          <w:p w14:paraId="2C5FC42C" w14:textId="46128EE7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глава крестьянско-фермерского хозяйства, с.Анучино (по согласованию)</w:t>
            </w:r>
          </w:p>
        </w:tc>
      </w:tr>
      <w:tr w:rsidR="00645F19" w:rsidRPr="00D33F04" w14:paraId="2A936BF7" w14:textId="77777777" w:rsidTr="00D35C7C">
        <w:tc>
          <w:tcPr>
            <w:tcW w:w="654" w:type="dxa"/>
            <w:gridSpan w:val="2"/>
          </w:tcPr>
          <w:p w14:paraId="4A72A81E" w14:textId="42298D01" w:rsidR="00645F19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31" w:type="dxa"/>
          </w:tcPr>
          <w:p w14:paraId="2BA87006" w14:textId="31A8406B" w:rsidR="00645F19" w:rsidRPr="00D33F04" w:rsidRDefault="00645F19" w:rsidP="00D3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Руслан Владимирович</w:t>
            </w:r>
          </w:p>
        </w:tc>
        <w:tc>
          <w:tcPr>
            <w:tcW w:w="6521" w:type="dxa"/>
          </w:tcPr>
          <w:p w14:paraId="77DE69F2" w14:textId="1A6A77E8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глава крестьянско-фермерского хозяйства, с.</w:t>
            </w:r>
            <w:r>
              <w:rPr>
                <w:sz w:val="28"/>
                <w:szCs w:val="28"/>
              </w:rPr>
              <w:t>Гражданка</w:t>
            </w:r>
            <w:r w:rsidRPr="00D33F0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40C4837A" w14:textId="4DF4C4C6" w:rsidR="00D33F04" w:rsidRDefault="00D33F04" w:rsidP="002C1A0F">
      <w:pPr>
        <w:shd w:val="clear" w:color="auto" w:fill="FFFFFF"/>
        <w:rPr>
          <w:color w:val="000000"/>
          <w:spacing w:val="1"/>
          <w:sz w:val="28"/>
          <w:szCs w:val="28"/>
        </w:rPr>
      </w:pPr>
    </w:p>
    <w:sectPr w:rsidR="00D33F04" w:rsidSect="00B62A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ED7286"/>
    <w:multiLevelType w:val="hybridMultilevel"/>
    <w:tmpl w:val="2E865B58"/>
    <w:lvl w:ilvl="0" w:tplc="AE626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405342524">
    <w:abstractNumId w:val="4"/>
  </w:num>
  <w:num w:numId="2" w16cid:durableId="1515879791">
    <w:abstractNumId w:val="12"/>
  </w:num>
  <w:num w:numId="3" w16cid:durableId="1778525151">
    <w:abstractNumId w:val="3"/>
  </w:num>
  <w:num w:numId="4" w16cid:durableId="1259676210">
    <w:abstractNumId w:val="5"/>
  </w:num>
  <w:num w:numId="5" w16cid:durableId="181211619">
    <w:abstractNumId w:val="9"/>
  </w:num>
  <w:num w:numId="6" w16cid:durableId="1292974414">
    <w:abstractNumId w:val="7"/>
  </w:num>
  <w:num w:numId="7" w16cid:durableId="1992322822">
    <w:abstractNumId w:val="10"/>
  </w:num>
  <w:num w:numId="8" w16cid:durableId="982153169">
    <w:abstractNumId w:val="6"/>
  </w:num>
  <w:num w:numId="9" w16cid:durableId="65538336">
    <w:abstractNumId w:val="8"/>
  </w:num>
  <w:num w:numId="10" w16cid:durableId="1701274133">
    <w:abstractNumId w:val="13"/>
  </w:num>
  <w:num w:numId="11" w16cid:durableId="513421192">
    <w:abstractNumId w:val="2"/>
  </w:num>
  <w:num w:numId="12" w16cid:durableId="1714037866">
    <w:abstractNumId w:val="1"/>
  </w:num>
  <w:num w:numId="13" w16cid:durableId="228269381">
    <w:abstractNumId w:val="0"/>
  </w:num>
  <w:num w:numId="14" w16cid:durableId="849831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C"/>
    <w:rsid w:val="00011E51"/>
    <w:rsid w:val="00034686"/>
    <w:rsid w:val="00034E8F"/>
    <w:rsid w:val="00042ABC"/>
    <w:rsid w:val="00047CF6"/>
    <w:rsid w:val="00054A97"/>
    <w:rsid w:val="000910E8"/>
    <w:rsid w:val="000A7655"/>
    <w:rsid w:val="000E6810"/>
    <w:rsid w:val="00114220"/>
    <w:rsid w:val="001302F5"/>
    <w:rsid w:val="001814EC"/>
    <w:rsid w:val="001830A7"/>
    <w:rsid w:val="00191E2F"/>
    <w:rsid w:val="00193073"/>
    <w:rsid w:val="001A1EA3"/>
    <w:rsid w:val="001D36B3"/>
    <w:rsid w:val="001F75AB"/>
    <w:rsid w:val="002023BA"/>
    <w:rsid w:val="00273E0F"/>
    <w:rsid w:val="002862B5"/>
    <w:rsid w:val="00290CA2"/>
    <w:rsid w:val="002C1A0F"/>
    <w:rsid w:val="002E31B9"/>
    <w:rsid w:val="00350E65"/>
    <w:rsid w:val="00366756"/>
    <w:rsid w:val="003717DA"/>
    <w:rsid w:val="003775A2"/>
    <w:rsid w:val="003814F7"/>
    <w:rsid w:val="003913F5"/>
    <w:rsid w:val="003A43AE"/>
    <w:rsid w:val="003B1290"/>
    <w:rsid w:val="003B7981"/>
    <w:rsid w:val="00425D82"/>
    <w:rsid w:val="004B48C8"/>
    <w:rsid w:val="004E194C"/>
    <w:rsid w:val="005C167F"/>
    <w:rsid w:val="005F5279"/>
    <w:rsid w:val="006359D3"/>
    <w:rsid w:val="00645F19"/>
    <w:rsid w:val="006707CB"/>
    <w:rsid w:val="00686D4D"/>
    <w:rsid w:val="00687C7C"/>
    <w:rsid w:val="006C1F3F"/>
    <w:rsid w:val="006C4B72"/>
    <w:rsid w:val="006C5D8F"/>
    <w:rsid w:val="006E1C48"/>
    <w:rsid w:val="006E74EE"/>
    <w:rsid w:val="006F2E43"/>
    <w:rsid w:val="00702FE8"/>
    <w:rsid w:val="00727C9A"/>
    <w:rsid w:val="00764658"/>
    <w:rsid w:val="00765D5F"/>
    <w:rsid w:val="00771EA1"/>
    <w:rsid w:val="0077696A"/>
    <w:rsid w:val="00784028"/>
    <w:rsid w:val="007A5A80"/>
    <w:rsid w:val="007B16EE"/>
    <w:rsid w:val="007C7876"/>
    <w:rsid w:val="007E023D"/>
    <w:rsid w:val="007F3132"/>
    <w:rsid w:val="008501F7"/>
    <w:rsid w:val="00855FBC"/>
    <w:rsid w:val="008A3B98"/>
    <w:rsid w:val="008B2FF0"/>
    <w:rsid w:val="008C1A6E"/>
    <w:rsid w:val="008F1541"/>
    <w:rsid w:val="00924E8D"/>
    <w:rsid w:val="0096205F"/>
    <w:rsid w:val="009672E5"/>
    <w:rsid w:val="00974F8E"/>
    <w:rsid w:val="009A4361"/>
    <w:rsid w:val="00A0171F"/>
    <w:rsid w:val="00A11FE0"/>
    <w:rsid w:val="00A12FBE"/>
    <w:rsid w:val="00A33496"/>
    <w:rsid w:val="00A51B41"/>
    <w:rsid w:val="00A533C2"/>
    <w:rsid w:val="00A53C88"/>
    <w:rsid w:val="00A601FA"/>
    <w:rsid w:val="00A61AAC"/>
    <w:rsid w:val="00A6718D"/>
    <w:rsid w:val="00A77C6C"/>
    <w:rsid w:val="00A809AF"/>
    <w:rsid w:val="00AC09BD"/>
    <w:rsid w:val="00AE1AA6"/>
    <w:rsid w:val="00AF1E9A"/>
    <w:rsid w:val="00B5426E"/>
    <w:rsid w:val="00B62A30"/>
    <w:rsid w:val="00B76B6D"/>
    <w:rsid w:val="00BD448C"/>
    <w:rsid w:val="00C22763"/>
    <w:rsid w:val="00C40580"/>
    <w:rsid w:val="00C64C65"/>
    <w:rsid w:val="00C922BB"/>
    <w:rsid w:val="00CB1847"/>
    <w:rsid w:val="00CB6596"/>
    <w:rsid w:val="00CC603F"/>
    <w:rsid w:val="00CD021C"/>
    <w:rsid w:val="00D24DD7"/>
    <w:rsid w:val="00D33B89"/>
    <w:rsid w:val="00D33F04"/>
    <w:rsid w:val="00D55150"/>
    <w:rsid w:val="00D72E36"/>
    <w:rsid w:val="00D73F6D"/>
    <w:rsid w:val="00D74EB5"/>
    <w:rsid w:val="00DB07E0"/>
    <w:rsid w:val="00DD41A3"/>
    <w:rsid w:val="00DD78C8"/>
    <w:rsid w:val="00DF7785"/>
    <w:rsid w:val="00E156CE"/>
    <w:rsid w:val="00E5494F"/>
    <w:rsid w:val="00E619B1"/>
    <w:rsid w:val="00E834FB"/>
    <w:rsid w:val="00EA03B1"/>
    <w:rsid w:val="00EA5CA1"/>
    <w:rsid w:val="00EC5B57"/>
    <w:rsid w:val="00EC7BD8"/>
    <w:rsid w:val="00EE268D"/>
    <w:rsid w:val="00F0592C"/>
    <w:rsid w:val="00F22E39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123EA"/>
  <w15:docId w15:val="{1C1634B3-50FA-4E86-AD6F-EAFE47F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  <w:style w:type="table" w:styleId="a8">
    <w:name w:val="Table Grid"/>
    <w:basedOn w:val="a1"/>
    <w:rsid w:val="00F2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09A49DF6312E14C07909D591619341BBDCAB9C92DEACC9A804EEFB6074A387B25165AF0B5715298064CC7220A65C964ZEN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09A49DF6312E14C078E904F7A473B19B793BDC92DE29BC0DC48B8E9574C6D29654803A0F33A5F9A1A50C720Z1ND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</dc:creator>
  <cp:lastModifiedBy>Вера В. Клыкова</cp:lastModifiedBy>
  <cp:revision>3</cp:revision>
  <cp:lastPrinted>2022-03-22T08:44:00Z</cp:lastPrinted>
  <dcterms:created xsi:type="dcterms:W3CDTF">2022-12-06T04:50:00Z</dcterms:created>
  <dcterms:modified xsi:type="dcterms:W3CDTF">2022-12-11T23:31:00Z</dcterms:modified>
</cp:coreProperties>
</file>