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BF" w:rsidRDefault="006F5393" w:rsidP="00FF2CBF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CBF" w:rsidRDefault="00FF2CBF" w:rsidP="00FF2CBF">
      <w:pPr>
        <w:shd w:val="clear" w:color="auto" w:fill="FFFFFF"/>
        <w:jc w:val="center"/>
        <w:rPr>
          <w:color w:val="000000"/>
          <w:sz w:val="10"/>
        </w:rPr>
      </w:pPr>
    </w:p>
    <w:p w:rsidR="00FF2CBF" w:rsidRDefault="00FF2CBF" w:rsidP="00FF2CBF">
      <w:pPr>
        <w:pStyle w:val="22"/>
        <w:jc w:val="center"/>
        <w:rPr>
          <w:sz w:val="32"/>
        </w:rPr>
      </w:pPr>
      <w:r>
        <w:rPr>
          <w:sz w:val="32"/>
        </w:rPr>
        <w:t>АДМИНИСТРАЦИЯ</w:t>
      </w:r>
    </w:p>
    <w:p w:rsidR="00FF2CBF" w:rsidRDefault="00FF2CBF" w:rsidP="00FF2CBF">
      <w:pPr>
        <w:pStyle w:val="22"/>
        <w:jc w:val="center"/>
        <w:rPr>
          <w:sz w:val="32"/>
        </w:rPr>
      </w:pPr>
      <w:r>
        <w:rPr>
          <w:sz w:val="32"/>
        </w:rPr>
        <w:t>АНУЧИНСКОГО МУНИЦИПАЛЬНОГО РАЙОНА</w:t>
      </w:r>
      <w:r>
        <w:rPr>
          <w:sz w:val="32"/>
        </w:rPr>
        <w:br/>
      </w:r>
    </w:p>
    <w:p w:rsidR="00FF2CBF" w:rsidRDefault="00FF2CBF" w:rsidP="00FF2CBF">
      <w:pPr>
        <w:shd w:val="clear" w:color="auto" w:fill="FFFFFF"/>
        <w:rPr>
          <w:sz w:val="16"/>
        </w:rPr>
      </w:pPr>
    </w:p>
    <w:p w:rsidR="00FF2CBF" w:rsidRDefault="00FF2CBF" w:rsidP="00FF2CBF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FF2CBF" w:rsidRDefault="00FF2CBF" w:rsidP="00FF2CBF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:rsidR="00FF2CBF" w:rsidRDefault="00FF2CBF" w:rsidP="00FF2CBF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4130E2" w:rsidRDefault="004130E2" w:rsidP="00FF2CBF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FF2CBF" w:rsidRDefault="00FF2CBF" w:rsidP="00FF2CBF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FF2CBF" w:rsidRDefault="007E6F2B" w:rsidP="00FF2CBF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06.11.2019</w:t>
      </w:r>
      <w:r w:rsidR="00FF2CBF">
        <w:rPr>
          <w:rFonts w:ascii="Arial"/>
          <w:color w:val="000000"/>
        </w:rPr>
        <w:t>с</w:t>
      </w:r>
      <w:r w:rsidR="00FF2CBF">
        <w:rPr>
          <w:rFonts w:ascii="Arial"/>
          <w:color w:val="000000"/>
        </w:rPr>
        <w:t xml:space="preserve">. </w:t>
      </w:r>
      <w:r w:rsidR="00FF2CBF">
        <w:rPr>
          <w:rFonts w:ascii="Arial"/>
          <w:color w:val="000000"/>
        </w:rPr>
        <w:t>Анучино</w:t>
      </w:r>
      <w:r w:rsidR="00FF2CBF">
        <w:rPr>
          <w:color w:val="000000"/>
        </w:rPr>
        <w:t xml:space="preserve">№    </w:t>
      </w:r>
      <w:r>
        <w:rPr>
          <w:color w:val="000000"/>
        </w:rPr>
        <w:t>619</w:t>
      </w:r>
    </w:p>
    <w:p w:rsidR="00FF2CBF" w:rsidRPr="00C83FA6" w:rsidRDefault="00FF2CBF" w:rsidP="00FF2CBF">
      <w:pPr>
        <w:jc w:val="both"/>
        <w:rPr>
          <w:sz w:val="16"/>
          <w:szCs w:val="16"/>
        </w:rPr>
      </w:pPr>
    </w:p>
    <w:p w:rsidR="00B5584E" w:rsidRDefault="00B5584E" w:rsidP="00FF2CBF">
      <w:pPr>
        <w:shd w:val="clear" w:color="auto" w:fill="FFFFFF"/>
        <w:rPr>
          <w:b/>
          <w:sz w:val="28"/>
        </w:rPr>
      </w:pPr>
    </w:p>
    <w:p w:rsidR="00FF2CBF" w:rsidRDefault="00FF2CBF" w:rsidP="00FF2CBF">
      <w:pPr>
        <w:shd w:val="clear" w:color="auto" w:fill="FFFFFF"/>
        <w:rPr>
          <w:color w:val="000000"/>
          <w:sz w:val="18"/>
        </w:rPr>
      </w:pPr>
    </w:p>
    <w:p w:rsidR="00B5584E" w:rsidRPr="003E0850" w:rsidRDefault="00487F3B" w:rsidP="00487F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«Порядка </w:t>
      </w:r>
      <w:r w:rsidR="003E0850" w:rsidRPr="003E0850">
        <w:rPr>
          <w:rFonts w:ascii="Times New Roman" w:hAnsi="Times New Roman" w:cs="Times New Roman"/>
          <w:sz w:val="28"/>
          <w:szCs w:val="28"/>
        </w:rPr>
        <w:t xml:space="preserve">оформления и содержания заданий на проведение мероприятийпо муниципальному  контролю без взаимодействия с юридическими лицами, </w:t>
      </w:r>
      <w:r w:rsidR="003E0850" w:rsidRPr="003E0850">
        <w:rPr>
          <w:rFonts w:ascii="Times New Roman" w:hAnsi="Times New Roman" w:cs="Times New Roman"/>
          <w:sz w:val="28"/>
        </w:rPr>
        <w:t>индивидуальными предпринимателями</w:t>
      </w:r>
      <w:r w:rsidR="0090212E">
        <w:rPr>
          <w:rFonts w:ascii="Times New Roman" w:hAnsi="Times New Roman" w:cs="Times New Roman"/>
          <w:sz w:val="28"/>
        </w:rPr>
        <w:t>»</w:t>
      </w:r>
    </w:p>
    <w:bookmarkEnd w:id="0"/>
    <w:p w:rsidR="004130E2" w:rsidRPr="003E0850" w:rsidRDefault="004130E2" w:rsidP="00B5584E">
      <w:pPr>
        <w:spacing w:line="360" w:lineRule="auto"/>
        <w:jc w:val="both"/>
        <w:rPr>
          <w:b/>
          <w:sz w:val="28"/>
        </w:rPr>
      </w:pPr>
    </w:p>
    <w:p w:rsidR="005E6180" w:rsidRDefault="003E0850" w:rsidP="00487F3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85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3E0850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частью 4 статьи 8.3</w:t>
        </w:r>
      </w:hyperlink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26</w:t>
      </w:r>
    </w:p>
    <w:p w:rsidR="00487F3B" w:rsidRDefault="003C1413" w:rsidP="00487F3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декабря 2008 г. №294-ФЗ «</w:t>
      </w:r>
      <w:r w:rsidR="003E0850" w:rsidRPr="003E0850">
        <w:rPr>
          <w:rFonts w:ascii="Times New Roman" w:hAnsi="Times New Roman" w:cs="Times New Roman"/>
          <w:b w:val="0"/>
          <w:sz w:val="28"/>
          <w:szCs w:val="28"/>
        </w:rPr>
        <w:t>О защите прав юридических лиц и</w:t>
      </w:r>
      <w:r w:rsidR="00487F3B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индивидуальных  </w:t>
      </w:r>
      <w:r w:rsidR="003E0850" w:rsidRPr="003E0850">
        <w:rPr>
          <w:rFonts w:ascii="Times New Roman" w:hAnsi="Times New Roman" w:cs="Times New Roman"/>
          <w:b w:val="0"/>
          <w:sz w:val="28"/>
          <w:szCs w:val="28"/>
        </w:rPr>
        <w:t>пре</w:t>
      </w:r>
      <w:r w:rsidR="00487F3B">
        <w:rPr>
          <w:rFonts w:ascii="Times New Roman" w:hAnsi="Times New Roman" w:cs="Times New Roman"/>
          <w:b w:val="0"/>
          <w:sz w:val="28"/>
          <w:szCs w:val="28"/>
        </w:rPr>
        <w:t>дпринимателей  при    осуществлении</w:t>
      </w:r>
    </w:p>
    <w:p w:rsidR="0075043A" w:rsidRPr="005E6180" w:rsidRDefault="003E0850" w:rsidP="00487F3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850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контроля (надзора) и муниципального контроля",  Приказом 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>министерства  труда и  социальной защиты Российской Ф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487F3B">
        <w:rPr>
          <w:rFonts w:ascii="Times New Roman" w:hAnsi="Times New Roman" w:cs="Times New Roman"/>
          <w:b w:val="0"/>
          <w:sz w:val="28"/>
          <w:szCs w:val="28"/>
        </w:rPr>
        <w:t xml:space="preserve"> от 16 января 2019 г. п.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>13н  «О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б утверждении порядк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оформления и содержания заданий на проведение мероприятийпо контролю без взаимодействия с юридическими лицами,индивидуальными предпринимателями при осуществлении</w:t>
      </w:r>
      <w:r w:rsidR="005E6180">
        <w:rPr>
          <w:rFonts w:ascii="Times New Roman" w:hAnsi="Times New Roman" w:cs="Times New Roman"/>
          <w:b w:val="0"/>
          <w:sz w:val="28"/>
          <w:szCs w:val="28"/>
        </w:rPr>
        <w:t xml:space="preserve">  Ф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едеральногогосударственного надзора за соблюдениемтр</w:t>
      </w:r>
      <w:r w:rsidR="00487F3B">
        <w:rPr>
          <w:rFonts w:ascii="Times New Roman" w:hAnsi="Times New Roman" w:cs="Times New Roman"/>
          <w:b w:val="0"/>
          <w:sz w:val="28"/>
          <w:szCs w:val="28"/>
        </w:rPr>
        <w:t xml:space="preserve">удового законодательства и иных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нормативных правовыхактов, содержащих нормы трудового права, в частиспециальной оценки условий труда и порядка оформлениярезультатов мероприятий по контролю без взаимодействия</w:t>
      </w:r>
      <w:r w:rsidR="00487F3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 xml:space="preserve">юридическими лицами, индивидуальными предпринимателямипри осуществлении федерального государственного надзораза соблюдением трудового законодательства и иныхнормативных правовых </w:t>
      </w:r>
      <w:r w:rsidR="005E6180" w:rsidRPr="003E0850">
        <w:rPr>
          <w:rFonts w:ascii="Times New Roman" w:hAnsi="Times New Roman" w:cs="Times New Roman"/>
          <w:b w:val="0"/>
          <w:sz w:val="28"/>
          <w:szCs w:val="28"/>
        </w:rPr>
        <w:t>актов,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содержащих нормы трудовогопр</w:t>
      </w:r>
      <w:r w:rsidR="00487F3B">
        <w:rPr>
          <w:rFonts w:ascii="Times New Roman" w:hAnsi="Times New Roman" w:cs="Times New Roman"/>
          <w:b w:val="0"/>
          <w:sz w:val="28"/>
          <w:szCs w:val="28"/>
        </w:rPr>
        <w:t xml:space="preserve">ава, в части специальной оценки </w:t>
      </w:r>
      <w:r w:rsidRPr="003E0850">
        <w:rPr>
          <w:rFonts w:ascii="Times New Roman" w:hAnsi="Times New Roman" w:cs="Times New Roman"/>
          <w:b w:val="0"/>
          <w:sz w:val="28"/>
          <w:szCs w:val="28"/>
        </w:rPr>
        <w:t>условий труда»,</w:t>
      </w:r>
      <w:r w:rsidR="00430305" w:rsidRPr="003E0850">
        <w:rPr>
          <w:rFonts w:ascii="Times New Roman" w:hAnsi="Times New Roman" w:cs="Times New Roman"/>
          <w:b w:val="0"/>
          <w:sz w:val="28"/>
          <w:szCs w:val="28"/>
        </w:rPr>
        <w:t>руководствуясь  Уставомадминистрации Анучинского муниципального района</w:t>
      </w:r>
      <w:r w:rsidR="0075043A" w:rsidRPr="003E085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5584E" w:rsidRPr="003E0850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администрация Анучинского </w:t>
      </w:r>
      <w:r w:rsidR="00B5584E" w:rsidRPr="003E0850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муниципального района </w:t>
      </w:r>
    </w:p>
    <w:p w:rsidR="0075043A" w:rsidRPr="003E0850" w:rsidRDefault="0075043A" w:rsidP="00487F3B">
      <w:pPr>
        <w:spacing w:line="360" w:lineRule="auto"/>
        <w:jc w:val="both"/>
        <w:rPr>
          <w:rFonts w:eastAsia="Calibri"/>
          <w:sz w:val="28"/>
        </w:rPr>
      </w:pPr>
    </w:p>
    <w:p w:rsidR="0075043A" w:rsidRPr="005E6180" w:rsidRDefault="0075043A" w:rsidP="005E6180">
      <w:pPr>
        <w:pStyle w:val="a4"/>
        <w:tabs>
          <w:tab w:val="left" w:pos="708"/>
        </w:tabs>
        <w:spacing w:line="360" w:lineRule="auto"/>
        <w:rPr>
          <w:bCs/>
          <w:sz w:val="28"/>
        </w:rPr>
      </w:pPr>
      <w:r w:rsidRPr="004130E2">
        <w:rPr>
          <w:bCs/>
          <w:sz w:val="28"/>
        </w:rPr>
        <w:t>ПОСТАНОВЛЯЕТ:</w:t>
      </w:r>
    </w:p>
    <w:p w:rsidR="003E0850" w:rsidRPr="005E6180" w:rsidRDefault="00430305" w:rsidP="005E618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180">
        <w:rPr>
          <w:rFonts w:ascii="Times New Roman" w:hAnsi="Times New Roman" w:cs="Times New Roman"/>
          <w:sz w:val="28"/>
          <w:szCs w:val="28"/>
        </w:rPr>
        <w:t>1.</w:t>
      </w:r>
      <w:r w:rsidR="005E618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2" w:history="1">
        <w:r w:rsidR="003E0850" w:rsidRPr="005E618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3E0850" w:rsidRPr="005E6180">
        <w:rPr>
          <w:rFonts w:ascii="Times New Roman" w:hAnsi="Times New Roman" w:cs="Times New Roman"/>
          <w:sz w:val="28"/>
          <w:szCs w:val="28"/>
        </w:rPr>
        <w:t xml:space="preserve"> оформления и содержания заданий на проведение мероприятий по </w:t>
      </w:r>
      <w:r w:rsidR="005E6180">
        <w:rPr>
          <w:rFonts w:ascii="Times New Roman" w:hAnsi="Times New Roman" w:cs="Times New Roman"/>
          <w:sz w:val="28"/>
          <w:szCs w:val="28"/>
        </w:rPr>
        <w:t>муниципальному</w:t>
      </w:r>
      <w:r w:rsidR="003E0850" w:rsidRPr="005E6180">
        <w:rPr>
          <w:rFonts w:ascii="Times New Roman" w:hAnsi="Times New Roman" w:cs="Times New Roman"/>
          <w:sz w:val="28"/>
          <w:szCs w:val="28"/>
        </w:rPr>
        <w:t>контролю без взаимодействия с юридическими лицами, ин</w:t>
      </w:r>
      <w:r w:rsidR="005E6180">
        <w:rPr>
          <w:rFonts w:ascii="Times New Roman" w:hAnsi="Times New Roman" w:cs="Times New Roman"/>
          <w:sz w:val="28"/>
          <w:szCs w:val="28"/>
        </w:rPr>
        <w:t xml:space="preserve">дивидуальными предпринимателями, </w:t>
      </w:r>
      <w:r w:rsidR="003C1413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3E0850" w:rsidRPr="005E6180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3E0850" w:rsidRPr="005E6180" w:rsidRDefault="005E6180" w:rsidP="005E618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7" w:history="1">
        <w:r w:rsidR="003E0850" w:rsidRPr="005E618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3E0850" w:rsidRPr="005E6180">
        <w:rPr>
          <w:rFonts w:ascii="Times New Roman" w:hAnsi="Times New Roman" w:cs="Times New Roman"/>
          <w:sz w:val="28"/>
          <w:szCs w:val="28"/>
        </w:rPr>
        <w:t xml:space="preserve"> оформления результатов мероприятий по контролю без взаимодействия с юридическими лицами,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ыми предпринимателями,  </w:t>
      </w:r>
      <w:r w:rsidR="003C1413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3E0850" w:rsidRPr="005E618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5E6180" w:rsidRPr="001567A7" w:rsidRDefault="005E6180" w:rsidP="005E6180">
      <w:pPr>
        <w:spacing w:line="360" w:lineRule="auto"/>
        <w:ind w:firstLine="540"/>
        <w:jc w:val="both"/>
        <w:rPr>
          <w:rFonts w:cs="Calibri"/>
          <w:sz w:val="28"/>
        </w:rPr>
      </w:pPr>
      <w:r>
        <w:rPr>
          <w:sz w:val="28"/>
        </w:rPr>
        <w:t xml:space="preserve">3. Опубликовать настоящее решение </w:t>
      </w:r>
      <w:r w:rsidRPr="006879AB">
        <w:rPr>
          <w:sz w:val="28"/>
        </w:rPr>
        <w:t xml:space="preserve">  в газете « </w:t>
      </w:r>
      <w:proofErr w:type="spellStart"/>
      <w:r w:rsidRPr="006879AB">
        <w:rPr>
          <w:sz w:val="28"/>
        </w:rPr>
        <w:t>Анучинские</w:t>
      </w:r>
      <w:proofErr w:type="spellEnd"/>
      <w:r w:rsidRPr="006879AB">
        <w:rPr>
          <w:sz w:val="28"/>
        </w:rPr>
        <w:t xml:space="preserve"> зори»</w:t>
      </w:r>
      <w:r w:rsidRPr="001567A7">
        <w:rPr>
          <w:rFonts w:cs="Calibri"/>
          <w:sz w:val="28"/>
        </w:rPr>
        <w:t>и разместить на официальном сайте администрации Анучинского муниципального района.</w:t>
      </w:r>
    </w:p>
    <w:p w:rsidR="005E6180" w:rsidRPr="006879AB" w:rsidRDefault="005E6180" w:rsidP="005E6180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4</w:t>
      </w:r>
      <w:r w:rsidRPr="006879AB">
        <w:rPr>
          <w:sz w:val="28"/>
        </w:rPr>
        <w:t>. Настоящее решение вступает в силу со дня его официального опубликования.</w:t>
      </w:r>
    </w:p>
    <w:p w:rsidR="003E0850" w:rsidRPr="005E6180" w:rsidRDefault="003E0850" w:rsidP="005E61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E92" w:rsidRPr="005E6180" w:rsidRDefault="00305E92" w:rsidP="003E0850">
      <w:pPr>
        <w:spacing w:line="360" w:lineRule="auto"/>
        <w:ind w:firstLine="708"/>
        <w:jc w:val="both"/>
        <w:rPr>
          <w:b/>
          <w:bCs/>
          <w:sz w:val="28"/>
        </w:rPr>
      </w:pPr>
    </w:p>
    <w:p w:rsidR="00305E92" w:rsidRPr="003E0850" w:rsidRDefault="00305E92" w:rsidP="00FF2CBF">
      <w:pPr>
        <w:rPr>
          <w:b/>
          <w:bCs/>
          <w:sz w:val="28"/>
        </w:rPr>
      </w:pPr>
    </w:p>
    <w:p w:rsidR="00FF2CBF" w:rsidRDefault="00FF2CBF" w:rsidP="00FF2CBF">
      <w:pPr>
        <w:rPr>
          <w:bCs/>
          <w:sz w:val="28"/>
        </w:rPr>
      </w:pPr>
      <w:r w:rsidRPr="003E0850">
        <w:rPr>
          <w:bCs/>
          <w:sz w:val="28"/>
        </w:rPr>
        <w:t xml:space="preserve">Глава  </w:t>
      </w:r>
      <w:proofErr w:type="spellStart"/>
      <w:r w:rsidRPr="003E0850">
        <w:rPr>
          <w:bCs/>
          <w:sz w:val="28"/>
        </w:rPr>
        <w:t>Анучинского</w:t>
      </w:r>
      <w:proofErr w:type="spellEnd"/>
      <w:r w:rsidRPr="003E0850">
        <w:rPr>
          <w:bCs/>
          <w:sz w:val="28"/>
        </w:rPr>
        <w:t xml:space="preserve">                                                                                      муниципального района  С.А. </w:t>
      </w:r>
      <w:proofErr w:type="spellStart"/>
      <w:r w:rsidRPr="003E0850">
        <w:rPr>
          <w:bCs/>
          <w:sz w:val="28"/>
        </w:rPr>
        <w:t>Понуровский</w:t>
      </w:r>
      <w:proofErr w:type="spellEnd"/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67614" w:rsidRDefault="00567614" w:rsidP="00FF2CBF">
      <w:pPr>
        <w:rPr>
          <w:bCs/>
          <w:sz w:val="28"/>
        </w:rPr>
      </w:pPr>
    </w:p>
    <w:p w:rsidR="00567614" w:rsidRDefault="00567614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FF2CBF">
      <w:pPr>
        <w:rPr>
          <w:bCs/>
          <w:sz w:val="28"/>
        </w:rPr>
      </w:pPr>
    </w:p>
    <w:p w:rsidR="005E6180" w:rsidRDefault="005E6180" w:rsidP="005E6180">
      <w:pPr>
        <w:jc w:val="right"/>
        <w:rPr>
          <w:bCs/>
          <w:sz w:val="28"/>
        </w:rPr>
      </w:pPr>
      <w:r>
        <w:rPr>
          <w:bCs/>
          <w:sz w:val="28"/>
        </w:rPr>
        <w:t>Приложение № 1</w:t>
      </w:r>
    </w:p>
    <w:p w:rsidR="005E6180" w:rsidRDefault="005E6180" w:rsidP="005E6180">
      <w:pPr>
        <w:jc w:val="right"/>
        <w:rPr>
          <w:bCs/>
          <w:sz w:val="28"/>
        </w:rPr>
      </w:pPr>
      <w:r>
        <w:rPr>
          <w:bCs/>
          <w:sz w:val="28"/>
        </w:rPr>
        <w:lastRenderedPageBreak/>
        <w:t>к постановлению главы  Анучинского</w:t>
      </w:r>
    </w:p>
    <w:p w:rsidR="005E6180" w:rsidRDefault="005E6180" w:rsidP="005E6180">
      <w:pPr>
        <w:jc w:val="right"/>
        <w:rPr>
          <w:bCs/>
          <w:sz w:val="28"/>
        </w:rPr>
      </w:pPr>
      <w:r>
        <w:rPr>
          <w:bCs/>
          <w:sz w:val="28"/>
        </w:rPr>
        <w:t>муниципального района</w:t>
      </w:r>
    </w:p>
    <w:p w:rsidR="005E6180" w:rsidRPr="003E0850" w:rsidRDefault="005E6180" w:rsidP="005E6180">
      <w:pPr>
        <w:jc w:val="right"/>
        <w:rPr>
          <w:bCs/>
          <w:sz w:val="28"/>
        </w:rPr>
      </w:pPr>
      <w:r>
        <w:rPr>
          <w:bCs/>
          <w:sz w:val="28"/>
        </w:rPr>
        <w:t xml:space="preserve">от </w:t>
      </w:r>
      <w:r w:rsidR="00567614">
        <w:rPr>
          <w:bCs/>
          <w:sz w:val="28"/>
        </w:rPr>
        <w:t xml:space="preserve"> 06.11.2019г.</w:t>
      </w:r>
      <w:r>
        <w:rPr>
          <w:bCs/>
          <w:sz w:val="28"/>
        </w:rPr>
        <w:t xml:space="preserve"> № </w:t>
      </w:r>
      <w:r w:rsidR="00567614">
        <w:rPr>
          <w:bCs/>
          <w:sz w:val="28"/>
        </w:rPr>
        <w:t>619</w:t>
      </w:r>
    </w:p>
    <w:p w:rsidR="00FE2443" w:rsidRDefault="00FE2443">
      <w:pPr>
        <w:rPr>
          <w:color w:val="000000"/>
          <w:sz w:val="28"/>
        </w:rPr>
      </w:pPr>
    </w:p>
    <w:p w:rsidR="005E6180" w:rsidRDefault="005E6180">
      <w:pPr>
        <w:rPr>
          <w:color w:val="000000"/>
          <w:sz w:val="28"/>
        </w:rPr>
      </w:pPr>
    </w:p>
    <w:p w:rsidR="005E6180" w:rsidRPr="005E6180" w:rsidRDefault="005E6180" w:rsidP="005E6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180">
        <w:rPr>
          <w:rFonts w:ascii="Times New Roman" w:hAnsi="Times New Roman" w:cs="Times New Roman"/>
          <w:sz w:val="28"/>
          <w:szCs w:val="28"/>
        </w:rPr>
        <w:t>Порядок</w:t>
      </w:r>
    </w:p>
    <w:p w:rsidR="005E6180" w:rsidRPr="005E6180" w:rsidRDefault="005E6180" w:rsidP="005E6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 и содержания</w:t>
      </w:r>
      <w:r w:rsidRPr="005E6180">
        <w:rPr>
          <w:rFonts w:ascii="Times New Roman" w:hAnsi="Times New Roman" w:cs="Times New Roman"/>
          <w:sz w:val="28"/>
          <w:szCs w:val="28"/>
        </w:rPr>
        <w:t xml:space="preserve"> заданий на проведение мероприятий</w:t>
      </w:r>
    </w:p>
    <w:p w:rsidR="005E6180" w:rsidRPr="005E6180" w:rsidRDefault="005E6180" w:rsidP="005E6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18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E6180">
        <w:rPr>
          <w:rFonts w:ascii="Times New Roman" w:hAnsi="Times New Roman" w:cs="Times New Roman"/>
          <w:sz w:val="28"/>
          <w:szCs w:val="28"/>
        </w:rPr>
        <w:t>контролю без взаимодействия с юридическими лицами,индивидуальными предпринимателями</w:t>
      </w:r>
    </w:p>
    <w:p w:rsidR="005E6180" w:rsidRPr="005E6180" w:rsidRDefault="005E6180">
      <w:pPr>
        <w:rPr>
          <w:b/>
          <w:color w:val="000000"/>
          <w:sz w:val="28"/>
        </w:rPr>
      </w:pPr>
    </w:p>
    <w:p w:rsidR="005E6180" w:rsidRPr="000F5910" w:rsidRDefault="005E6180" w:rsidP="005E6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оформления и содержание заданий на проведение мероприятий по </w:t>
      </w:r>
      <w:r w:rsidR="00060CB8" w:rsidRPr="000F591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F5910">
        <w:rPr>
          <w:rFonts w:ascii="Times New Roman" w:hAnsi="Times New Roman" w:cs="Times New Roman"/>
          <w:sz w:val="28"/>
          <w:szCs w:val="28"/>
        </w:rPr>
        <w:t xml:space="preserve">контролю без взаимодействия с юридическими лицами, индивидуальными предпринимателями </w:t>
      </w:r>
      <w:r w:rsidR="00060CB8" w:rsidRPr="000F5910">
        <w:rPr>
          <w:rFonts w:ascii="Times New Roman" w:hAnsi="Times New Roman" w:cs="Times New Roman"/>
          <w:sz w:val="28"/>
          <w:szCs w:val="28"/>
        </w:rPr>
        <w:t>.</w:t>
      </w:r>
    </w:p>
    <w:p w:rsidR="005E6180" w:rsidRPr="000F5910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>2. Задание на проведение плановых мероприятий по контролю без взаимодействия оформляется в виде плана</w:t>
      </w:r>
      <w:r w:rsidR="00060CB8" w:rsidRPr="000F5910">
        <w:rPr>
          <w:rFonts w:ascii="Times New Roman" w:hAnsi="Times New Roman" w:cs="Times New Roman"/>
          <w:sz w:val="28"/>
          <w:szCs w:val="28"/>
        </w:rPr>
        <w:t xml:space="preserve">-графика </w:t>
      </w:r>
      <w:r w:rsidRPr="000F5910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060CB8" w:rsidRPr="000F5910">
        <w:rPr>
          <w:rFonts w:ascii="Times New Roman" w:hAnsi="Times New Roman" w:cs="Times New Roman"/>
          <w:sz w:val="28"/>
          <w:szCs w:val="28"/>
        </w:rPr>
        <w:t xml:space="preserve">муниципальному  </w:t>
      </w:r>
      <w:r w:rsidRPr="000F5910">
        <w:rPr>
          <w:rFonts w:ascii="Times New Roman" w:hAnsi="Times New Roman" w:cs="Times New Roman"/>
          <w:sz w:val="28"/>
          <w:szCs w:val="28"/>
        </w:rPr>
        <w:t>контролю без взаимодействия на один к</w:t>
      </w:r>
      <w:r w:rsidR="00060CB8" w:rsidRPr="000F5910">
        <w:rPr>
          <w:rFonts w:ascii="Times New Roman" w:hAnsi="Times New Roman" w:cs="Times New Roman"/>
          <w:sz w:val="28"/>
          <w:szCs w:val="28"/>
        </w:rPr>
        <w:t>алендар</w:t>
      </w:r>
      <w:r w:rsidR="003C1413">
        <w:rPr>
          <w:rFonts w:ascii="Times New Roman" w:hAnsi="Times New Roman" w:cs="Times New Roman"/>
          <w:sz w:val="28"/>
          <w:szCs w:val="28"/>
        </w:rPr>
        <w:t xml:space="preserve">ный месяц, утверждается главой </w:t>
      </w:r>
      <w:r w:rsidR="000F59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0CB8" w:rsidRPr="000F5910">
        <w:rPr>
          <w:rFonts w:ascii="Times New Roman" w:hAnsi="Times New Roman" w:cs="Times New Roman"/>
          <w:sz w:val="28"/>
          <w:szCs w:val="28"/>
        </w:rPr>
        <w:t>Анучинского муниципального района.</w:t>
      </w:r>
    </w:p>
    <w:p w:rsidR="000F5910" w:rsidRPr="000F5910" w:rsidRDefault="005E6180" w:rsidP="000F5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 xml:space="preserve">3. Задание на проведение внеплановых мероприятий по </w:t>
      </w:r>
      <w:r w:rsidR="003C141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F5910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0F5910">
        <w:rPr>
          <w:rFonts w:ascii="Times New Roman" w:hAnsi="Times New Roman" w:cs="Times New Roman"/>
          <w:sz w:val="28"/>
          <w:szCs w:val="28"/>
        </w:rPr>
        <w:t xml:space="preserve">без взаимодействия утверждается </w:t>
      </w:r>
      <w:r w:rsidR="000F5910" w:rsidRPr="000F5910">
        <w:rPr>
          <w:rFonts w:ascii="Times New Roman" w:hAnsi="Times New Roman" w:cs="Times New Roman"/>
          <w:sz w:val="28"/>
          <w:szCs w:val="28"/>
        </w:rPr>
        <w:t xml:space="preserve">главой  </w:t>
      </w:r>
      <w:r w:rsidR="000F59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5910" w:rsidRPr="000F5910">
        <w:rPr>
          <w:rFonts w:ascii="Times New Roman" w:hAnsi="Times New Roman" w:cs="Times New Roman"/>
          <w:sz w:val="28"/>
          <w:szCs w:val="28"/>
        </w:rPr>
        <w:t>Ан</w:t>
      </w:r>
      <w:r w:rsidR="00487F3B">
        <w:rPr>
          <w:rFonts w:ascii="Times New Roman" w:hAnsi="Times New Roman" w:cs="Times New Roman"/>
          <w:sz w:val="28"/>
          <w:szCs w:val="28"/>
        </w:rPr>
        <w:t xml:space="preserve">учинского муниципального района или  первым заместителем главы  администрации </w:t>
      </w:r>
      <w:r w:rsidR="00487F3B" w:rsidRPr="000F5910">
        <w:rPr>
          <w:rFonts w:ascii="Times New Roman" w:hAnsi="Times New Roman" w:cs="Times New Roman"/>
          <w:sz w:val="28"/>
          <w:szCs w:val="28"/>
        </w:rPr>
        <w:t>Ан</w:t>
      </w:r>
      <w:r w:rsidR="00487F3B">
        <w:rPr>
          <w:rFonts w:ascii="Times New Roman" w:hAnsi="Times New Roman" w:cs="Times New Roman"/>
          <w:sz w:val="28"/>
          <w:szCs w:val="28"/>
        </w:rPr>
        <w:t>учинского муниципального района.</w:t>
      </w:r>
    </w:p>
    <w:p w:rsidR="00D347A2" w:rsidRDefault="00D347A2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докладной запиской </w:t>
      </w:r>
      <w:r w:rsidR="005E6180" w:rsidRPr="000F5910">
        <w:rPr>
          <w:rFonts w:ascii="Times New Roman" w:hAnsi="Times New Roman" w:cs="Times New Roman"/>
          <w:sz w:val="28"/>
          <w:szCs w:val="28"/>
        </w:rPr>
        <w:t>должностного лица, на которого возложены функц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муниципального </w:t>
      </w:r>
      <w:r w:rsidR="005E6180" w:rsidRPr="000F5910">
        <w:rPr>
          <w:rFonts w:ascii="Times New Roman" w:hAnsi="Times New Roman" w:cs="Times New Roman"/>
          <w:sz w:val="28"/>
          <w:szCs w:val="28"/>
        </w:rPr>
        <w:t>контроля без взаимодействия, на имя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 Анучинского муниципального района</w:t>
      </w:r>
      <w:r w:rsidR="005E6180" w:rsidRPr="000F5910">
        <w:rPr>
          <w:rFonts w:ascii="Times New Roman" w:hAnsi="Times New Roman" w:cs="Times New Roman"/>
          <w:sz w:val="28"/>
          <w:szCs w:val="28"/>
        </w:rPr>
        <w:t xml:space="preserve">, составленной в соответствии с полученной информацией о возможных нарушениях или признаках нарушения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5E6180" w:rsidRPr="000F5910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180" w:rsidRPr="000F5910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 xml:space="preserve">4. Задание на проведение мероприятия по </w:t>
      </w:r>
      <w:r w:rsidR="00D347A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F5910">
        <w:rPr>
          <w:rFonts w:ascii="Times New Roman" w:hAnsi="Times New Roman" w:cs="Times New Roman"/>
          <w:sz w:val="28"/>
          <w:szCs w:val="28"/>
        </w:rPr>
        <w:t>контролю без взаимодействия должно содержать:</w:t>
      </w:r>
    </w:p>
    <w:p w:rsidR="005E6180" w:rsidRPr="000F5910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>а) дату и номер;</w:t>
      </w:r>
    </w:p>
    <w:p w:rsidR="005E6180" w:rsidRPr="000F5910" w:rsidRDefault="00D347A2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6180" w:rsidRPr="000F5910">
        <w:rPr>
          <w:rFonts w:ascii="Times New Roman" w:hAnsi="Times New Roman" w:cs="Times New Roman"/>
          <w:sz w:val="28"/>
          <w:szCs w:val="28"/>
        </w:rPr>
        <w:t>наименование объектов контроля (юридического лица, индивидуального предпринимателя), в отношении которых проводится мероприятие по контролю без взаимодействия, их основные государственные регистрационные номера (ОГРН) и идентификационные номера налогоплательщика (ИНН);</w:t>
      </w:r>
    </w:p>
    <w:p w:rsidR="005E6180" w:rsidRPr="000F5910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 xml:space="preserve">в) место нахождения юридического лица или место жительства индивидуального предпринимателя, указанных в </w:t>
      </w:r>
      <w:hyperlink w:anchor="P58" w:history="1">
        <w:r w:rsidRPr="000F5910">
          <w:rPr>
            <w:rFonts w:ascii="Times New Roman" w:hAnsi="Times New Roman" w:cs="Times New Roman"/>
            <w:color w:val="0000FF"/>
            <w:sz w:val="28"/>
            <w:szCs w:val="28"/>
          </w:rPr>
          <w:t>подпункте "б"</w:t>
        </w:r>
      </w:hyperlink>
      <w:r w:rsidRPr="000F5910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5E6180" w:rsidRPr="000F5910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 xml:space="preserve">г) период проведения мероприятия по </w:t>
      </w:r>
      <w:r w:rsidR="00D347A2">
        <w:rPr>
          <w:rFonts w:ascii="Times New Roman" w:hAnsi="Times New Roman" w:cs="Times New Roman"/>
          <w:sz w:val="28"/>
          <w:szCs w:val="28"/>
        </w:rPr>
        <w:t>муниципальному</w:t>
      </w:r>
      <w:r w:rsidRPr="000F5910">
        <w:rPr>
          <w:rFonts w:ascii="Times New Roman" w:hAnsi="Times New Roman" w:cs="Times New Roman"/>
          <w:sz w:val="28"/>
          <w:szCs w:val="28"/>
        </w:rPr>
        <w:t xml:space="preserve">контролю без </w:t>
      </w:r>
      <w:r w:rsidRPr="000F5910">
        <w:rPr>
          <w:rFonts w:ascii="Times New Roman" w:hAnsi="Times New Roman" w:cs="Times New Roman"/>
          <w:sz w:val="28"/>
          <w:szCs w:val="28"/>
        </w:rPr>
        <w:lastRenderedPageBreak/>
        <w:t>взаимодействия;</w:t>
      </w:r>
    </w:p>
    <w:p w:rsidR="005E6180" w:rsidRPr="000F5910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 xml:space="preserve">д) цель и задачи мероприятия по </w:t>
      </w:r>
      <w:r w:rsidR="00D347A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F5910">
        <w:rPr>
          <w:rFonts w:ascii="Times New Roman" w:hAnsi="Times New Roman" w:cs="Times New Roman"/>
          <w:sz w:val="28"/>
          <w:szCs w:val="28"/>
        </w:rPr>
        <w:t>контролю без взаимодействия;</w:t>
      </w:r>
    </w:p>
    <w:p w:rsidR="005E6180" w:rsidRPr="000F5910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>е) перечень обязательных требований, соблюдение которых подлежит проверке в ходе мероприятия по</w:t>
      </w:r>
      <w:r w:rsidR="00D347A2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0F5910">
        <w:rPr>
          <w:rFonts w:ascii="Times New Roman" w:hAnsi="Times New Roman" w:cs="Times New Roman"/>
          <w:sz w:val="28"/>
          <w:szCs w:val="28"/>
        </w:rPr>
        <w:t xml:space="preserve"> контролю без взаимодействия, с указанием реквиз</w:t>
      </w:r>
      <w:r w:rsidR="00D347A2">
        <w:rPr>
          <w:rFonts w:ascii="Times New Roman" w:hAnsi="Times New Roman" w:cs="Times New Roman"/>
          <w:sz w:val="28"/>
          <w:szCs w:val="28"/>
        </w:rPr>
        <w:t>итов нормативных правовых актов;</w:t>
      </w:r>
    </w:p>
    <w:p w:rsidR="005E6180" w:rsidRPr="000F5910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 xml:space="preserve">ж) фамилии, имена, отчества (при наличии), должности лиц, ответственных за проведение мероприятия по </w:t>
      </w:r>
      <w:r w:rsidR="00D347A2">
        <w:rPr>
          <w:rFonts w:ascii="Times New Roman" w:hAnsi="Times New Roman" w:cs="Times New Roman"/>
          <w:sz w:val="28"/>
          <w:szCs w:val="28"/>
        </w:rPr>
        <w:t xml:space="preserve">муниципальному                          </w:t>
      </w:r>
      <w:r w:rsidRPr="000F5910">
        <w:rPr>
          <w:rFonts w:ascii="Times New Roman" w:hAnsi="Times New Roman" w:cs="Times New Roman"/>
          <w:sz w:val="28"/>
          <w:szCs w:val="28"/>
        </w:rPr>
        <w:t>контролю без взаимодействия (только для внеплановых мероприятий по контролю);</w:t>
      </w:r>
    </w:p>
    <w:p w:rsidR="003C1413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>5. Задание на проведение мероприятия по контролю без взаимодействия</w:t>
      </w:r>
      <w:r w:rsidR="00D347A2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487F3B">
        <w:rPr>
          <w:rFonts w:ascii="Times New Roman" w:hAnsi="Times New Roman" w:cs="Times New Roman"/>
          <w:sz w:val="28"/>
          <w:szCs w:val="28"/>
        </w:rPr>
        <w:t xml:space="preserve">в письменной форме, </w:t>
      </w:r>
      <w:r w:rsidR="00D347A2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3C1413">
        <w:rPr>
          <w:rFonts w:ascii="Times New Roman" w:hAnsi="Times New Roman" w:cs="Times New Roman"/>
          <w:sz w:val="28"/>
          <w:szCs w:val="28"/>
        </w:rPr>
        <w:t>,</w:t>
      </w:r>
      <w:r w:rsidR="00487F3B">
        <w:rPr>
          <w:rFonts w:ascii="Times New Roman" w:hAnsi="Times New Roman" w:cs="Times New Roman"/>
          <w:sz w:val="28"/>
          <w:szCs w:val="28"/>
        </w:rPr>
        <w:t>уполномоченным на  проведение  муниципального контроля</w:t>
      </w:r>
      <w:r w:rsidR="003C1413">
        <w:rPr>
          <w:rFonts w:ascii="Times New Roman" w:hAnsi="Times New Roman" w:cs="Times New Roman"/>
          <w:sz w:val="28"/>
          <w:szCs w:val="28"/>
        </w:rPr>
        <w:t>.</w:t>
      </w:r>
    </w:p>
    <w:p w:rsidR="005E6180" w:rsidRPr="000F5910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910">
        <w:rPr>
          <w:rFonts w:ascii="Times New Roman" w:hAnsi="Times New Roman" w:cs="Times New Roman"/>
          <w:sz w:val="28"/>
          <w:szCs w:val="28"/>
        </w:rPr>
        <w:t xml:space="preserve">6. Задание на проведение внепланового мероприятия по контролю без взаимодействия оформляется в течение трех рабочих дней с момента получения соответствующей резолюции </w:t>
      </w:r>
      <w:r w:rsidR="00D347A2">
        <w:rPr>
          <w:rFonts w:ascii="Times New Roman" w:hAnsi="Times New Roman" w:cs="Times New Roman"/>
          <w:sz w:val="28"/>
          <w:szCs w:val="28"/>
        </w:rPr>
        <w:t xml:space="preserve">главы администрации Анучинского муниципального района </w:t>
      </w:r>
      <w:r w:rsidRPr="000F5910">
        <w:rPr>
          <w:rFonts w:ascii="Times New Roman" w:hAnsi="Times New Roman" w:cs="Times New Roman"/>
          <w:sz w:val="28"/>
          <w:szCs w:val="28"/>
        </w:rPr>
        <w:t xml:space="preserve"> после рассмотрения д</w:t>
      </w:r>
      <w:r w:rsidR="00487F3B">
        <w:rPr>
          <w:rFonts w:ascii="Times New Roman" w:hAnsi="Times New Roman" w:cs="Times New Roman"/>
          <w:sz w:val="28"/>
          <w:szCs w:val="28"/>
        </w:rPr>
        <w:t>окладной записки или поручения.</w:t>
      </w:r>
    </w:p>
    <w:p w:rsidR="005E6180" w:rsidRPr="000F5910" w:rsidRDefault="005E6180" w:rsidP="005E6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180" w:rsidRPr="000F5910" w:rsidRDefault="005E6180" w:rsidP="005E6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180" w:rsidRPr="000F5910" w:rsidRDefault="005E6180" w:rsidP="005E6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180" w:rsidRPr="000F5910" w:rsidRDefault="005E6180" w:rsidP="005E6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180" w:rsidRDefault="005E6180" w:rsidP="005E6180">
      <w:pPr>
        <w:pStyle w:val="ConsPlusNormal"/>
        <w:ind w:firstLine="540"/>
        <w:jc w:val="both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6F5393">
      <w:pPr>
        <w:pStyle w:val="ConsPlusNormal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6F5393" w:rsidRDefault="006F5393" w:rsidP="005E6180">
      <w:pPr>
        <w:pStyle w:val="ConsPlusNormal"/>
        <w:jc w:val="right"/>
        <w:outlineLvl w:val="0"/>
      </w:pPr>
    </w:p>
    <w:p w:rsidR="00FE2976" w:rsidRDefault="00FE2976" w:rsidP="005E6180">
      <w:pPr>
        <w:pStyle w:val="ConsPlusNormal"/>
        <w:jc w:val="right"/>
        <w:outlineLvl w:val="0"/>
      </w:pPr>
    </w:p>
    <w:p w:rsidR="00487F3B" w:rsidRDefault="00487F3B" w:rsidP="005E6180">
      <w:pPr>
        <w:pStyle w:val="ConsPlusNormal"/>
        <w:jc w:val="right"/>
        <w:outlineLvl w:val="0"/>
      </w:pPr>
    </w:p>
    <w:p w:rsidR="00487F3B" w:rsidRDefault="00487F3B" w:rsidP="005E6180">
      <w:pPr>
        <w:pStyle w:val="ConsPlusNormal"/>
        <w:jc w:val="right"/>
        <w:outlineLvl w:val="0"/>
      </w:pPr>
    </w:p>
    <w:p w:rsidR="003C1413" w:rsidRDefault="003C1413" w:rsidP="005E6180">
      <w:pPr>
        <w:pStyle w:val="ConsPlusNormal"/>
        <w:jc w:val="right"/>
        <w:outlineLvl w:val="0"/>
      </w:pPr>
    </w:p>
    <w:p w:rsidR="003C1413" w:rsidRDefault="003C1413" w:rsidP="005E6180">
      <w:pPr>
        <w:pStyle w:val="ConsPlusNormal"/>
        <w:jc w:val="right"/>
        <w:outlineLvl w:val="0"/>
      </w:pPr>
    </w:p>
    <w:p w:rsidR="003C1413" w:rsidRDefault="003C1413" w:rsidP="005E6180">
      <w:pPr>
        <w:pStyle w:val="ConsPlusNormal"/>
        <w:jc w:val="right"/>
        <w:outlineLvl w:val="0"/>
      </w:pPr>
    </w:p>
    <w:p w:rsidR="00487F3B" w:rsidRDefault="00487F3B" w:rsidP="005E6180">
      <w:pPr>
        <w:pStyle w:val="ConsPlusNormal"/>
        <w:jc w:val="right"/>
        <w:outlineLvl w:val="0"/>
      </w:pPr>
    </w:p>
    <w:p w:rsidR="00487F3B" w:rsidRDefault="00487F3B" w:rsidP="005E6180">
      <w:pPr>
        <w:pStyle w:val="ConsPlusNormal"/>
        <w:jc w:val="right"/>
        <w:outlineLvl w:val="0"/>
      </w:pPr>
    </w:p>
    <w:p w:rsidR="00FE2976" w:rsidRDefault="00FE2976" w:rsidP="005E6180">
      <w:pPr>
        <w:pStyle w:val="ConsPlusNormal"/>
        <w:jc w:val="right"/>
        <w:outlineLvl w:val="0"/>
      </w:pPr>
    </w:p>
    <w:p w:rsidR="006F5393" w:rsidRDefault="006F5393" w:rsidP="006F5393">
      <w:pPr>
        <w:jc w:val="right"/>
        <w:rPr>
          <w:bCs/>
          <w:sz w:val="28"/>
        </w:rPr>
      </w:pPr>
      <w:r>
        <w:rPr>
          <w:bCs/>
          <w:sz w:val="28"/>
        </w:rPr>
        <w:t>Приложение № 2</w:t>
      </w:r>
    </w:p>
    <w:p w:rsidR="006F5393" w:rsidRDefault="006F5393" w:rsidP="006F5393">
      <w:pPr>
        <w:jc w:val="right"/>
        <w:rPr>
          <w:bCs/>
          <w:sz w:val="28"/>
        </w:rPr>
      </w:pPr>
      <w:r>
        <w:rPr>
          <w:bCs/>
          <w:sz w:val="28"/>
        </w:rPr>
        <w:lastRenderedPageBreak/>
        <w:t>к постановлению главы  Анучинского</w:t>
      </w:r>
    </w:p>
    <w:p w:rsidR="006F5393" w:rsidRDefault="006F5393" w:rsidP="006F5393">
      <w:pPr>
        <w:jc w:val="right"/>
        <w:rPr>
          <w:bCs/>
          <w:sz w:val="28"/>
        </w:rPr>
      </w:pPr>
      <w:r>
        <w:rPr>
          <w:bCs/>
          <w:sz w:val="28"/>
        </w:rPr>
        <w:t>муниципального района</w:t>
      </w:r>
    </w:p>
    <w:p w:rsidR="005E6180" w:rsidRPr="006F5393" w:rsidRDefault="006F5393" w:rsidP="006F5393">
      <w:pPr>
        <w:pStyle w:val="ConsPlusNormal"/>
        <w:jc w:val="right"/>
        <w:rPr>
          <w:rFonts w:ascii="Times New Roman" w:hAnsi="Times New Roman" w:cs="Times New Roman"/>
        </w:rPr>
      </w:pPr>
      <w:r w:rsidRPr="006F5393">
        <w:rPr>
          <w:rFonts w:ascii="Times New Roman" w:hAnsi="Times New Roman" w:cs="Times New Roman"/>
          <w:bCs/>
          <w:sz w:val="28"/>
        </w:rPr>
        <w:t>от</w:t>
      </w:r>
      <w:r w:rsidR="00567614">
        <w:rPr>
          <w:rFonts w:ascii="Times New Roman" w:hAnsi="Times New Roman" w:cs="Times New Roman"/>
          <w:bCs/>
          <w:sz w:val="28"/>
        </w:rPr>
        <w:t xml:space="preserve"> 06.11.2019г.</w:t>
      </w:r>
      <w:r w:rsidRPr="006F5393">
        <w:rPr>
          <w:rFonts w:ascii="Times New Roman" w:hAnsi="Times New Roman" w:cs="Times New Roman"/>
          <w:bCs/>
          <w:sz w:val="28"/>
        </w:rPr>
        <w:t xml:space="preserve"> № </w:t>
      </w:r>
      <w:r w:rsidR="00567614">
        <w:rPr>
          <w:rFonts w:ascii="Times New Roman" w:hAnsi="Times New Roman" w:cs="Times New Roman"/>
          <w:bCs/>
          <w:sz w:val="28"/>
        </w:rPr>
        <w:t>619</w:t>
      </w:r>
    </w:p>
    <w:p w:rsidR="006F5393" w:rsidRDefault="006F5393" w:rsidP="003C1413">
      <w:pPr>
        <w:pStyle w:val="ConsPlusTitle"/>
      </w:pPr>
      <w:bookmarkStart w:id="2" w:name="P77"/>
      <w:bookmarkEnd w:id="2"/>
    </w:p>
    <w:p w:rsidR="005E6180" w:rsidRPr="006F5393" w:rsidRDefault="006F5393" w:rsidP="005E6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5393">
        <w:rPr>
          <w:rFonts w:ascii="Times New Roman" w:hAnsi="Times New Roman" w:cs="Times New Roman"/>
          <w:sz w:val="28"/>
          <w:szCs w:val="28"/>
        </w:rPr>
        <w:t>орядок</w:t>
      </w:r>
    </w:p>
    <w:p w:rsidR="005E6180" w:rsidRPr="006F5393" w:rsidRDefault="006F5393" w:rsidP="005E6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оформления результатов мероприятий по контролю</w:t>
      </w:r>
    </w:p>
    <w:p w:rsidR="005E6180" w:rsidRPr="006F5393" w:rsidRDefault="006F5393" w:rsidP="006F5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 xml:space="preserve">без взаимодействия с юридическими лицами, индивидуальнымипредпринимателями </w:t>
      </w:r>
    </w:p>
    <w:p w:rsidR="005E6180" w:rsidRPr="006F5393" w:rsidRDefault="005E6180" w:rsidP="005E61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6180" w:rsidRPr="006F5393" w:rsidRDefault="005E6180" w:rsidP="005E6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оформления результатов мероприятий по </w:t>
      </w:r>
      <w:r w:rsidR="006F5393">
        <w:rPr>
          <w:rFonts w:ascii="Times New Roman" w:hAnsi="Times New Roman" w:cs="Times New Roman"/>
          <w:sz w:val="28"/>
          <w:szCs w:val="28"/>
        </w:rPr>
        <w:t>муниципальному</w:t>
      </w:r>
      <w:r w:rsidRPr="006F5393">
        <w:rPr>
          <w:rFonts w:ascii="Times New Roman" w:hAnsi="Times New Roman" w:cs="Times New Roman"/>
          <w:sz w:val="28"/>
          <w:szCs w:val="28"/>
        </w:rPr>
        <w:t>контролю без взаимодействия с юридическими лицами, индивидуальными предпринимателями</w:t>
      </w:r>
      <w:r w:rsidR="006F5393">
        <w:rPr>
          <w:rFonts w:ascii="Times New Roman" w:hAnsi="Times New Roman" w:cs="Times New Roman"/>
          <w:sz w:val="28"/>
          <w:szCs w:val="28"/>
        </w:rPr>
        <w:t>.</w:t>
      </w:r>
    </w:p>
    <w:p w:rsidR="005E6180" w:rsidRPr="006F5393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 xml:space="preserve">2. Результаты проведения мероприятий по </w:t>
      </w:r>
      <w:r w:rsidR="006F539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F5393">
        <w:rPr>
          <w:rFonts w:ascii="Times New Roman" w:hAnsi="Times New Roman" w:cs="Times New Roman"/>
          <w:sz w:val="28"/>
          <w:szCs w:val="28"/>
        </w:rPr>
        <w:t>контролю без взаимодействия оформляются в виде акта.</w:t>
      </w:r>
    </w:p>
    <w:p w:rsidR="005E6180" w:rsidRPr="006F5393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3. Акт должен содержать:</w:t>
      </w:r>
    </w:p>
    <w:p w:rsidR="005E6180" w:rsidRPr="006F5393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 xml:space="preserve">а) дату и номер задания на проведение мероприятия по </w:t>
      </w:r>
      <w:r w:rsidR="006F539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F5393">
        <w:rPr>
          <w:rFonts w:ascii="Times New Roman" w:hAnsi="Times New Roman" w:cs="Times New Roman"/>
          <w:sz w:val="28"/>
          <w:szCs w:val="28"/>
        </w:rPr>
        <w:t>контролю;</w:t>
      </w:r>
    </w:p>
    <w:p w:rsidR="005E6180" w:rsidRPr="006F5393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 xml:space="preserve">б) фамилии, имена, отчества (при наличии), должности лиц, осуществлявших проведение мероприятия по </w:t>
      </w:r>
      <w:r w:rsidR="00DB51D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F5393">
        <w:rPr>
          <w:rFonts w:ascii="Times New Roman" w:hAnsi="Times New Roman" w:cs="Times New Roman"/>
          <w:sz w:val="28"/>
          <w:szCs w:val="28"/>
        </w:rPr>
        <w:t>контролю без взаимодействия;</w:t>
      </w:r>
    </w:p>
    <w:p w:rsidR="005E6180" w:rsidRPr="006F5393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 xml:space="preserve">в) наименование объекта контроля (юридического лица, индивидуального предпринимателя), в отношение которого проводилось мероприятие по </w:t>
      </w:r>
      <w:r w:rsidR="006F539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F5393">
        <w:rPr>
          <w:rFonts w:ascii="Times New Roman" w:hAnsi="Times New Roman" w:cs="Times New Roman"/>
          <w:sz w:val="28"/>
          <w:szCs w:val="28"/>
        </w:rPr>
        <w:t>контролю без взаимодействия;</w:t>
      </w:r>
    </w:p>
    <w:p w:rsidR="005E6180" w:rsidRPr="006F5393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 xml:space="preserve">г) период проведения мероприятия по </w:t>
      </w:r>
      <w:r w:rsidR="00DB51D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F5393">
        <w:rPr>
          <w:rFonts w:ascii="Times New Roman" w:hAnsi="Times New Roman" w:cs="Times New Roman"/>
          <w:sz w:val="28"/>
          <w:szCs w:val="28"/>
        </w:rPr>
        <w:t>контролю без взаимодействия;</w:t>
      </w:r>
    </w:p>
    <w:p w:rsidR="005E6180" w:rsidRPr="006F5393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 xml:space="preserve">д) сведения о результатах мероприятий по </w:t>
      </w:r>
      <w:r w:rsidR="006F539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F5393">
        <w:rPr>
          <w:rFonts w:ascii="Times New Roman" w:hAnsi="Times New Roman" w:cs="Times New Roman"/>
          <w:sz w:val="28"/>
          <w:szCs w:val="28"/>
        </w:rPr>
        <w:t>контролю без взаимодействия, в том числе информацию о выявленных нарушениях либо признаках нарушений обязательных требований (при наличии).</w:t>
      </w:r>
    </w:p>
    <w:p w:rsidR="005E6180" w:rsidRPr="006F5393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 xml:space="preserve">4. Акт составляется и подписывается должностными лицами, проводившими мероприятие по контролю без взаимодействия, в срок, не превышающий трех рабочих дней после завершения мероприятий по </w:t>
      </w:r>
      <w:r w:rsidR="00DB51D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F5393">
        <w:rPr>
          <w:rFonts w:ascii="Times New Roman" w:hAnsi="Times New Roman" w:cs="Times New Roman"/>
          <w:sz w:val="28"/>
          <w:szCs w:val="28"/>
        </w:rPr>
        <w:t>контролю без взаимодействия.</w:t>
      </w:r>
    </w:p>
    <w:p w:rsidR="00DB51DD" w:rsidRPr="006F5393" w:rsidRDefault="005E6180" w:rsidP="005E6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К акту должны быть приложены документы, иные материалы, обосновываю</w:t>
      </w:r>
      <w:r w:rsidR="00DB51DD">
        <w:rPr>
          <w:rFonts w:ascii="Times New Roman" w:hAnsi="Times New Roman" w:cs="Times New Roman"/>
          <w:sz w:val="28"/>
          <w:szCs w:val="28"/>
        </w:rPr>
        <w:t xml:space="preserve">щие выводы, содержащиеся в акте (фотоотчет, </w:t>
      </w:r>
      <w:r w:rsidR="00EE2AB6">
        <w:rPr>
          <w:rFonts w:ascii="Times New Roman" w:hAnsi="Times New Roman" w:cs="Times New Roman"/>
          <w:sz w:val="28"/>
          <w:szCs w:val="28"/>
        </w:rPr>
        <w:t>схема</w:t>
      </w:r>
      <w:r w:rsidR="003C1413">
        <w:rPr>
          <w:rFonts w:ascii="Times New Roman" w:hAnsi="Times New Roman" w:cs="Times New Roman"/>
          <w:sz w:val="28"/>
          <w:szCs w:val="28"/>
        </w:rPr>
        <w:t>).</w:t>
      </w:r>
    </w:p>
    <w:p w:rsidR="005E6180" w:rsidRPr="006F5393" w:rsidRDefault="005E6180" w:rsidP="00DB51DD">
      <w:pPr>
        <w:ind w:firstLine="540"/>
        <w:rPr>
          <w:b/>
          <w:color w:val="000000"/>
          <w:sz w:val="28"/>
        </w:rPr>
      </w:pPr>
      <w:r w:rsidRPr="006F5393">
        <w:rPr>
          <w:sz w:val="28"/>
        </w:rPr>
        <w:t xml:space="preserve">5. В случае выявления нарушений либо признаков нарушений обязательных требований </w:t>
      </w:r>
      <w:r w:rsidR="00EE2AB6">
        <w:rPr>
          <w:sz w:val="28"/>
        </w:rPr>
        <w:t xml:space="preserve"> главой администрации Анучинского муниципального района  </w:t>
      </w:r>
      <w:r w:rsidRPr="006F5393">
        <w:rPr>
          <w:sz w:val="28"/>
        </w:rPr>
        <w:t xml:space="preserve">принимаются меры в соответствии с </w:t>
      </w:r>
      <w:r w:rsidRPr="00EE2AB6">
        <w:rPr>
          <w:sz w:val="28"/>
        </w:rPr>
        <w:t>предоставленным</w:t>
      </w:r>
      <w:r w:rsidR="00EE2AB6">
        <w:rPr>
          <w:sz w:val="28"/>
        </w:rPr>
        <w:t xml:space="preserve">и </w:t>
      </w:r>
      <w:r w:rsidR="00EE2AB6" w:rsidRPr="00EE2AB6">
        <w:rPr>
          <w:sz w:val="28"/>
        </w:rPr>
        <w:t xml:space="preserve"> полномочиями</w:t>
      </w:r>
      <w:r w:rsidR="003C1413">
        <w:rPr>
          <w:sz w:val="28"/>
        </w:rPr>
        <w:t>.</w:t>
      </w:r>
    </w:p>
    <w:sectPr w:rsidR="005E6180" w:rsidRPr="006F5393" w:rsidSect="003C1413">
      <w:pgSz w:w="11906" w:h="16838"/>
      <w:pgMar w:top="426" w:right="991" w:bottom="1135" w:left="1985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2A" w:rsidRDefault="007E0D2A">
      <w:r>
        <w:separator/>
      </w:r>
    </w:p>
  </w:endnote>
  <w:endnote w:type="continuationSeparator" w:id="1">
    <w:p w:rsidR="007E0D2A" w:rsidRDefault="007E0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2A" w:rsidRDefault="007E0D2A">
      <w:r>
        <w:separator/>
      </w:r>
    </w:p>
  </w:footnote>
  <w:footnote w:type="continuationSeparator" w:id="1">
    <w:p w:rsidR="007E0D2A" w:rsidRDefault="007E0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EC3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07086F96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080D1841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08A42E3F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0F282D79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184259EE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225960DB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285017B"/>
    <w:multiLevelType w:val="hybridMultilevel"/>
    <w:tmpl w:val="DA0C906A"/>
    <w:lvl w:ilvl="0" w:tplc="262E2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B224A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2CC1255C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30FC6ED8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38C358FB"/>
    <w:multiLevelType w:val="hybridMultilevel"/>
    <w:tmpl w:val="F738E2BC"/>
    <w:lvl w:ilvl="0" w:tplc="AC6E75D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4E2BB0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>
    <w:nsid w:val="40B773E3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>
    <w:nsid w:val="460F718E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48C86A16"/>
    <w:multiLevelType w:val="hybridMultilevel"/>
    <w:tmpl w:val="D9ECD91A"/>
    <w:lvl w:ilvl="0" w:tplc="27765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90196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>
    <w:nsid w:val="5679394E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>
    <w:nsid w:val="56D277AB"/>
    <w:multiLevelType w:val="hybridMultilevel"/>
    <w:tmpl w:val="E43ED2B2"/>
    <w:lvl w:ilvl="0" w:tplc="D4AA30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272496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5E325B97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76C52C70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>
    <w:nsid w:val="7C5A6593"/>
    <w:multiLevelType w:val="multilevel"/>
    <w:tmpl w:val="1204A1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19"/>
  </w:num>
  <w:num w:numId="6">
    <w:abstractNumId w:val="17"/>
  </w:num>
  <w:num w:numId="7">
    <w:abstractNumId w:val="16"/>
  </w:num>
  <w:num w:numId="8">
    <w:abstractNumId w:val="21"/>
  </w:num>
  <w:num w:numId="9">
    <w:abstractNumId w:val="1"/>
  </w:num>
  <w:num w:numId="10">
    <w:abstractNumId w:val="22"/>
  </w:num>
  <w:num w:numId="11">
    <w:abstractNumId w:val="2"/>
  </w:num>
  <w:num w:numId="12">
    <w:abstractNumId w:val="8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4"/>
  </w:num>
  <w:num w:numId="18">
    <w:abstractNumId w:val="14"/>
  </w:num>
  <w:num w:numId="19">
    <w:abstractNumId w:val="18"/>
  </w:num>
  <w:num w:numId="20">
    <w:abstractNumId w:val="15"/>
  </w:num>
  <w:num w:numId="21">
    <w:abstractNumId w:val="7"/>
  </w:num>
  <w:num w:numId="22">
    <w:abstractNumId w:val="5"/>
  </w:num>
  <w:num w:numId="23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1E0"/>
    <w:rsid w:val="000019A8"/>
    <w:rsid w:val="00001CA3"/>
    <w:rsid w:val="000029A3"/>
    <w:rsid w:val="000034AD"/>
    <w:rsid w:val="0000403A"/>
    <w:rsid w:val="00004B4E"/>
    <w:rsid w:val="00006208"/>
    <w:rsid w:val="00006472"/>
    <w:rsid w:val="00010900"/>
    <w:rsid w:val="00010D89"/>
    <w:rsid w:val="000124BD"/>
    <w:rsid w:val="00012566"/>
    <w:rsid w:val="00013E34"/>
    <w:rsid w:val="00013F84"/>
    <w:rsid w:val="00016CE1"/>
    <w:rsid w:val="000225F6"/>
    <w:rsid w:val="00022E22"/>
    <w:rsid w:val="000236DD"/>
    <w:rsid w:val="00024856"/>
    <w:rsid w:val="00024C09"/>
    <w:rsid w:val="000257C2"/>
    <w:rsid w:val="0002614D"/>
    <w:rsid w:val="000262E2"/>
    <w:rsid w:val="000302D3"/>
    <w:rsid w:val="00030AD1"/>
    <w:rsid w:val="000312C9"/>
    <w:rsid w:val="0003236F"/>
    <w:rsid w:val="000323DA"/>
    <w:rsid w:val="00034F45"/>
    <w:rsid w:val="000364EF"/>
    <w:rsid w:val="00037D24"/>
    <w:rsid w:val="000404B4"/>
    <w:rsid w:val="00040FE7"/>
    <w:rsid w:val="00041446"/>
    <w:rsid w:val="00044423"/>
    <w:rsid w:val="0004579E"/>
    <w:rsid w:val="00047337"/>
    <w:rsid w:val="00051163"/>
    <w:rsid w:val="0005395C"/>
    <w:rsid w:val="000579BC"/>
    <w:rsid w:val="00060CB8"/>
    <w:rsid w:val="00060D68"/>
    <w:rsid w:val="00067760"/>
    <w:rsid w:val="0006783F"/>
    <w:rsid w:val="000708C8"/>
    <w:rsid w:val="0007369E"/>
    <w:rsid w:val="00073A2B"/>
    <w:rsid w:val="00077316"/>
    <w:rsid w:val="00080381"/>
    <w:rsid w:val="00081FCE"/>
    <w:rsid w:val="00083542"/>
    <w:rsid w:val="00083E75"/>
    <w:rsid w:val="0008468B"/>
    <w:rsid w:val="00087129"/>
    <w:rsid w:val="00087BAC"/>
    <w:rsid w:val="00090EA5"/>
    <w:rsid w:val="000913D2"/>
    <w:rsid w:val="00091C13"/>
    <w:rsid w:val="0009291C"/>
    <w:rsid w:val="00092C2B"/>
    <w:rsid w:val="000946B6"/>
    <w:rsid w:val="00096200"/>
    <w:rsid w:val="00097E62"/>
    <w:rsid w:val="000A176E"/>
    <w:rsid w:val="000A183B"/>
    <w:rsid w:val="000A4E5B"/>
    <w:rsid w:val="000A7077"/>
    <w:rsid w:val="000A7A07"/>
    <w:rsid w:val="000B0B80"/>
    <w:rsid w:val="000B1F15"/>
    <w:rsid w:val="000B1F3C"/>
    <w:rsid w:val="000B27B0"/>
    <w:rsid w:val="000B2DDE"/>
    <w:rsid w:val="000B2E8B"/>
    <w:rsid w:val="000B3637"/>
    <w:rsid w:val="000B60AE"/>
    <w:rsid w:val="000C0C2C"/>
    <w:rsid w:val="000C11FF"/>
    <w:rsid w:val="000C4018"/>
    <w:rsid w:val="000C4062"/>
    <w:rsid w:val="000C542D"/>
    <w:rsid w:val="000C59F4"/>
    <w:rsid w:val="000C64B6"/>
    <w:rsid w:val="000C6527"/>
    <w:rsid w:val="000D14AB"/>
    <w:rsid w:val="000D1EA2"/>
    <w:rsid w:val="000D2282"/>
    <w:rsid w:val="000D38EE"/>
    <w:rsid w:val="000E057E"/>
    <w:rsid w:val="000E0B5B"/>
    <w:rsid w:val="000E0C61"/>
    <w:rsid w:val="000E1FEE"/>
    <w:rsid w:val="000E2730"/>
    <w:rsid w:val="000E28F8"/>
    <w:rsid w:val="000E32B4"/>
    <w:rsid w:val="000E5C90"/>
    <w:rsid w:val="000F076B"/>
    <w:rsid w:val="000F07FF"/>
    <w:rsid w:val="000F3ABA"/>
    <w:rsid w:val="000F5910"/>
    <w:rsid w:val="000F5BCA"/>
    <w:rsid w:val="000F5BDF"/>
    <w:rsid w:val="000F61E6"/>
    <w:rsid w:val="000F7E0C"/>
    <w:rsid w:val="001002D7"/>
    <w:rsid w:val="00101859"/>
    <w:rsid w:val="00104598"/>
    <w:rsid w:val="00104D80"/>
    <w:rsid w:val="00107DAB"/>
    <w:rsid w:val="00107F37"/>
    <w:rsid w:val="001116AC"/>
    <w:rsid w:val="001122BC"/>
    <w:rsid w:val="001135DA"/>
    <w:rsid w:val="00114659"/>
    <w:rsid w:val="00114750"/>
    <w:rsid w:val="001153B1"/>
    <w:rsid w:val="001164E0"/>
    <w:rsid w:val="00117080"/>
    <w:rsid w:val="0011743A"/>
    <w:rsid w:val="00121FA2"/>
    <w:rsid w:val="001220A0"/>
    <w:rsid w:val="00123545"/>
    <w:rsid w:val="0012479B"/>
    <w:rsid w:val="00126293"/>
    <w:rsid w:val="00132DF9"/>
    <w:rsid w:val="00132E4B"/>
    <w:rsid w:val="0013432F"/>
    <w:rsid w:val="00134C45"/>
    <w:rsid w:val="00135C53"/>
    <w:rsid w:val="0013641C"/>
    <w:rsid w:val="00141DD2"/>
    <w:rsid w:val="00144426"/>
    <w:rsid w:val="00144435"/>
    <w:rsid w:val="00145300"/>
    <w:rsid w:val="00146CE8"/>
    <w:rsid w:val="00147DEB"/>
    <w:rsid w:val="00151D5D"/>
    <w:rsid w:val="001530E7"/>
    <w:rsid w:val="00154C02"/>
    <w:rsid w:val="00155824"/>
    <w:rsid w:val="00157B0B"/>
    <w:rsid w:val="00160414"/>
    <w:rsid w:val="00162480"/>
    <w:rsid w:val="001640DD"/>
    <w:rsid w:val="00165122"/>
    <w:rsid w:val="00166AB0"/>
    <w:rsid w:val="0016724E"/>
    <w:rsid w:val="00167FE0"/>
    <w:rsid w:val="001704AC"/>
    <w:rsid w:val="001704F6"/>
    <w:rsid w:val="001712F7"/>
    <w:rsid w:val="00172057"/>
    <w:rsid w:val="001720FA"/>
    <w:rsid w:val="00172C3E"/>
    <w:rsid w:val="00174C90"/>
    <w:rsid w:val="001762F6"/>
    <w:rsid w:val="00176A6D"/>
    <w:rsid w:val="00176A74"/>
    <w:rsid w:val="00176A98"/>
    <w:rsid w:val="00176C17"/>
    <w:rsid w:val="00181912"/>
    <w:rsid w:val="00181E61"/>
    <w:rsid w:val="0018221D"/>
    <w:rsid w:val="00184B22"/>
    <w:rsid w:val="00187D71"/>
    <w:rsid w:val="00191941"/>
    <w:rsid w:val="00192B19"/>
    <w:rsid w:val="00195724"/>
    <w:rsid w:val="00197249"/>
    <w:rsid w:val="001A0CFF"/>
    <w:rsid w:val="001A18F5"/>
    <w:rsid w:val="001A1978"/>
    <w:rsid w:val="001A33FC"/>
    <w:rsid w:val="001A6E2E"/>
    <w:rsid w:val="001A727A"/>
    <w:rsid w:val="001A7B31"/>
    <w:rsid w:val="001B1A07"/>
    <w:rsid w:val="001B214B"/>
    <w:rsid w:val="001B4A15"/>
    <w:rsid w:val="001B735D"/>
    <w:rsid w:val="001C3B3A"/>
    <w:rsid w:val="001C4B3A"/>
    <w:rsid w:val="001C6F6F"/>
    <w:rsid w:val="001C71A7"/>
    <w:rsid w:val="001C7E83"/>
    <w:rsid w:val="001D1ED7"/>
    <w:rsid w:val="001D1F0B"/>
    <w:rsid w:val="001D2E63"/>
    <w:rsid w:val="001D3893"/>
    <w:rsid w:val="001D3983"/>
    <w:rsid w:val="001D63C6"/>
    <w:rsid w:val="001D6741"/>
    <w:rsid w:val="001E489D"/>
    <w:rsid w:val="001E5FF6"/>
    <w:rsid w:val="001E765D"/>
    <w:rsid w:val="001F0741"/>
    <w:rsid w:val="001F23D0"/>
    <w:rsid w:val="001F2C6E"/>
    <w:rsid w:val="001F31BB"/>
    <w:rsid w:val="001F5A1D"/>
    <w:rsid w:val="0020014A"/>
    <w:rsid w:val="00200702"/>
    <w:rsid w:val="0020078E"/>
    <w:rsid w:val="0020145A"/>
    <w:rsid w:val="00212202"/>
    <w:rsid w:val="00215021"/>
    <w:rsid w:val="00215685"/>
    <w:rsid w:val="00216B13"/>
    <w:rsid w:val="00217F86"/>
    <w:rsid w:val="002238E4"/>
    <w:rsid w:val="00227894"/>
    <w:rsid w:val="00227B1E"/>
    <w:rsid w:val="002301C8"/>
    <w:rsid w:val="00230939"/>
    <w:rsid w:val="00231733"/>
    <w:rsid w:val="00232456"/>
    <w:rsid w:val="00232CD6"/>
    <w:rsid w:val="00233690"/>
    <w:rsid w:val="00233DD1"/>
    <w:rsid w:val="00233E50"/>
    <w:rsid w:val="00234CAB"/>
    <w:rsid w:val="002350B1"/>
    <w:rsid w:val="00235C6F"/>
    <w:rsid w:val="002404AF"/>
    <w:rsid w:val="002427B0"/>
    <w:rsid w:val="002427F0"/>
    <w:rsid w:val="00243F5E"/>
    <w:rsid w:val="00244166"/>
    <w:rsid w:val="00245BDF"/>
    <w:rsid w:val="00245E50"/>
    <w:rsid w:val="002478F9"/>
    <w:rsid w:val="00247EEE"/>
    <w:rsid w:val="00250076"/>
    <w:rsid w:val="00254C26"/>
    <w:rsid w:val="00255822"/>
    <w:rsid w:val="00255E2B"/>
    <w:rsid w:val="002575CB"/>
    <w:rsid w:val="00257D95"/>
    <w:rsid w:val="00262D53"/>
    <w:rsid w:val="0026405E"/>
    <w:rsid w:val="0027110C"/>
    <w:rsid w:val="002712D1"/>
    <w:rsid w:val="0027462F"/>
    <w:rsid w:val="002821F7"/>
    <w:rsid w:val="00285B29"/>
    <w:rsid w:val="0028687A"/>
    <w:rsid w:val="00287A45"/>
    <w:rsid w:val="002908A8"/>
    <w:rsid w:val="00290A04"/>
    <w:rsid w:val="00291246"/>
    <w:rsid w:val="0029404B"/>
    <w:rsid w:val="00294DF9"/>
    <w:rsid w:val="002962F0"/>
    <w:rsid w:val="00296742"/>
    <w:rsid w:val="00296A84"/>
    <w:rsid w:val="00297145"/>
    <w:rsid w:val="002972CD"/>
    <w:rsid w:val="002A2E1D"/>
    <w:rsid w:val="002A584C"/>
    <w:rsid w:val="002A6BB1"/>
    <w:rsid w:val="002A75A5"/>
    <w:rsid w:val="002A7634"/>
    <w:rsid w:val="002A7700"/>
    <w:rsid w:val="002B1AED"/>
    <w:rsid w:val="002B36A6"/>
    <w:rsid w:val="002B57FE"/>
    <w:rsid w:val="002C0234"/>
    <w:rsid w:val="002C25DE"/>
    <w:rsid w:val="002C5543"/>
    <w:rsid w:val="002C595E"/>
    <w:rsid w:val="002D0669"/>
    <w:rsid w:val="002D19BD"/>
    <w:rsid w:val="002D2229"/>
    <w:rsid w:val="002D3F87"/>
    <w:rsid w:val="002D5F32"/>
    <w:rsid w:val="002D6B04"/>
    <w:rsid w:val="002E1E90"/>
    <w:rsid w:val="002E2E82"/>
    <w:rsid w:val="002E3422"/>
    <w:rsid w:val="002E3F93"/>
    <w:rsid w:val="002E5C1B"/>
    <w:rsid w:val="002E7150"/>
    <w:rsid w:val="002F120C"/>
    <w:rsid w:val="002F2207"/>
    <w:rsid w:val="002F4953"/>
    <w:rsid w:val="002F7EFF"/>
    <w:rsid w:val="003003C2"/>
    <w:rsid w:val="00304077"/>
    <w:rsid w:val="0030513C"/>
    <w:rsid w:val="00305E6E"/>
    <w:rsid w:val="00305E92"/>
    <w:rsid w:val="00307DDA"/>
    <w:rsid w:val="00312DED"/>
    <w:rsid w:val="003131D2"/>
    <w:rsid w:val="00314D03"/>
    <w:rsid w:val="003158DB"/>
    <w:rsid w:val="00315A73"/>
    <w:rsid w:val="00316A89"/>
    <w:rsid w:val="00316B13"/>
    <w:rsid w:val="003171B2"/>
    <w:rsid w:val="00317219"/>
    <w:rsid w:val="00320979"/>
    <w:rsid w:val="003212ED"/>
    <w:rsid w:val="00325458"/>
    <w:rsid w:val="00326053"/>
    <w:rsid w:val="003275EC"/>
    <w:rsid w:val="00331647"/>
    <w:rsid w:val="003340BE"/>
    <w:rsid w:val="00336C6B"/>
    <w:rsid w:val="00340BB0"/>
    <w:rsid w:val="00340E9C"/>
    <w:rsid w:val="003420FB"/>
    <w:rsid w:val="00342454"/>
    <w:rsid w:val="0034279B"/>
    <w:rsid w:val="00342812"/>
    <w:rsid w:val="003469C8"/>
    <w:rsid w:val="003521CC"/>
    <w:rsid w:val="00353E8B"/>
    <w:rsid w:val="00355EDD"/>
    <w:rsid w:val="003571BE"/>
    <w:rsid w:val="003605C1"/>
    <w:rsid w:val="003622A5"/>
    <w:rsid w:val="00364B3F"/>
    <w:rsid w:val="00365DCF"/>
    <w:rsid w:val="00367D48"/>
    <w:rsid w:val="00370216"/>
    <w:rsid w:val="00373B47"/>
    <w:rsid w:val="00374D8D"/>
    <w:rsid w:val="00375875"/>
    <w:rsid w:val="00377C0E"/>
    <w:rsid w:val="00377E8E"/>
    <w:rsid w:val="003804B4"/>
    <w:rsid w:val="003806C1"/>
    <w:rsid w:val="00380888"/>
    <w:rsid w:val="0038151B"/>
    <w:rsid w:val="00381BFF"/>
    <w:rsid w:val="00382F95"/>
    <w:rsid w:val="00383203"/>
    <w:rsid w:val="00383238"/>
    <w:rsid w:val="003833FE"/>
    <w:rsid w:val="0038469A"/>
    <w:rsid w:val="00384F82"/>
    <w:rsid w:val="00385AA3"/>
    <w:rsid w:val="00386B22"/>
    <w:rsid w:val="00386CEF"/>
    <w:rsid w:val="0039034A"/>
    <w:rsid w:val="003920CF"/>
    <w:rsid w:val="003947C6"/>
    <w:rsid w:val="00396C70"/>
    <w:rsid w:val="00396EE7"/>
    <w:rsid w:val="003970EF"/>
    <w:rsid w:val="003A0013"/>
    <w:rsid w:val="003A0E23"/>
    <w:rsid w:val="003A1607"/>
    <w:rsid w:val="003A2833"/>
    <w:rsid w:val="003A59A4"/>
    <w:rsid w:val="003A77D8"/>
    <w:rsid w:val="003B1B66"/>
    <w:rsid w:val="003B2AA5"/>
    <w:rsid w:val="003B6DDF"/>
    <w:rsid w:val="003C0270"/>
    <w:rsid w:val="003C083E"/>
    <w:rsid w:val="003C0F1B"/>
    <w:rsid w:val="003C1413"/>
    <w:rsid w:val="003C25F3"/>
    <w:rsid w:val="003C380F"/>
    <w:rsid w:val="003C4F93"/>
    <w:rsid w:val="003C56AF"/>
    <w:rsid w:val="003D1059"/>
    <w:rsid w:val="003D1442"/>
    <w:rsid w:val="003D284A"/>
    <w:rsid w:val="003D2A2D"/>
    <w:rsid w:val="003D553A"/>
    <w:rsid w:val="003D608C"/>
    <w:rsid w:val="003D66A7"/>
    <w:rsid w:val="003D6745"/>
    <w:rsid w:val="003D7212"/>
    <w:rsid w:val="003E0850"/>
    <w:rsid w:val="003E0CC5"/>
    <w:rsid w:val="003E114D"/>
    <w:rsid w:val="003E136F"/>
    <w:rsid w:val="003E6FF4"/>
    <w:rsid w:val="003F005B"/>
    <w:rsid w:val="003F0BBF"/>
    <w:rsid w:val="003F2C27"/>
    <w:rsid w:val="003F35BC"/>
    <w:rsid w:val="003F3B88"/>
    <w:rsid w:val="003F4B43"/>
    <w:rsid w:val="003F61B3"/>
    <w:rsid w:val="00405CF3"/>
    <w:rsid w:val="00406259"/>
    <w:rsid w:val="004125DB"/>
    <w:rsid w:val="00412D91"/>
    <w:rsid w:val="004130E2"/>
    <w:rsid w:val="004133E1"/>
    <w:rsid w:val="0041379B"/>
    <w:rsid w:val="004156C6"/>
    <w:rsid w:val="004170FA"/>
    <w:rsid w:val="00421208"/>
    <w:rsid w:val="00421361"/>
    <w:rsid w:val="00422C90"/>
    <w:rsid w:val="004235CF"/>
    <w:rsid w:val="004250F5"/>
    <w:rsid w:val="00427588"/>
    <w:rsid w:val="00430077"/>
    <w:rsid w:val="00430305"/>
    <w:rsid w:val="004308FF"/>
    <w:rsid w:val="00431412"/>
    <w:rsid w:val="004326B8"/>
    <w:rsid w:val="00432AFD"/>
    <w:rsid w:val="004340DF"/>
    <w:rsid w:val="004415DF"/>
    <w:rsid w:val="00442090"/>
    <w:rsid w:val="00444760"/>
    <w:rsid w:val="00445FD2"/>
    <w:rsid w:val="004511DF"/>
    <w:rsid w:val="00451874"/>
    <w:rsid w:val="00452515"/>
    <w:rsid w:val="00460E2B"/>
    <w:rsid w:val="0046110F"/>
    <w:rsid w:val="004626D1"/>
    <w:rsid w:val="00462C2E"/>
    <w:rsid w:val="00462D44"/>
    <w:rsid w:val="00463076"/>
    <w:rsid w:val="0046344C"/>
    <w:rsid w:val="00465EA0"/>
    <w:rsid w:val="00466FCF"/>
    <w:rsid w:val="00471930"/>
    <w:rsid w:val="00472EB4"/>
    <w:rsid w:val="004819CF"/>
    <w:rsid w:val="004827D3"/>
    <w:rsid w:val="004859D1"/>
    <w:rsid w:val="004878D4"/>
    <w:rsid w:val="00487F3B"/>
    <w:rsid w:val="00487F77"/>
    <w:rsid w:val="0049010B"/>
    <w:rsid w:val="00496C92"/>
    <w:rsid w:val="004A124E"/>
    <w:rsid w:val="004A2C79"/>
    <w:rsid w:val="004A50BE"/>
    <w:rsid w:val="004A6374"/>
    <w:rsid w:val="004A678A"/>
    <w:rsid w:val="004A7DFF"/>
    <w:rsid w:val="004B60F2"/>
    <w:rsid w:val="004B6913"/>
    <w:rsid w:val="004B69A6"/>
    <w:rsid w:val="004B716A"/>
    <w:rsid w:val="004B71BD"/>
    <w:rsid w:val="004C0AFA"/>
    <w:rsid w:val="004C0CBA"/>
    <w:rsid w:val="004C0F16"/>
    <w:rsid w:val="004C2B3E"/>
    <w:rsid w:val="004C3B13"/>
    <w:rsid w:val="004C5F30"/>
    <w:rsid w:val="004D01B6"/>
    <w:rsid w:val="004D2D43"/>
    <w:rsid w:val="004D5E67"/>
    <w:rsid w:val="004E0C34"/>
    <w:rsid w:val="004E14A2"/>
    <w:rsid w:val="004E20A7"/>
    <w:rsid w:val="004E263F"/>
    <w:rsid w:val="004E4FAF"/>
    <w:rsid w:val="004E695B"/>
    <w:rsid w:val="004E71B1"/>
    <w:rsid w:val="004F12F1"/>
    <w:rsid w:val="004F2A85"/>
    <w:rsid w:val="004F46C1"/>
    <w:rsid w:val="004F5EFB"/>
    <w:rsid w:val="00500CCC"/>
    <w:rsid w:val="00501F34"/>
    <w:rsid w:val="00503529"/>
    <w:rsid w:val="00504907"/>
    <w:rsid w:val="00507D93"/>
    <w:rsid w:val="00507E65"/>
    <w:rsid w:val="00512CAC"/>
    <w:rsid w:val="0051711F"/>
    <w:rsid w:val="00517598"/>
    <w:rsid w:val="00520979"/>
    <w:rsid w:val="00520E17"/>
    <w:rsid w:val="0052512F"/>
    <w:rsid w:val="00531469"/>
    <w:rsid w:val="00533044"/>
    <w:rsid w:val="005341E0"/>
    <w:rsid w:val="005355FD"/>
    <w:rsid w:val="0053663A"/>
    <w:rsid w:val="00536E12"/>
    <w:rsid w:val="0054049E"/>
    <w:rsid w:val="00541165"/>
    <w:rsid w:val="0054582A"/>
    <w:rsid w:val="00552689"/>
    <w:rsid w:val="00553A04"/>
    <w:rsid w:val="005540A4"/>
    <w:rsid w:val="0055651B"/>
    <w:rsid w:val="005619B6"/>
    <w:rsid w:val="00562510"/>
    <w:rsid w:val="00563725"/>
    <w:rsid w:val="005643E2"/>
    <w:rsid w:val="00564749"/>
    <w:rsid w:val="005653A7"/>
    <w:rsid w:val="005666F5"/>
    <w:rsid w:val="00567614"/>
    <w:rsid w:val="00570A86"/>
    <w:rsid w:val="00570D8F"/>
    <w:rsid w:val="00582A17"/>
    <w:rsid w:val="00593580"/>
    <w:rsid w:val="00593F7E"/>
    <w:rsid w:val="00594312"/>
    <w:rsid w:val="00594331"/>
    <w:rsid w:val="00595B2D"/>
    <w:rsid w:val="00596846"/>
    <w:rsid w:val="0059719A"/>
    <w:rsid w:val="005976DE"/>
    <w:rsid w:val="005A0B44"/>
    <w:rsid w:val="005A119A"/>
    <w:rsid w:val="005A20F9"/>
    <w:rsid w:val="005A2F4D"/>
    <w:rsid w:val="005A3D3A"/>
    <w:rsid w:val="005A7952"/>
    <w:rsid w:val="005B2A47"/>
    <w:rsid w:val="005B3AFD"/>
    <w:rsid w:val="005B4F2D"/>
    <w:rsid w:val="005B502E"/>
    <w:rsid w:val="005B6094"/>
    <w:rsid w:val="005C6AF7"/>
    <w:rsid w:val="005D0E0D"/>
    <w:rsid w:val="005D0F2F"/>
    <w:rsid w:val="005D197A"/>
    <w:rsid w:val="005D5D5A"/>
    <w:rsid w:val="005D5E3C"/>
    <w:rsid w:val="005D7740"/>
    <w:rsid w:val="005D7822"/>
    <w:rsid w:val="005D7E06"/>
    <w:rsid w:val="005E1BA2"/>
    <w:rsid w:val="005E1EFB"/>
    <w:rsid w:val="005E3287"/>
    <w:rsid w:val="005E37DE"/>
    <w:rsid w:val="005E42D0"/>
    <w:rsid w:val="005E4B18"/>
    <w:rsid w:val="005E6180"/>
    <w:rsid w:val="005F18C6"/>
    <w:rsid w:val="005F3A3A"/>
    <w:rsid w:val="005F3AE4"/>
    <w:rsid w:val="005F4A1F"/>
    <w:rsid w:val="005F655A"/>
    <w:rsid w:val="005F7B06"/>
    <w:rsid w:val="00600AD3"/>
    <w:rsid w:val="00604CA6"/>
    <w:rsid w:val="00605CD6"/>
    <w:rsid w:val="00610F02"/>
    <w:rsid w:val="006120E2"/>
    <w:rsid w:val="00614103"/>
    <w:rsid w:val="00615AA4"/>
    <w:rsid w:val="00616B82"/>
    <w:rsid w:val="006209D1"/>
    <w:rsid w:val="0062132B"/>
    <w:rsid w:val="006215DE"/>
    <w:rsid w:val="00621817"/>
    <w:rsid w:val="006220A9"/>
    <w:rsid w:val="00623425"/>
    <w:rsid w:val="00623B89"/>
    <w:rsid w:val="00624D98"/>
    <w:rsid w:val="006341B3"/>
    <w:rsid w:val="00634580"/>
    <w:rsid w:val="0063568C"/>
    <w:rsid w:val="006361EE"/>
    <w:rsid w:val="00636EB7"/>
    <w:rsid w:val="00640B54"/>
    <w:rsid w:val="00641741"/>
    <w:rsid w:val="00643887"/>
    <w:rsid w:val="006457C2"/>
    <w:rsid w:val="00645D7E"/>
    <w:rsid w:val="006461E8"/>
    <w:rsid w:val="00646223"/>
    <w:rsid w:val="0064706F"/>
    <w:rsid w:val="006507ED"/>
    <w:rsid w:val="00651337"/>
    <w:rsid w:val="00652175"/>
    <w:rsid w:val="006524D2"/>
    <w:rsid w:val="0065250C"/>
    <w:rsid w:val="006549FA"/>
    <w:rsid w:val="00654FF5"/>
    <w:rsid w:val="00655CF6"/>
    <w:rsid w:val="0065682F"/>
    <w:rsid w:val="00657DBC"/>
    <w:rsid w:val="006617AD"/>
    <w:rsid w:val="00663048"/>
    <w:rsid w:val="00664389"/>
    <w:rsid w:val="006648C4"/>
    <w:rsid w:val="006735CC"/>
    <w:rsid w:val="00682390"/>
    <w:rsid w:val="00683055"/>
    <w:rsid w:val="006848D0"/>
    <w:rsid w:val="0068781F"/>
    <w:rsid w:val="0068785A"/>
    <w:rsid w:val="00687BF6"/>
    <w:rsid w:val="00690649"/>
    <w:rsid w:val="00693779"/>
    <w:rsid w:val="006939AC"/>
    <w:rsid w:val="00695463"/>
    <w:rsid w:val="00695B05"/>
    <w:rsid w:val="00695D23"/>
    <w:rsid w:val="00695E38"/>
    <w:rsid w:val="00695E8A"/>
    <w:rsid w:val="00696BCD"/>
    <w:rsid w:val="00696F16"/>
    <w:rsid w:val="006A13C6"/>
    <w:rsid w:val="006A19DA"/>
    <w:rsid w:val="006A1D85"/>
    <w:rsid w:val="006A2249"/>
    <w:rsid w:val="006A25DA"/>
    <w:rsid w:val="006A3DFE"/>
    <w:rsid w:val="006A4EBD"/>
    <w:rsid w:val="006A5453"/>
    <w:rsid w:val="006A6272"/>
    <w:rsid w:val="006B0414"/>
    <w:rsid w:val="006B0FC4"/>
    <w:rsid w:val="006B1A46"/>
    <w:rsid w:val="006B27F3"/>
    <w:rsid w:val="006B2E14"/>
    <w:rsid w:val="006B55A9"/>
    <w:rsid w:val="006B5953"/>
    <w:rsid w:val="006B690C"/>
    <w:rsid w:val="006B7C22"/>
    <w:rsid w:val="006C033E"/>
    <w:rsid w:val="006C0B0B"/>
    <w:rsid w:val="006C13D5"/>
    <w:rsid w:val="006C199E"/>
    <w:rsid w:val="006C3183"/>
    <w:rsid w:val="006C3D76"/>
    <w:rsid w:val="006C5004"/>
    <w:rsid w:val="006D084D"/>
    <w:rsid w:val="006D3BD6"/>
    <w:rsid w:val="006D58FF"/>
    <w:rsid w:val="006D5B2D"/>
    <w:rsid w:val="006E09F1"/>
    <w:rsid w:val="006E17C3"/>
    <w:rsid w:val="006E1A62"/>
    <w:rsid w:val="006E21D5"/>
    <w:rsid w:val="006E2509"/>
    <w:rsid w:val="006E411D"/>
    <w:rsid w:val="006E4436"/>
    <w:rsid w:val="006E4B13"/>
    <w:rsid w:val="006E5162"/>
    <w:rsid w:val="006E6B71"/>
    <w:rsid w:val="006F3052"/>
    <w:rsid w:val="006F5393"/>
    <w:rsid w:val="006F5B13"/>
    <w:rsid w:val="006F72D2"/>
    <w:rsid w:val="006F767E"/>
    <w:rsid w:val="0070013C"/>
    <w:rsid w:val="00700420"/>
    <w:rsid w:val="00701217"/>
    <w:rsid w:val="007022DA"/>
    <w:rsid w:val="00702A9A"/>
    <w:rsid w:val="0070670C"/>
    <w:rsid w:val="007074E4"/>
    <w:rsid w:val="00707FCD"/>
    <w:rsid w:val="00710AFA"/>
    <w:rsid w:val="00711381"/>
    <w:rsid w:val="00712FD9"/>
    <w:rsid w:val="007143B8"/>
    <w:rsid w:val="0071443C"/>
    <w:rsid w:val="0071526B"/>
    <w:rsid w:val="00720DB1"/>
    <w:rsid w:val="00722A56"/>
    <w:rsid w:val="00723022"/>
    <w:rsid w:val="007230C2"/>
    <w:rsid w:val="00723100"/>
    <w:rsid w:val="00723F3D"/>
    <w:rsid w:val="00724E38"/>
    <w:rsid w:val="00725843"/>
    <w:rsid w:val="00726074"/>
    <w:rsid w:val="007265A5"/>
    <w:rsid w:val="00727839"/>
    <w:rsid w:val="007319DA"/>
    <w:rsid w:val="0073235B"/>
    <w:rsid w:val="007325D4"/>
    <w:rsid w:val="00734F48"/>
    <w:rsid w:val="00735473"/>
    <w:rsid w:val="00735C7A"/>
    <w:rsid w:val="00737D80"/>
    <w:rsid w:val="007430BB"/>
    <w:rsid w:val="00745ADD"/>
    <w:rsid w:val="0075043A"/>
    <w:rsid w:val="00750C85"/>
    <w:rsid w:val="00750D80"/>
    <w:rsid w:val="00752DC7"/>
    <w:rsid w:val="00754875"/>
    <w:rsid w:val="007575EE"/>
    <w:rsid w:val="00757CB5"/>
    <w:rsid w:val="007602C5"/>
    <w:rsid w:val="00762122"/>
    <w:rsid w:val="007623B5"/>
    <w:rsid w:val="00762ACD"/>
    <w:rsid w:val="0076318D"/>
    <w:rsid w:val="007632DC"/>
    <w:rsid w:val="007639F0"/>
    <w:rsid w:val="00765406"/>
    <w:rsid w:val="00771683"/>
    <w:rsid w:val="0077229B"/>
    <w:rsid w:val="00773880"/>
    <w:rsid w:val="00773903"/>
    <w:rsid w:val="00775184"/>
    <w:rsid w:val="00775862"/>
    <w:rsid w:val="00781561"/>
    <w:rsid w:val="00782F37"/>
    <w:rsid w:val="00786009"/>
    <w:rsid w:val="007862FD"/>
    <w:rsid w:val="00791EB8"/>
    <w:rsid w:val="0079238A"/>
    <w:rsid w:val="00794ADB"/>
    <w:rsid w:val="007960BA"/>
    <w:rsid w:val="007A13A0"/>
    <w:rsid w:val="007A1515"/>
    <w:rsid w:val="007A704E"/>
    <w:rsid w:val="007A7969"/>
    <w:rsid w:val="007B18F2"/>
    <w:rsid w:val="007B32DB"/>
    <w:rsid w:val="007B3E04"/>
    <w:rsid w:val="007B4974"/>
    <w:rsid w:val="007B51B6"/>
    <w:rsid w:val="007B5B6A"/>
    <w:rsid w:val="007B5FE6"/>
    <w:rsid w:val="007B6D22"/>
    <w:rsid w:val="007C11A0"/>
    <w:rsid w:val="007C5235"/>
    <w:rsid w:val="007C72D8"/>
    <w:rsid w:val="007D045B"/>
    <w:rsid w:val="007D3017"/>
    <w:rsid w:val="007D4BC2"/>
    <w:rsid w:val="007D5ECE"/>
    <w:rsid w:val="007D7984"/>
    <w:rsid w:val="007E0D2A"/>
    <w:rsid w:val="007E1902"/>
    <w:rsid w:val="007E6200"/>
    <w:rsid w:val="007E6F2B"/>
    <w:rsid w:val="007F1B40"/>
    <w:rsid w:val="007F3C5E"/>
    <w:rsid w:val="007F464F"/>
    <w:rsid w:val="007F6AF5"/>
    <w:rsid w:val="007F79AE"/>
    <w:rsid w:val="008002D4"/>
    <w:rsid w:val="00803D38"/>
    <w:rsid w:val="00804CC3"/>
    <w:rsid w:val="00806DB0"/>
    <w:rsid w:val="00812652"/>
    <w:rsid w:val="00812854"/>
    <w:rsid w:val="00812961"/>
    <w:rsid w:val="00815004"/>
    <w:rsid w:val="008157E0"/>
    <w:rsid w:val="008158F6"/>
    <w:rsid w:val="00815F51"/>
    <w:rsid w:val="00816B5F"/>
    <w:rsid w:val="00817067"/>
    <w:rsid w:val="0082274C"/>
    <w:rsid w:val="00823A93"/>
    <w:rsid w:val="00825AFA"/>
    <w:rsid w:val="00826556"/>
    <w:rsid w:val="008307D8"/>
    <w:rsid w:val="00830C5A"/>
    <w:rsid w:val="00831D42"/>
    <w:rsid w:val="00831E95"/>
    <w:rsid w:val="0083536F"/>
    <w:rsid w:val="0084028C"/>
    <w:rsid w:val="008405A2"/>
    <w:rsid w:val="00846D99"/>
    <w:rsid w:val="00846E31"/>
    <w:rsid w:val="00847F66"/>
    <w:rsid w:val="00855AE0"/>
    <w:rsid w:val="00857405"/>
    <w:rsid w:val="00857C7B"/>
    <w:rsid w:val="008605B2"/>
    <w:rsid w:val="0086250C"/>
    <w:rsid w:val="008662A5"/>
    <w:rsid w:val="00866B27"/>
    <w:rsid w:val="0086749A"/>
    <w:rsid w:val="00867849"/>
    <w:rsid w:val="008707B2"/>
    <w:rsid w:val="00871AEA"/>
    <w:rsid w:val="00886D9F"/>
    <w:rsid w:val="00887E03"/>
    <w:rsid w:val="00890B87"/>
    <w:rsid w:val="00892702"/>
    <w:rsid w:val="0089366D"/>
    <w:rsid w:val="008936BE"/>
    <w:rsid w:val="00894D51"/>
    <w:rsid w:val="008952E8"/>
    <w:rsid w:val="008955E8"/>
    <w:rsid w:val="00895ADD"/>
    <w:rsid w:val="00896631"/>
    <w:rsid w:val="008972E4"/>
    <w:rsid w:val="008A08A0"/>
    <w:rsid w:val="008A134C"/>
    <w:rsid w:val="008A1905"/>
    <w:rsid w:val="008A20BF"/>
    <w:rsid w:val="008A25DF"/>
    <w:rsid w:val="008A3039"/>
    <w:rsid w:val="008A434F"/>
    <w:rsid w:val="008A464F"/>
    <w:rsid w:val="008A56BD"/>
    <w:rsid w:val="008A710B"/>
    <w:rsid w:val="008B28C8"/>
    <w:rsid w:val="008B3D30"/>
    <w:rsid w:val="008B464A"/>
    <w:rsid w:val="008B4CCF"/>
    <w:rsid w:val="008B57F9"/>
    <w:rsid w:val="008C0B95"/>
    <w:rsid w:val="008C2ADD"/>
    <w:rsid w:val="008C2DE5"/>
    <w:rsid w:val="008C4AB9"/>
    <w:rsid w:val="008C5878"/>
    <w:rsid w:val="008C6C2D"/>
    <w:rsid w:val="008D1F5E"/>
    <w:rsid w:val="008D2CA2"/>
    <w:rsid w:val="008D3CC7"/>
    <w:rsid w:val="008D5F47"/>
    <w:rsid w:val="008D6D79"/>
    <w:rsid w:val="008E03C1"/>
    <w:rsid w:val="008E05EA"/>
    <w:rsid w:val="008E063C"/>
    <w:rsid w:val="008E126E"/>
    <w:rsid w:val="008E1430"/>
    <w:rsid w:val="008F375D"/>
    <w:rsid w:val="008F38D9"/>
    <w:rsid w:val="008F4EBD"/>
    <w:rsid w:val="008F5FC8"/>
    <w:rsid w:val="008F6DA7"/>
    <w:rsid w:val="008F7346"/>
    <w:rsid w:val="00900032"/>
    <w:rsid w:val="00900A6A"/>
    <w:rsid w:val="0090212E"/>
    <w:rsid w:val="009024A6"/>
    <w:rsid w:val="00902652"/>
    <w:rsid w:val="0090551C"/>
    <w:rsid w:val="00924B90"/>
    <w:rsid w:val="009331D4"/>
    <w:rsid w:val="00937DD1"/>
    <w:rsid w:val="00937F3C"/>
    <w:rsid w:val="009434D0"/>
    <w:rsid w:val="0094425F"/>
    <w:rsid w:val="00945E72"/>
    <w:rsid w:val="0095479E"/>
    <w:rsid w:val="00954A77"/>
    <w:rsid w:val="009568EB"/>
    <w:rsid w:val="00962128"/>
    <w:rsid w:val="009634B4"/>
    <w:rsid w:val="009718C9"/>
    <w:rsid w:val="00972B74"/>
    <w:rsid w:val="00976AA4"/>
    <w:rsid w:val="009852EF"/>
    <w:rsid w:val="00987AC7"/>
    <w:rsid w:val="0099161D"/>
    <w:rsid w:val="00991AC0"/>
    <w:rsid w:val="00993CC6"/>
    <w:rsid w:val="00993F2B"/>
    <w:rsid w:val="00994D3B"/>
    <w:rsid w:val="00994EA5"/>
    <w:rsid w:val="00995447"/>
    <w:rsid w:val="00996169"/>
    <w:rsid w:val="0099749F"/>
    <w:rsid w:val="00997D29"/>
    <w:rsid w:val="00997D2A"/>
    <w:rsid w:val="009A122D"/>
    <w:rsid w:val="009A1409"/>
    <w:rsid w:val="009A5EBE"/>
    <w:rsid w:val="009A5F45"/>
    <w:rsid w:val="009A6BA5"/>
    <w:rsid w:val="009B0AB9"/>
    <w:rsid w:val="009B32E6"/>
    <w:rsid w:val="009B4F1A"/>
    <w:rsid w:val="009B512D"/>
    <w:rsid w:val="009B555A"/>
    <w:rsid w:val="009B5A84"/>
    <w:rsid w:val="009B6D64"/>
    <w:rsid w:val="009C00A7"/>
    <w:rsid w:val="009C04E0"/>
    <w:rsid w:val="009C11DA"/>
    <w:rsid w:val="009C16C2"/>
    <w:rsid w:val="009C5DD4"/>
    <w:rsid w:val="009C72A0"/>
    <w:rsid w:val="009D0E3C"/>
    <w:rsid w:val="009D1BE1"/>
    <w:rsid w:val="009D411E"/>
    <w:rsid w:val="009D47C6"/>
    <w:rsid w:val="009D559A"/>
    <w:rsid w:val="009E0F50"/>
    <w:rsid w:val="009E24F9"/>
    <w:rsid w:val="009E2709"/>
    <w:rsid w:val="009E6291"/>
    <w:rsid w:val="009E63B7"/>
    <w:rsid w:val="009F2DEC"/>
    <w:rsid w:val="009F314D"/>
    <w:rsid w:val="009F3A41"/>
    <w:rsid w:val="009F4FAA"/>
    <w:rsid w:val="009F5514"/>
    <w:rsid w:val="009F6891"/>
    <w:rsid w:val="009F73C0"/>
    <w:rsid w:val="00A03CDA"/>
    <w:rsid w:val="00A04814"/>
    <w:rsid w:val="00A0625D"/>
    <w:rsid w:val="00A06DA3"/>
    <w:rsid w:val="00A1056D"/>
    <w:rsid w:val="00A10F99"/>
    <w:rsid w:val="00A12091"/>
    <w:rsid w:val="00A12A16"/>
    <w:rsid w:val="00A13FF8"/>
    <w:rsid w:val="00A1526A"/>
    <w:rsid w:val="00A15D8E"/>
    <w:rsid w:val="00A16161"/>
    <w:rsid w:val="00A17F90"/>
    <w:rsid w:val="00A21712"/>
    <w:rsid w:val="00A220F2"/>
    <w:rsid w:val="00A2453F"/>
    <w:rsid w:val="00A2712A"/>
    <w:rsid w:val="00A273FE"/>
    <w:rsid w:val="00A338DA"/>
    <w:rsid w:val="00A351B2"/>
    <w:rsid w:val="00A37078"/>
    <w:rsid w:val="00A40232"/>
    <w:rsid w:val="00A40552"/>
    <w:rsid w:val="00A4160B"/>
    <w:rsid w:val="00A42C20"/>
    <w:rsid w:val="00A42F8C"/>
    <w:rsid w:val="00A434BE"/>
    <w:rsid w:val="00A45B61"/>
    <w:rsid w:val="00A471D7"/>
    <w:rsid w:val="00A51F31"/>
    <w:rsid w:val="00A54AE0"/>
    <w:rsid w:val="00A562FF"/>
    <w:rsid w:val="00A60513"/>
    <w:rsid w:val="00A6056E"/>
    <w:rsid w:val="00A607ED"/>
    <w:rsid w:val="00A61EB5"/>
    <w:rsid w:val="00A65336"/>
    <w:rsid w:val="00A660C7"/>
    <w:rsid w:val="00A66FD3"/>
    <w:rsid w:val="00A67353"/>
    <w:rsid w:val="00A71515"/>
    <w:rsid w:val="00A71DEF"/>
    <w:rsid w:val="00A72784"/>
    <w:rsid w:val="00A73D44"/>
    <w:rsid w:val="00A755FD"/>
    <w:rsid w:val="00A75EE6"/>
    <w:rsid w:val="00A76282"/>
    <w:rsid w:val="00A76C6E"/>
    <w:rsid w:val="00A81D78"/>
    <w:rsid w:val="00A83175"/>
    <w:rsid w:val="00A84946"/>
    <w:rsid w:val="00A84E8E"/>
    <w:rsid w:val="00A903DE"/>
    <w:rsid w:val="00A90EFC"/>
    <w:rsid w:val="00A91657"/>
    <w:rsid w:val="00A94E49"/>
    <w:rsid w:val="00A976C4"/>
    <w:rsid w:val="00AA1B59"/>
    <w:rsid w:val="00AA2081"/>
    <w:rsid w:val="00AA208D"/>
    <w:rsid w:val="00AA2FC2"/>
    <w:rsid w:val="00AA375E"/>
    <w:rsid w:val="00AA3F76"/>
    <w:rsid w:val="00AA5457"/>
    <w:rsid w:val="00AA632A"/>
    <w:rsid w:val="00AA71C9"/>
    <w:rsid w:val="00AA738C"/>
    <w:rsid w:val="00AA75D4"/>
    <w:rsid w:val="00AA7D74"/>
    <w:rsid w:val="00AB002E"/>
    <w:rsid w:val="00AB071F"/>
    <w:rsid w:val="00AB2550"/>
    <w:rsid w:val="00AB64F9"/>
    <w:rsid w:val="00AC1E8C"/>
    <w:rsid w:val="00AC7D2D"/>
    <w:rsid w:val="00AD1563"/>
    <w:rsid w:val="00AD1962"/>
    <w:rsid w:val="00AD2D3C"/>
    <w:rsid w:val="00AD3A36"/>
    <w:rsid w:val="00AD3F3D"/>
    <w:rsid w:val="00AD57A5"/>
    <w:rsid w:val="00AD594F"/>
    <w:rsid w:val="00AD6DEA"/>
    <w:rsid w:val="00AD7D81"/>
    <w:rsid w:val="00AE361F"/>
    <w:rsid w:val="00AE7269"/>
    <w:rsid w:val="00AF009B"/>
    <w:rsid w:val="00AF5CC3"/>
    <w:rsid w:val="00B00442"/>
    <w:rsid w:val="00B008ED"/>
    <w:rsid w:val="00B03911"/>
    <w:rsid w:val="00B039EC"/>
    <w:rsid w:val="00B0741D"/>
    <w:rsid w:val="00B074D9"/>
    <w:rsid w:val="00B07623"/>
    <w:rsid w:val="00B1324F"/>
    <w:rsid w:val="00B15998"/>
    <w:rsid w:val="00B20D37"/>
    <w:rsid w:val="00B228CF"/>
    <w:rsid w:val="00B22C5C"/>
    <w:rsid w:val="00B23EB0"/>
    <w:rsid w:val="00B25982"/>
    <w:rsid w:val="00B273B6"/>
    <w:rsid w:val="00B30E6D"/>
    <w:rsid w:val="00B31F0A"/>
    <w:rsid w:val="00B3201E"/>
    <w:rsid w:val="00B32CBF"/>
    <w:rsid w:val="00B33BEB"/>
    <w:rsid w:val="00B35920"/>
    <w:rsid w:val="00B3628E"/>
    <w:rsid w:val="00B3676A"/>
    <w:rsid w:val="00B3689C"/>
    <w:rsid w:val="00B42598"/>
    <w:rsid w:val="00B42F83"/>
    <w:rsid w:val="00B4424E"/>
    <w:rsid w:val="00B44B97"/>
    <w:rsid w:val="00B45944"/>
    <w:rsid w:val="00B45FA3"/>
    <w:rsid w:val="00B50FF4"/>
    <w:rsid w:val="00B51933"/>
    <w:rsid w:val="00B55127"/>
    <w:rsid w:val="00B5584E"/>
    <w:rsid w:val="00B55984"/>
    <w:rsid w:val="00B55B20"/>
    <w:rsid w:val="00B6059C"/>
    <w:rsid w:val="00B60E87"/>
    <w:rsid w:val="00B61419"/>
    <w:rsid w:val="00B61E7E"/>
    <w:rsid w:val="00B62FE6"/>
    <w:rsid w:val="00B63EC5"/>
    <w:rsid w:val="00B6538B"/>
    <w:rsid w:val="00B659FA"/>
    <w:rsid w:val="00B668A8"/>
    <w:rsid w:val="00B71E1B"/>
    <w:rsid w:val="00B72603"/>
    <w:rsid w:val="00B72907"/>
    <w:rsid w:val="00B7578E"/>
    <w:rsid w:val="00B75929"/>
    <w:rsid w:val="00B75A6B"/>
    <w:rsid w:val="00B76659"/>
    <w:rsid w:val="00B77FDD"/>
    <w:rsid w:val="00B81E51"/>
    <w:rsid w:val="00B82AF0"/>
    <w:rsid w:val="00B83D69"/>
    <w:rsid w:val="00B83D74"/>
    <w:rsid w:val="00B857CB"/>
    <w:rsid w:val="00B86DE7"/>
    <w:rsid w:val="00B908AE"/>
    <w:rsid w:val="00B908E6"/>
    <w:rsid w:val="00B92ABB"/>
    <w:rsid w:val="00B93B74"/>
    <w:rsid w:val="00B9682B"/>
    <w:rsid w:val="00BA2865"/>
    <w:rsid w:val="00BA65A6"/>
    <w:rsid w:val="00BA7CA2"/>
    <w:rsid w:val="00BB08E5"/>
    <w:rsid w:val="00BB0C93"/>
    <w:rsid w:val="00BB1C4D"/>
    <w:rsid w:val="00BB24D7"/>
    <w:rsid w:val="00BB5735"/>
    <w:rsid w:val="00BB5D28"/>
    <w:rsid w:val="00BB666D"/>
    <w:rsid w:val="00BC007E"/>
    <w:rsid w:val="00BC0944"/>
    <w:rsid w:val="00BC48E4"/>
    <w:rsid w:val="00BC4B53"/>
    <w:rsid w:val="00BC557A"/>
    <w:rsid w:val="00BC5C77"/>
    <w:rsid w:val="00BC5DD9"/>
    <w:rsid w:val="00BD050C"/>
    <w:rsid w:val="00BD154C"/>
    <w:rsid w:val="00BD1F6D"/>
    <w:rsid w:val="00BD258B"/>
    <w:rsid w:val="00BD3C84"/>
    <w:rsid w:val="00BD718B"/>
    <w:rsid w:val="00BD73A4"/>
    <w:rsid w:val="00BE0781"/>
    <w:rsid w:val="00BE716E"/>
    <w:rsid w:val="00BE71F0"/>
    <w:rsid w:val="00BF24A7"/>
    <w:rsid w:val="00BF2F8A"/>
    <w:rsid w:val="00BF3BE7"/>
    <w:rsid w:val="00C035E4"/>
    <w:rsid w:val="00C044AD"/>
    <w:rsid w:val="00C07EB1"/>
    <w:rsid w:val="00C11438"/>
    <w:rsid w:val="00C17678"/>
    <w:rsid w:val="00C17B54"/>
    <w:rsid w:val="00C207A4"/>
    <w:rsid w:val="00C21AFE"/>
    <w:rsid w:val="00C22991"/>
    <w:rsid w:val="00C23538"/>
    <w:rsid w:val="00C23ECC"/>
    <w:rsid w:val="00C23F36"/>
    <w:rsid w:val="00C2556D"/>
    <w:rsid w:val="00C25909"/>
    <w:rsid w:val="00C2698F"/>
    <w:rsid w:val="00C26AEF"/>
    <w:rsid w:val="00C27A45"/>
    <w:rsid w:val="00C27C69"/>
    <w:rsid w:val="00C31851"/>
    <w:rsid w:val="00C338ED"/>
    <w:rsid w:val="00C36575"/>
    <w:rsid w:val="00C36B19"/>
    <w:rsid w:val="00C37EFF"/>
    <w:rsid w:val="00C40112"/>
    <w:rsid w:val="00C4070B"/>
    <w:rsid w:val="00C42A01"/>
    <w:rsid w:val="00C42AAF"/>
    <w:rsid w:val="00C435C5"/>
    <w:rsid w:val="00C43639"/>
    <w:rsid w:val="00C44814"/>
    <w:rsid w:val="00C457CB"/>
    <w:rsid w:val="00C45A77"/>
    <w:rsid w:val="00C4747B"/>
    <w:rsid w:val="00C47FF0"/>
    <w:rsid w:val="00C561A7"/>
    <w:rsid w:val="00C60099"/>
    <w:rsid w:val="00C61197"/>
    <w:rsid w:val="00C61563"/>
    <w:rsid w:val="00C63629"/>
    <w:rsid w:val="00C651E9"/>
    <w:rsid w:val="00C66C72"/>
    <w:rsid w:val="00C71A77"/>
    <w:rsid w:val="00C73369"/>
    <w:rsid w:val="00C75DB5"/>
    <w:rsid w:val="00C76B7C"/>
    <w:rsid w:val="00C77425"/>
    <w:rsid w:val="00C77BBD"/>
    <w:rsid w:val="00C82C91"/>
    <w:rsid w:val="00C83FA6"/>
    <w:rsid w:val="00C852F4"/>
    <w:rsid w:val="00C879B8"/>
    <w:rsid w:val="00C9111F"/>
    <w:rsid w:val="00C91CEF"/>
    <w:rsid w:val="00C920B0"/>
    <w:rsid w:val="00C92388"/>
    <w:rsid w:val="00C92A41"/>
    <w:rsid w:val="00C946E4"/>
    <w:rsid w:val="00C9526B"/>
    <w:rsid w:val="00CA0969"/>
    <w:rsid w:val="00CA153D"/>
    <w:rsid w:val="00CA273F"/>
    <w:rsid w:val="00CA3105"/>
    <w:rsid w:val="00CA7EE4"/>
    <w:rsid w:val="00CB0CB7"/>
    <w:rsid w:val="00CB2443"/>
    <w:rsid w:val="00CB4857"/>
    <w:rsid w:val="00CB54A0"/>
    <w:rsid w:val="00CB5BC7"/>
    <w:rsid w:val="00CB74A6"/>
    <w:rsid w:val="00CC392A"/>
    <w:rsid w:val="00CC471F"/>
    <w:rsid w:val="00CC4D22"/>
    <w:rsid w:val="00CC6001"/>
    <w:rsid w:val="00CC6D84"/>
    <w:rsid w:val="00CD1271"/>
    <w:rsid w:val="00CD2EC4"/>
    <w:rsid w:val="00CD6355"/>
    <w:rsid w:val="00CD6DDA"/>
    <w:rsid w:val="00CE037F"/>
    <w:rsid w:val="00CE0628"/>
    <w:rsid w:val="00CE54FD"/>
    <w:rsid w:val="00CE5943"/>
    <w:rsid w:val="00CE6B18"/>
    <w:rsid w:val="00CF0233"/>
    <w:rsid w:val="00CF2E12"/>
    <w:rsid w:val="00CF3E7D"/>
    <w:rsid w:val="00CF4638"/>
    <w:rsid w:val="00CF6D75"/>
    <w:rsid w:val="00D010C8"/>
    <w:rsid w:val="00D03464"/>
    <w:rsid w:val="00D03CF0"/>
    <w:rsid w:val="00D04D23"/>
    <w:rsid w:val="00D04DB2"/>
    <w:rsid w:val="00D06D7B"/>
    <w:rsid w:val="00D1410A"/>
    <w:rsid w:val="00D142D1"/>
    <w:rsid w:val="00D1623B"/>
    <w:rsid w:val="00D20493"/>
    <w:rsid w:val="00D20702"/>
    <w:rsid w:val="00D238A6"/>
    <w:rsid w:val="00D2475F"/>
    <w:rsid w:val="00D24A8E"/>
    <w:rsid w:val="00D26B15"/>
    <w:rsid w:val="00D279B9"/>
    <w:rsid w:val="00D30179"/>
    <w:rsid w:val="00D347A2"/>
    <w:rsid w:val="00D35DF9"/>
    <w:rsid w:val="00D36C48"/>
    <w:rsid w:val="00D378C2"/>
    <w:rsid w:val="00D400BD"/>
    <w:rsid w:val="00D42593"/>
    <w:rsid w:val="00D43347"/>
    <w:rsid w:val="00D46474"/>
    <w:rsid w:val="00D50990"/>
    <w:rsid w:val="00D52231"/>
    <w:rsid w:val="00D5367A"/>
    <w:rsid w:val="00D542B0"/>
    <w:rsid w:val="00D60A1B"/>
    <w:rsid w:val="00D62149"/>
    <w:rsid w:val="00D71F31"/>
    <w:rsid w:val="00D72178"/>
    <w:rsid w:val="00D73113"/>
    <w:rsid w:val="00D76341"/>
    <w:rsid w:val="00D817E0"/>
    <w:rsid w:val="00D82F93"/>
    <w:rsid w:val="00D83387"/>
    <w:rsid w:val="00D8359F"/>
    <w:rsid w:val="00D855BD"/>
    <w:rsid w:val="00D85BD7"/>
    <w:rsid w:val="00D9169D"/>
    <w:rsid w:val="00D91960"/>
    <w:rsid w:val="00D92665"/>
    <w:rsid w:val="00D92666"/>
    <w:rsid w:val="00D92DB4"/>
    <w:rsid w:val="00D930EC"/>
    <w:rsid w:val="00D94439"/>
    <w:rsid w:val="00D95F7B"/>
    <w:rsid w:val="00D964B6"/>
    <w:rsid w:val="00DA4355"/>
    <w:rsid w:val="00DA4391"/>
    <w:rsid w:val="00DA4B76"/>
    <w:rsid w:val="00DA6461"/>
    <w:rsid w:val="00DA6F10"/>
    <w:rsid w:val="00DA7A75"/>
    <w:rsid w:val="00DB224B"/>
    <w:rsid w:val="00DB22E7"/>
    <w:rsid w:val="00DB45F8"/>
    <w:rsid w:val="00DB49EE"/>
    <w:rsid w:val="00DB51DD"/>
    <w:rsid w:val="00DC1388"/>
    <w:rsid w:val="00DC5229"/>
    <w:rsid w:val="00DC6D4C"/>
    <w:rsid w:val="00DC7BD2"/>
    <w:rsid w:val="00DD0C75"/>
    <w:rsid w:val="00DD1596"/>
    <w:rsid w:val="00DD1B1F"/>
    <w:rsid w:val="00DD225F"/>
    <w:rsid w:val="00DD2A20"/>
    <w:rsid w:val="00DD3931"/>
    <w:rsid w:val="00DD3960"/>
    <w:rsid w:val="00DD4DFC"/>
    <w:rsid w:val="00DD5403"/>
    <w:rsid w:val="00DE1172"/>
    <w:rsid w:val="00DE4025"/>
    <w:rsid w:val="00DE5F91"/>
    <w:rsid w:val="00DE6F84"/>
    <w:rsid w:val="00DE6FD4"/>
    <w:rsid w:val="00DF07B2"/>
    <w:rsid w:val="00DF168B"/>
    <w:rsid w:val="00DF48B8"/>
    <w:rsid w:val="00DF5578"/>
    <w:rsid w:val="00E001FA"/>
    <w:rsid w:val="00E01276"/>
    <w:rsid w:val="00E030F9"/>
    <w:rsid w:val="00E041FF"/>
    <w:rsid w:val="00E04708"/>
    <w:rsid w:val="00E04F1C"/>
    <w:rsid w:val="00E05081"/>
    <w:rsid w:val="00E10164"/>
    <w:rsid w:val="00E112C6"/>
    <w:rsid w:val="00E13D2A"/>
    <w:rsid w:val="00E14D97"/>
    <w:rsid w:val="00E171F6"/>
    <w:rsid w:val="00E2042A"/>
    <w:rsid w:val="00E22433"/>
    <w:rsid w:val="00E2275D"/>
    <w:rsid w:val="00E26A01"/>
    <w:rsid w:val="00E27999"/>
    <w:rsid w:val="00E31770"/>
    <w:rsid w:val="00E31ADF"/>
    <w:rsid w:val="00E332C4"/>
    <w:rsid w:val="00E33EA9"/>
    <w:rsid w:val="00E33FB3"/>
    <w:rsid w:val="00E37554"/>
    <w:rsid w:val="00E433B9"/>
    <w:rsid w:val="00E440C7"/>
    <w:rsid w:val="00E44F50"/>
    <w:rsid w:val="00E44F7F"/>
    <w:rsid w:val="00E45F4D"/>
    <w:rsid w:val="00E4628D"/>
    <w:rsid w:val="00E47F40"/>
    <w:rsid w:val="00E52B12"/>
    <w:rsid w:val="00E564D9"/>
    <w:rsid w:val="00E56F95"/>
    <w:rsid w:val="00E577A2"/>
    <w:rsid w:val="00E62724"/>
    <w:rsid w:val="00E634BE"/>
    <w:rsid w:val="00E63A8D"/>
    <w:rsid w:val="00E64359"/>
    <w:rsid w:val="00E65DD7"/>
    <w:rsid w:val="00E71EF8"/>
    <w:rsid w:val="00E72D22"/>
    <w:rsid w:val="00E74029"/>
    <w:rsid w:val="00E74381"/>
    <w:rsid w:val="00E750CB"/>
    <w:rsid w:val="00E83486"/>
    <w:rsid w:val="00E83D42"/>
    <w:rsid w:val="00E83EB9"/>
    <w:rsid w:val="00E85977"/>
    <w:rsid w:val="00E85BF5"/>
    <w:rsid w:val="00E86E8E"/>
    <w:rsid w:val="00E870F2"/>
    <w:rsid w:val="00E90563"/>
    <w:rsid w:val="00E91597"/>
    <w:rsid w:val="00E92B4A"/>
    <w:rsid w:val="00E949EA"/>
    <w:rsid w:val="00E9653F"/>
    <w:rsid w:val="00E97EB9"/>
    <w:rsid w:val="00EA4344"/>
    <w:rsid w:val="00EA4980"/>
    <w:rsid w:val="00EB06FD"/>
    <w:rsid w:val="00EB0CD7"/>
    <w:rsid w:val="00EB49A2"/>
    <w:rsid w:val="00EC1AD2"/>
    <w:rsid w:val="00EC5198"/>
    <w:rsid w:val="00EC5F94"/>
    <w:rsid w:val="00ED1BE9"/>
    <w:rsid w:val="00ED596E"/>
    <w:rsid w:val="00ED5973"/>
    <w:rsid w:val="00ED5ADE"/>
    <w:rsid w:val="00ED5B2E"/>
    <w:rsid w:val="00ED67BA"/>
    <w:rsid w:val="00ED6C7B"/>
    <w:rsid w:val="00ED6CB2"/>
    <w:rsid w:val="00EE0ED4"/>
    <w:rsid w:val="00EE2AB6"/>
    <w:rsid w:val="00EE4F7C"/>
    <w:rsid w:val="00EE5172"/>
    <w:rsid w:val="00EE517D"/>
    <w:rsid w:val="00EE7E10"/>
    <w:rsid w:val="00EF15DA"/>
    <w:rsid w:val="00EF1619"/>
    <w:rsid w:val="00EF2E28"/>
    <w:rsid w:val="00EF6F16"/>
    <w:rsid w:val="00F00BC8"/>
    <w:rsid w:val="00F02499"/>
    <w:rsid w:val="00F04634"/>
    <w:rsid w:val="00F05F21"/>
    <w:rsid w:val="00F06858"/>
    <w:rsid w:val="00F10213"/>
    <w:rsid w:val="00F125B3"/>
    <w:rsid w:val="00F153D7"/>
    <w:rsid w:val="00F1599D"/>
    <w:rsid w:val="00F1604E"/>
    <w:rsid w:val="00F1661A"/>
    <w:rsid w:val="00F22A70"/>
    <w:rsid w:val="00F247FC"/>
    <w:rsid w:val="00F25606"/>
    <w:rsid w:val="00F25E47"/>
    <w:rsid w:val="00F25ED4"/>
    <w:rsid w:val="00F262AC"/>
    <w:rsid w:val="00F26C2B"/>
    <w:rsid w:val="00F26EAA"/>
    <w:rsid w:val="00F275F3"/>
    <w:rsid w:val="00F31587"/>
    <w:rsid w:val="00F34927"/>
    <w:rsid w:val="00F3575E"/>
    <w:rsid w:val="00F374A4"/>
    <w:rsid w:val="00F40967"/>
    <w:rsid w:val="00F42521"/>
    <w:rsid w:val="00F431C1"/>
    <w:rsid w:val="00F447BF"/>
    <w:rsid w:val="00F522C7"/>
    <w:rsid w:val="00F5406E"/>
    <w:rsid w:val="00F57224"/>
    <w:rsid w:val="00F574DE"/>
    <w:rsid w:val="00F5771C"/>
    <w:rsid w:val="00F5788B"/>
    <w:rsid w:val="00F60B57"/>
    <w:rsid w:val="00F61D78"/>
    <w:rsid w:val="00F62D46"/>
    <w:rsid w:val="00F66C3B"/>
    <w:rsid w:val="00F71107"/>
    <w:rsid w:val="00F71BFA"/>
    <w:rsid w:val="00F71F65"/>
    <w:rsid w:val="00F74D10"/>
    <w:rsid w:val="00F75017"/>
    <w:rsid w:val="00F8052D"/>
    <w:rsid w:val="00F811FB"/>
    <w:rsid w:val="00F82245"/>
    <w:rsid w:val="00F83E6B"/>
    <w:rsid w:val="00F84331"/>
    <w:rsid w:val="00F84893"/>
    <w:rsid w:val="00F84D0D"/>
    <w:rsid w:val="00F865A1"/>
    <w:rsid w:val="00F87630"/>
    <w:rsid w:val="00F87989"/>
    <w:rsid w:val="00F964AC"/>
    <w:rsid w:val="00F9729E"/>
    <w:rsid w:val="00FA043F"/>
    <w:rsid w:val="00FA0597"/>
    <w:rsid w:val="00FA5C04"/>
    <w:rsid w:val="00FA7DEE"/>
    <w:rsid w:val="00FB00D8"/>
    <w:rsid w:val="00FB6674"/>
    <w:rsid w:val="00FC0BA4"/>
    <w:rsid w:val="00FC11CC"/>
    <w:rsid w:val="00FC2644"/>
    <w:rsid w:val="00FC3ABD"/>
    <w:rsid w:val="00FC409A"/>
    <w:rsid w:val="00FC5F10"/>
    <w:rsid w:val="00FC77AA"/>
    <w:rsid w:val="00FD29F9"/>
    <w:rsid w:val="00FD406C"/>
    <w:rsid w:val="00FD74DF"/>
    <w:rsid w:val="00FE20F6"/>
    <w:rsid w:val="00FE2443"/>
    <w:rsid w:val="00FE2976"/>
    <w:rsid w:val="00FF02C1"/>
    <w:rsid w:val="00FF090A"/>
    <w:rsid w:val="00FF2CBF"/>
    <w:rsid w:val="00FF5E31"/>
    <w:rsid w:val="00FF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2"/>
    <w:rPr>
      <w:sz w:val="26"/>
      <w:szCs w:val="28"/>
    </w:rPr>
  </w:style>
  <w:style w:type="paragraph" w:styleId="1">
    <w:name w:val="heading 1"/>
    <w:basedOn w:val="a"/>
    <w:next w:val="a"/>
    <w:link w:val="10"/>
    <w:qFormat/>
    <w:rsid w:val="00386B22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6B2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D144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6B22"/>
    <w:pPr>
      <w:ind w:left="705"/>
      <w:jc w:val="both"/>
    </w:pPr>
  </w:style>
  <w:style w:type="paragraph" w:styleId="21">
    <w:name w:val="Body Text Indent 2"/>
    <w:basedOn w:val="a"/>
    <w:rsid w:val="00386B22"/>
    <w:pPr>
      <w:ind w:firstLine="705"/>
      <w:jc w:val="both"/>
    </w:pPr>
  </w:style>
  <w:style w:type="paragraph" w:styleId="a4">
    <w:name w:val="Body Text"/>
    <w:basedOn w:val="a"/>
    <w:link w:val="a5"/>
    <w:rsid w:val="00386B22"/>
    <w:pPr>
      <w:tabs>
        <w:tab w:val="left" w:pos="1260"/>
      </w:tabs>
      <w:jc w:val="both"/>
    </w:pPr>
  </w:style>
  <w:style w:type="paragraph" w:styleId="30">
    <w:name w:val="Body Text Indent 3"/>
    <w:basedOn w:val="a"/>
    <w:rsid w:val="00386B22"/>
    <w:pPr>
      <w:spacing w:line="360" w:lineRule="auto"/>
      <w:ind w:firstLine="709"/>
      <w:jc w:val="both"/>
    </w:pPr>
    <w:rPr>
      <w:szCs w:val="26"/>
    </w:rPr>
  </w:style>
  <w:style w:type="paragraph" w:styleId="22">
    <w:name w:val="Body Text 2"/>
    <w:basedOn w:val="a"/>
    <w:link w:val="23"/>
    <w:rsid w:val="00386B22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86B22"/>
    <w:pPr>
      <w:jc w:val="center"/>
    </w:pPr>
    <w:rPr>
      <w:sz w:val="28"/>
      <w:szCs w:val="20"/>
    </w:rPr>
  </w:style>
  <w:style w:type="paragraph" w:styleId="a8">
    <w:name w:val="Subtitle"/>
    <w:basedOn w:val="a"/>
    <w:link w:val="a9"/>
    <w:qFormat/>
    <w:rsid w:val="00386B22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386B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6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rsid w:val="000E0B5B"/>
    <w:pPr>
      <w:spacing w:after="120"/>
    </w:pPr>
    <w:rPr>
      <w:sz w:val="16"/>
      <w:szCs w:val="16"/>
    </w:rPr>
  </w:style>
  <w:style w:type="paragraph" w:styleId="aa">
    <w:name w:val="footer"/>
    <w:basedOn w:val="a"/>
    <w:rsid w:val="000E0B5B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character" w:styleId="ab">
    <w:name w:val="Hyperlink"/>
    <w:rsid w:val="000E0B5B"/>
    <w:rPr>
      <w:color w:val="0000FF"/>
      <w:u w:val="single"/>
    </w:rPr>
  </w:style>
  <w:style w:type="table" w:styleId="ac">
    <w:name w:val="Table Grid"/>
    <w:basedOn w:val="a1"/>
    <w:rsid w:val="00B55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8338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8338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41741"/>
    <w:rPr>
      <w:sz w:val="26"/>
      <w:szCs w:val="28"/>
    </w:rPr>
  </w:style>
  <w:style w:type="paragraph" w:styleId="af">
    <w:name w:val="Plain Text"/>
    <w:basedOn w:val="a"/>
    <w:rsid w:val="001704F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locked/>
    <w:rsid w:val="005619B6"/>
    <w:rPr>
      <w:sz w:val="26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5619B6"/>
    <w:rPr>
      <w:b/>
      <w:bCs/>
      <w:sz w:val="24"/>
      <w:szCs w:val="24"/>
      <w:lang w:val="ru-RU" w:eastAsia="ru-RU" w:bidi="ar-SA"/>
    </w:rPr>
  </w:style>
  <w:style w:type="paragraph" w:styleId="af0">
    <w:name w:val="header"/>
    <w:basedOn w:val="a"/>
    <w:rsid w:val="00735C7A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6"/>
    <w:rsid w:val="00B55127"/>
    <w:rPr>
      <w:sz w:val="28"/>
    </w:rPr>
  </w:style>
  <w:style w:type="character" w:customStyle="1" w:styleId="a9">
    <w:name w:val="Подзаголовок Знак"/>
    <w:link w:val="a8"/>
    <w:rsid w:val="00B55127"/>
    <w:rPr>
      <w:b/>
      <w:sz w:val="28"/>
    </w:rPr>
  </w:style>
  <w:style w:type="character" w:customStyle="1" w:styleId="20">
    <w:name w:val="Заголовок 2 Знак"/>
    <w:link w:val="2"/>
    <w:rsid w:val="00771683"/>
    <w:rPr>
      <w:b/>
      <w:sz w:val="26"/>
      <w:szCs w:val="28"/>
    </w:rPr>
  </w:style>
  <w:style w:type="paragraph" w:customStyle="1" w:styleId="ConsPlusNormal">
    <w:name w:val="ConsPlusNormal"/>
    <w:rsid w:val="00CA31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31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AC1E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E085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A4C1C96C08179A30400C0817A41DC7ED7E6BFE8B7412A2A53136939EAFE4B4F2C0C29FE2189A99F927ED42E24D8668C25826CEL3c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6342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Анучинский ФО</Company>
  <LinksUpToDate>false</LinksUpToDate>
  <CharactersWithSpaces>7082</CharactersWithSpaces>
  <SharedDoc>false</SharedDoc>
  <HLinks>
    <vt:vector size="30" baseType="variant">
      <vt:variant>
        <vt:i4>1507416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consultantplus://offline/ref=E14DA4C1C96C08179A30400C0817A41DC7EF7A6BFA887412A2A53136939EAFE4A6F298CC94E70DCEC0A370E041LEcBI</vt:lpwstr>
      </vt:variant>
      <vt:variant>
        <vt:lpwstr/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consultantplus://offline/ref=E14DA4C1C96C08179A30400C0817A41DC7ED7E6BFE8B7412A2A53136939EAFE4B4F2C0C29FE2189A99F927ED42E24D8668C25826CEL3cCI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П. Фирсова</cp:lastModifiedBy>
  <cp:revision>2</cp:revision>
  <cp:lastPrinted>2019-09-10T07:18:00Z</cp:lastPrinted>
  <dcterms:created xsi:type="dcterms:W3CDTF">2020-04-01T04:08:00Z</dcterms:created>
  <dcterms:modified xsi:type="dcterms:W3CDTF">2020-04-01T04:08:00Z</dcterms:modified>
</cp:coreProperties>
</file>