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3F2CD" w14:textId="77777777" w:rsidR="00213980" w:rsidRDefault="00213980" w:rsidP="002139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4"/>
        </w:rPr>
      </w:pPr>
    </w:p>
    <w:p w14:paraId="488665FC" w14:textId="77777777" w:rsidR="00327FAF" w:rsidRPr="00964FD9" w:rsidRDefault="00327FAF" w:rsidP="00327F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24"/>
        </w:rPr>
        <w:drawing>
          <wp:inline distT="0" distB="0" distL="0" distR="0" wp14:anchorId="74485546" wp14:editId="15FC6262">
            <wp:extent cx="635635" cy="914400"/>
            <wp:effectExtent l="0" t="0" r="0" b="0"/>
            <wp:docPr id="1" name="Рисунок 1" descr="герб_0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герб_02_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34145" w14:textId="77777777" w:rsidR="00327FAF" w:rsidRPr="00964FD9" w:rsidRDefault="00327FAF" w:rsidP="00327FAF">
      <w:pPr>
        <w:shd w:val="clear" w:color="auto" w:fill="FFFFFF"/>
        <w:spacing w:before="227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24"/>
        </w:rPr>
      </w:pPr>
      <w:r w:rsidRPr="00964FD9"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24"/>
        </w:rPr>
        <w:t>АДМИНИСТРАЦИЯ</w:t>
      </w:r>
    </w:p>
    <w:p w14:paraId="02EBF446" w14:textId="3046C989" w:rsidR="00327FAF" w:rsidRPr="00964FD9" w:rsidRDefault="00327FAF" w:rsidP="00327F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0"/>
        </w:rPr>
      </w:pPr>
      <w:r w:rsidRPr="00964FD9">
        <w:rPr>
          <w:rFonts w:ascii="Times New Roman" w:eastAsia="Times New Roman" w:hAnsi="Times New Roman" w:cs="Times New Roman"/>
          <w:b/>
          <w:bCs/>
          <w:sz w:val="40"/>
          <w:szCs w:val="20"/>
        </w:rPr>
        <w:t xml:space="preserve"> </w:t>
      </w:r>
      <w:r w:rsidRPr="00964FD9">
        <w:rPr>
          <w:rFonts w:ascii="Times New Roman" w:eastAsia="Times New Roman" w:hAnsi="Times New Roman" w:cs="Times New Roman"/>
          <w:b/>
          <w:bCs/>
          <w:sz w:val="32"/>
          <w:szCs w:val="20"/>
        </w:rPr>
        <w:t xml:space="preserve">АНУЧИНСКОГО МУНИЦИПАЛЬНОГО </w:t>
      </w:r>
      <w:r w:rsidR="006A4BDA">
        <w:rPr>
          <w:rFonts w:ascii="Times New Roman" w:eastAsia="Times New Roman" w:hAnsi="Times New Roman" w:cs="Times New Roman"/>
          <w:b/>
          <w:bCs/>
          <w:sz w:val="32"/>
          <w:szCs w:val="20"/>
        </w:rPr>
        <w:t>ОКРУГА ПРИМОРСКОГО КРАЯ</w:t>
      </w:r>
    </w:p>
    <w:p w14:paraId="3106CCBD" w14:textId="77777777" w:rsidR="00327FAF" w:rsidRPr="00964FD9" w:rsidRDefault="00327FAF" w:rsidP="00327FAF">
      <w:pPr>
        <w:shd w:val="clear" w:color="auto" w:fill="FFFFFF"/>
        <w:tabs>
          <w:tab w:val="left" w:pos="50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</w:rPr>
      </w:pPr>
    </w:p>
    <w:p w14:paraId="6CE9480D" w14:textId="77777777" w:rsidR="00327FAF" w:rsidRPr="006A4BDA" w:rsidRDefault="00327FAF" w:rsidP="00327FAF">
      <w:pPr>
        <w:keepNext/>
        <w:shd w:val="clear" w:color="auto" w:fill="FFFFFF"/>
        <w:spacing w:line="240" w:lineRule="auto"/>
        <w:jc w:val="center"/>
        <w:outlineLvl w:val="1"/>
        <w:rPr>
          <w:rFonts w:ascii="Times New Roman" w:eastAsia="Calibri" w:hAnsi="Times New Roman" w:cs="Times New Roman"/>
          <w:color w:val="000000"/>
          <w:sz w:val="28"/>
        </w:rPr>
      </w:pPr>
      <w:r w:rsidRPr="006A4BDA">
        <w:rPr>
          <w:rFonts w:ascii="Times New Roman" w:eastAsia="Calibri" w:hAnsi="Times New Roman" w:cs="Times New Roman"/>
          <w:color w:val="000000"/>
          <w:sz w:val="28"/>
        </w:rPr>
        <w:t>П О С Т А Н О В Л Е Н И Е</w:t>
      </w:r>
    </w:p>
    <w:p w14:paraId="4C7DFFF3" w14:textId="77777777" w:rsidR="00327FAF" w:rsidRPr="00964FD9" w:rsidRDefault="00327FAF" w:rsidP="00327F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11"/>
        <w:gridCol w:w="4890"/>
        <w:gridCol w:w="561"/>
        <w:gridCol w:w="1309"/>
      </w:tblGrid>
      <w:tr w:rsidR="00327FAF" w:rsidRPr="00964FD9" w14:paraId="7AC9AF76" w14:textId="77777777" w:rsidTr="001813B2">
        <w:trPr>
          <w:cantSplit/>
          <w:jc w:val="center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18D0F668" w14:textId="6B41DF32" w:rsidR="00327FAF" w:rsidRPr="00964FD9" w:rsidRDefault="006A4BDA" w:rsidP="0032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A52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327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27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327FAF" w:rsidRPr="00964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14:paraId="2389A131" w14:textId="77777777" w:rsidR="00327FAF" w:rsidRPr="00964FD9" w:rsidRDefault="00327FAF" w:rsidP="001813B2">
            <w:pPr>
              <w:spacing w:after="0" w:line="240" w:lineRule="auto"/>
              <w:ind w:left="-6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4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Анучино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71F98B1F" w14:textId="77777777" w:rsidR="00327FAF" w:rsidRPr="00964FD9" w:rsidRDefault="00327FAF" w:rsidP="0018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4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D5B188E" w14:textId="7715C632" w:rsidR="00327FAF" w:rsidRPr="00964FD9" w:rsidRDefault="00A52B1C" w:rsidP="001813B2">
            <w:pPr>
              <w:spacing w:after="0" w:line="240" w:lineRule="auto"/>
              <w:ind w:left="-120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</w:tr>
    </w:tbl>
    <w:p w14:paraId="265D44B2" w14:textId="77777777" w:rsidR="00293516" w:rsidRDefault="00293516" w:rsidP="00293516">
      <w:pPr>
        <w:spacing w:line="360" w:lineRule="auto"/>
        <w:jc w:val="both"/>
        <w:rPr>
          <w:rFonts w:ascii="Times New Roman" w:hAnsi="Times New Roman" w:cs="Times New Roman"/>
        </w:rPr>
      </w:pPr>
    </w:p>
    <w:p w14:paraId="73E08914" w14:textId="77777777" w:rsidR="006A4BDA" w:rsidRDefault="00293516" w:rsidP="006A4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980">
        <w:rPr>
          <w:rFonts w:ascii="Times New Roman" w:hAnsi="Times New Roman" w:cs="Times New Roman"/>
          <w:b/>
          <w:sz w:val="28"/>
          <w:szCs w:val="28"/>
        </w:rPr>
        <w:t>Об утверждении Порядка о</w:t>
      </w:r>
      <w:r w:rsidR="006A4BDA">
        <w:rPr>
          <w:rFonts w:ascii="Times New Roman" w:hAnsi="Times New Roman" w:cs="Times New Roman"/>
          <w:b/>
          <w:sz w:val="28"/>
          <w:szCs w:val="28"/>
        </w:rPr>
        <w:t xml:space="preserve">существления деятельности </w:t>
      </w:r>
    </w:p>
    <w:p w14:paraId="632119D5" w14:textId="539E1D8D" w:rsidR="006A4BDA" w:rsidRPr="00213980" w:rsidRDefault="006A4BDA" w:rsidP="006A4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обращению с животными без владельцев на </w:t>
      </w:r>
    </w:p>
    <w:p w14:paraId="0E6F60D5" w14:textId="3C458F7A" w:rsidR="00293516" w:rsidRPr="00213980" w:rsidRDefault="00293516" w:rsidP="00293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980">
        <w:rPr>
          <w:rFonts w:ascii="Times New Roman" w:hAnsi="Times New Roman" w:cs="Times New Roman"/>
          <w:b/>
          <w:sz w:val="28"/>
          <w:szCs w:val="28"/>
        </w:rPr>
        <w:t xml:space="preserve">территории Анучинского муниципального </w:t>
      </w:r>
      <w:r w:rsidR="006A4BDA">
        <w:rPr>
          <w:rFonts w:ascii="Times New Roman" w:hAnsi="Times New Roman" w:cs="Times New Roman"/>
          <w:b/>
          <w:sz w:val="28"/>
          <w:szCs w:val="28"/>
        </w:rPr>
        <w:t>округа</w:t>
      </w:r>
      <w:r w:rsidR="00756E35" w:rsidRPr="00213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7FAF">
        <w:rPr>
          <w:rFonts w:ascii="Times New Roman" w:hAnsi="Times New Roman" w:cs="Times New Roman"/>
          <w:b/>
          <w:sz w:val="28"/>
          <w:szCs w:val="28"/>
        </w:rPr>
        <w:t>П</w:t>
      </w:r>
      <w:r w:rsidR="00756E35" w:rsidRPr="00213980">
        <w:rPr>
          <w:rFonts w:ascii="Times New Roman" w:hAnsi="Times New Roman" w:cs="Times New Roman"/>
          <w:b/>
          <w:sz w:val="28"/>
          <w:szCs w:val="28"/>
        </w:rPr>
        <w:t>риморского края</w:t>
      </w:r>
    </w:p>
    <w:p w14:paraId="61E28FB6" w14:textId="77777777" w:rsidR="00293516" w:rsidRPr="00213980" w:rsidRDefault="00293516" w:rsidP="002935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39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B02C22" w14:textId="77777777" w:rsidR="00293516" w:rsidRPr="00213980" w:rsidRDefault="00293516" w:rsidP="00293516">
      <w:pPr>
        <w:jc w:val="both"/>
        <w:rPr>
          <w:rFonts w:ascii="Times New Roman" w:hAnsi="Times New Roman" w:cs="Times New Roman"/>
          <w:sz w:val="28"/>
          <w:szCs w:val="28"/>
        </w:rPr>
      </w:pPr>
      <w:r w:rsidRPr="002139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99E739" w14:textId="1EFF7D6F" w:rsidR="00293516" w:rsidRPr="006A4BDA" w:rsidRDefault="00293516" w:rsidP="00213980">
      <w:pPr>
        <w:tabs>
          <w:tab w:val="left" w:pos="8041"/>
        </w:tabs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BD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56E35" w:rsidRPr="006A4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6A4BDA" w:rsidRPr="006A4BD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 w:history="1">
        <w:r w:rsidR="006A4BDA" w:rsidRPr="006A4BD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6A4BDA" w:rsidRPr="006A4BDA">
        <w:rPr>
          <w:rFonts w:ascii="Times New Roman" w:hAnsi="Times New Roman" w:cs="Times New Roman"/>
          <w:sz w:val="28"/>
          <w:szCs w:val="28"/>
        </w:rPr>
        <w:t xml:space="preserve">ом от 27 декабря 2018 года </w:t>
      </w:r>
      <w:r w:rsidR="006A4BDA">
        <w:rPr>
          <w:rFonts w:ascii="Times New Roman" w:hAnsi="Times New Roman" w:cs="Times New Roman"/>
          <w:sz w:val="28"/>
          <w:szCs w:val="28"/>
        </w:rPr>
        <w:t>№</w:t>
      </w:r>
      <w:r w:rsidR="006A4BDA" w:rsidRPr="006A4BDA">
        <w:rPr>
          <w:rFonts w:ascii="Times New Roman" w:hAnsi="Times New Roman" w:cs="Times New Roman"/>
          <w:sz w:val="28"/>
          <w:szCs w:val="28"/>
        </w:rPr>
        <w:t xml:space="preserve"> 498-ФЗ </w:t>
      </w:r>
      <w:r w:rsidR="006A4BDA">
        <w:rPr>
          <w:rFonts w:ascii="Times New Roman" w:hAnsi="Times New Roman" w:cs="Times New Roman"/>
          <w:sz w:val="28"/>
          <w:szCs w:val="28"/>
        </w:rPr>
        <w:t>«</w:t>
      </w:r>
      <w:r w:rsidR="006A4BDA" w:rsidRPr="006A4BDA">
        <w:rPr>
          <w:rFonts w:ascii="Times New Roman" w:hAnsi="Times New Roman" w:cs="Times New Roman"/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="006A4BDA">
        <w:rPr>
          <w:rFonts w:ascii="Times New Roman" w:hAnsi="Times New Roman" w:cs="Times New Roman"/>
          <w:sz w:val="28"/>
          <w:szCs w:val="28"/>
        </w:rPr>
        <w:t>»</w:t>
      </w:r>
      <w:r w:rsidR="00756E35" w:rsidRPr="006A4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A4BD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A4BDA" w:rsidRPr="006A4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остановлением Правительства </w:t>
      </w:r>
      <w:r w:rsidRPr="006A4BDA">
        <w:rPr>
          <w:rFonts w:ascii="Times New Roman" w:hAnsi="Times New Roman" w:cs="Times New Roman"/>
          <w:sz w:val="28"/>
          <w:szCs w:val="28"/>
        </w:rPr>
        <w:t xml:space="preserve">Приморского края от </w:t>
      </w:r>
      <w:r w:rsidR="006A4BDA" w:rsidRPr="006A4BDA">
        <w:rPr>
          <w:rFonts w:ascii="Times New Roman" w:hAnsi="Times New Roman" w:cs="Times New Roman"/>
          <w:sz w:val="28"/>
          <w:szCs w:val="28"/>
        </w:rPr>
        <w:t>30</w:t>
      </w:r>
      <w:r w:rsidRPr="006A4BDA">
        <w:rPr>
          <w:rFonts w:ascii="Times New Roman" w:hAnsi="Times New Roman" w:cs="Times New Roman"/>
          <w:sz w:val="28"/>
          <w:szCs w:val="28"/>
        </w:rPr>
        <w:t xml:space="preserve"> </w:t>
      </w:r>
      <w:r w:rsidR="006A4BDA" w:rsidRPr="006A4BDA">
        <w:rPr>
          <w:rFonts w:ascii="Times New Roman" w:hAnsi="Times New Roman" w:cs="Times New Roman"/>
          <w:sz w:val="28"/>
          <w:szCs w:val="28"/>
        </w:rPr>
        <w:t>января</w:t>
      </w:r>
      <w:r w:rsidRPr="006A4BDA">
        <w:rPr>
          <w:rFonts w:ascii="Times New Roman" w:hAnsi="Times New Roman" w:cs="Times New Roman"/>
          <w:sz w:val="28"/>
          <w:szCs w:val="28"/>
        </w:rPr>
        <w:t xml:space="preserve"> 20</w:t>
      </w:r>
      <w:r w:rsidR="006A4BDA" w:rsidRPr="006A4BDA">
        <w:rPr>
          <w:rFonts w:ascii="Times New Roman" w:hAnsi="Times New Roman" w:cs="Times New Roman"/>
          <w:sz w:val="28"/>
          <w:szCs w:val="28"/>
        </w:rPr>
        <w:t>20</w:t>
      </w:r>
      <w:r w:rsidRPr="006A4BD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A4BDA" w:rsidRPr="006A4BDA">
        <w:rPr>
          <w:rFonts w:ascii="Times New Roman" w:hAnsi="Times New Roman" w:cs="Times New Roman"/>
          <w:sz w:val="28"/>
          <w:szCs w:val="28"/>
        </w:rPr>
        <w:t>62-пп</w:t>
      </w:r>
      <w:r w:rsidRPr="006A4BDA">
        <w:rPr>
          <w:rFonts w:ascii="Times New Roman" w:hAnsi="Times New Roman" w:cs="Times New Roman"/>
          <w:sz w:val="28"/>
          <w:szCs w:val="28"/>
        </w:rPr>
        <w:t xml:space="preserve"> </w:t>
      </w:r>
      <w:r w:rsidR="006A4BDA" w:rsidRPr="006A4BDA">
        <w:rPr>
          <w:rFonts w:ascii="Times New Roman" w:hAnsi="Times New Roman" w:cs="Times New Roman"/>
          <w:sz w:val="28"/>
          <w:szCs w:val="28"/>
        </w:rPr>
        <w:t>«</w:t>
      </w:r>
      <w:r w:rsidRPr="006A4BD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A4BDA" w:rsidRPr="006A4BDA">
        <w:rPr>
          <w:rFonts w:ascii="Times New Roman" w:eastAsia="Times New Roman" w:hAnsi="Times New Roman" w:cs="Times New Roman"/>
          <w:sz w:val="28"/>
          <w:szCs w:val="28"/>
        </w:rPr>
        <w:t>б утверждении порядка осуществления деятельности по обращению с животными без владельцев в Приморском крае»</w:t>
      </w:r>
      <w:r w:rsidR="006A4BD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A4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4BDA">
        <w:rPr>
          <w:rFonts w:ascii="Times New Roman" w:hAnsi="Times New Roman" w:cs="Times New Roman"/>
          <w:sz w:val="28"/>
          <w:szCs w:val="28"/>
        </w:rPr>
        <w:t xml:space="preserve">Уставом Анучинского муниципального </w:t>
      </w:r>
      <w:r w:rsidR="006A4BDA">
        <w:rPr>
          <w:rFonts w:ascii="Times New Roman" w:hAnsi="Times New Roman" w:cs="Times New Roman"/>
          <w:sz w:val="28"/>
          <w:szCs w:val="28"/>
        </w:rPr>
        <w:t>округа Приморского края</w:t>
      </w:r>
      <w:r w:rsidRPr="006A4BDA">
        <w:rPr>
          <w:rFonts w:ascii="Times New Roman" w:hAnsi="Times New Roman" w:cs="Times New Roman"/>
          <w:sz w:val="28"/>
          <w:szCs w:val="28"/>
        </w:rPr>
        <w:t xml:space="preserve">, администрация Анучинского муниципального </w:t>
      </w:r>
      <w:r w:rsidR="006A4BDA">
        <w:rPr>
          <w:rFonts w:ascii="Times New Roman" w:hAnsi="Times New Roman" w:cs="Times New Roman"/>
          <w:sz w:val="28"/>
          <w:szCs w:val="28"/>
        </w:rPr>
        <w:t>округа</w:t>
      </w:r>
      <w:r w:rsidRPr="006A4BDA">
        <w:rPr>
          <w:rFonts w:ascii="Times New Roman" w:hAnsi="Times New Roman" w:cs="Times New Roman"/>
          <w:sz w:val="28"/>
          <w:szCs w:val="28"/>
        </w:rPr>
        <w:t xml:space="preserve"> </w:t>
      </w:r>
      <w:r w:rsidR="00E97DEE">
        <w:rPr>
          <w:rFonts w:ascii="Times New Roman" w:hAnsi="Times New Roman" w:cs="Times New Roman"/>
          <w:sz w:val="28"/>
          <w:szCs w:val="28"/>
        </w:rPr>
        <w:t>Приморского края</w:t>
      </w:r>
    </w:p>
    <w:p w14:paraId="6B484B7F" w14:textId="77777777" w:rsidR="00293516" w:rsidRPr="00213980" w:rsidRDefault="00293516" w:rsidP="00213980">
      <w:pPr>
        <w:rPr>
          <w:sz w:val="28"/>
          <w:szCs w:val="28"/>
        </w:rPr>
      </w:pPr>
      <w:r w:rsidRPr="00213980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136B970" w14:textId="3E469104" w:rsidR="006A4BDA" w:rsidRPr="006A4BDA" w:rsidRDefault="00023CE8" w:rsidP="006A4B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BDA">
        <w:rPr>
          <w:rFonts w:ascii="Times New Roman" w:hAnsi="Times New Roman" w:cs="Times New Roman"/>
          <w:sz w:val="28"/>
          <w:szCs w:val="28"/>
        </w:rPr>
        <w:t xml:space="preserve">     </w:t>
      </w:r>
      <w:r w:rsidR="00293516" w:rsidRPr="006A4BDA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</w:t>
      </w:r>
      <w:r w:rsidR="006A4BDA" w:rsidRPr="006A4BDA">
        <w:rPr>
          <w:rFonts w:ascii="Times New Roman" w:hAnsi="Times New Roman" w:cs="Times New Roman"/>
          <w:sz w:val="28"/>
          <w:szCs w:val="28"/>
        </w:rPr>
        <w:t>осуществления деятельности</w:t>
      </w:r>
      <w:r w:rsidR="006A4BDA">
        <w:rPr>
          <w:rFonts w:ascii="Times New Roman" w:hAnsi="Times New Roman" w:cs="Times New Roman"/>
          <w:sz w:val="28"/>
          <w:szCs w:val="28"/>
        </w:rPr>
        <w:t xml:space="preserve"> </w:t>
      </w:r>
      <w:r w:rsidR="006A4BDA" w:rsidRPr="006A4BDA">
        <w:rPr>
          <w:rFonts w:ascii="Times New Roman" w:hAnsi="Times New Roman" w:cs="Times New Roman"/>
          <w:sz w:val="28"/>
          <w:szCs w:val="28"/>
        </w:rPr>
        <w:t>по обращению с животными без владельцев на территории Анучинского муниципального округа Приморского края</w:t>
      </w:r>
      <w:r w:rsidR="006A4BDA">
        <w:rPr>
          <w:rFonts w:ascii="Times New Roman" w:hAnsi="Times New Roman" w:cs="Times New Roman"/>
          <w:sz w:val="28"/>
          <w:szCs w:val="28"/>
        </w:rPr>
        <w:t>.</w:t>
      </w:r>
    </w:p>
    <w:p w14:paraId="2B88D595" w14:textId="210EE8E7" w:rsidR="006A4BDA" w:rsidRPr="00EF3358" w:rsidRDefault="00293516" w:rsidP="006A4BDA">
      <w:pPr>
        <w:pStyle w:val="a5"/>
        <w:tabs>
          <w:tab w:val="left" w:pos="0"/>
          <w:tab w:val="left" w:pos="709"/>
        </w:tabs>
        <w:spacing w:beforeAutospacing="0" w:after="0" w:line="360" w:lineRule="auto"/>
        <w:ind w:firstLine="426"/>
        <w:jc w:val="both"/>
        <w:rPr>
          <w:color w:val="000000"/>
          <w:sz w:val="28"/>
          <w:szCs w:val="28"/>
        </w:rPr>
      </w:pPr>
      <w:r w:rsidRPr="00213980">
        <w:rPr>
          <w:sz w:val="28"/>
          <w:szCs w:val="28"/>
        </w:rPr>
        <w:t xml:space="preserve">2. </w:t>
      </w:r>
      <w:r w:rsidR="006A4BDA" w:rsidRPr="00EF3358">
        <w:rPr>
          <w:sz w:val="28"/>
          <w:szCs w:val="28"/>
        </w:rPr>
        <w:t>Общему отделу администрации</w:t>
      </w:r>
      <w:r w:rsidR="006A4BDA">
        <w:rPr>
          <w:sz w:val="28"/>
          <w:szCs w:val="28"/>
        </w:rPr>
        <w:t xml:space="preserve"> Анучинского муниципального округа</w:t>
      </w:r>
      <w:r w:rsidR="006A4BDA" w:rsidRPr="00EF3358">
        <w:rPr>
          <w:sz w:val="28"/>
          <w:szCs w:val="28"/>
        </w:rPr>
        <w:t xml:space="preserve"> (Бурдейной) опубликовать постановление в средствах массовой информации и разместить в информационно-телекоммуникационной сети Интернет на </w:t>
      </w:r>
      <w:r w:rsidR="006A4BDA" w:rsidRPr="00EF3358">
        <w:rPr>
          <w:sz w:val="28"/>
          <w:szCs w:val="28"/>
        </w:rPr>
        <w:lastRenderedPageBreak/>
        <w:t xml:space="preserve">официальном сайте администрации Анучинского муниципального </w:t>
      </w:r>
      <w:r w:rsidR="006A4BDA">
        <w:rPr>
          <w:sz w:val="28"/>
          <w:szCs w:val="28"/>
        </w:rPr>
        <w:t>округа Приморского края</w:t>
      </w:r>
      <w:r w:rsidR="006A4BDA" w:rsidRPr="00EF3358">
        <w:rPr>
          <w:sz w:val="28"/>
          <w:szCs w:val="28"/>
        </w:rPr>
        <w:t>.</w:t>
      </w:r>
    </w:p>
    <w:p w14:paraId="3B766F46" w14:textId="77777777" w:rsidR="006A4BDA" w:rsidRPr="006A4BDA" w:rsidRDefault="006A4BDA" w:rsidP="006A4B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BDA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опубликования.</w:t>
      </w:r>
    </w:p>
    <w:p w14:paraId="4997A878" w14:textId="77777777" w:rsidR="006A4BDA" w:rsidRPr="006A4BDA" w:rsidRDefault="006A4BDA" w:rsidP="006A4BDA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BDA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14:paraId="5A26EDD7" w14:textId="77777777" w:rsidR="006A4BDA" w:rsidRPr="006A4BDA" w:rsidRDefault="006A4BDA" w:rsidP="006A4B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7F40AD" w14:textId="77777777" w:rsidR="006A4BDA" w:rsidRPr="006A4BDA" w:rsidRDefault="006A4BDA" w:rsidP="006A4B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E0F216" w14:textId="77777777" w:rsidR="006A4BDA" w:rsidRPr="006A4BDA" w:rsidRDefault="006A4BDA" w:rsidP="006A4B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BDA">
        <w:rPr>
          <w:rFonts w:ascii="Times New Roman" w:hAnsi="Times New Roman" w:cs="Times New Roman"/>
          <w:sz w:val="28"/>
          <w:szCs w:val="28"/>
        </w:rPr>
        <w:t xml:space="preserve">Глава Анучинского </w:t>
      </w:r>
    </w:p>
    <w:p w14:paraId="18D5E30B" w14:textId="7EB3E32C" w:rsidR="00293516" w:rsidRPr="006A4BDA" w:rsidRDefault="006A4BDA" w:rsidP="006A4BDA">
      <w:pPr>
        <w:pStyle w:val="2"/>
        <w:tabs>
          <w:tab w:val="left" w:pos="1134"/>
        </w:tabs>
        <w:spacing w:after="0" w:line="360" w:lineRule="auto"/>
        <w:ind w:left="0" w:firstLine="0"/>
      </w:pPr>
      <w:r w:rsidRPr="006A4BDA">
        <w:rPr>
          <w:sz w:val="28"/>
          <w:szCs w:val="28"/>
        </w:rPr>
        <w:t>муниципального округа                                                            С.А. Понуровский</w:t>
      </w:r>
    </w:p>
    <w:p w14:paraId="6073CF7F" w14:textId="77777777" w:rsidR="00293516" w:rsidRDefault="00293516" w:rsidP="0029351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EC254F" w14:textId="77777777" w:rsidR="00293516" w:rsidRDefault="00293516" w:rsidP="0029351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60304C" w14:textId="77777777" w:rsidR="00293516" w:rsidRDefault="00293516" w:rsidP="0029351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29C355" w14:textId="77777777" w:rsidR="00293516" w:rsidRDefault="00293516" w:rsidP="0029351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3740B0" w14:textId="77777777" w:rsidR="00293516" w:rsidRDefault="00293516" w:rsidP="0029351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B96B3D" w14:textId="77777777" w:rsidR="00293516" w:rsidRDefault="00293516" w:rsidP="0029351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53F20E" w14:textId="77777777" w:rsidR="00293516" w:rsidRDefault="00293516" w:rsidP="0029351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79D655" w14:textId="77777777" w:rsidR="00293516" w:rsidRDefault="00293516" w:rsidP="0029351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204D27" w14:textId="77777777" w:rsidR="00293516" w:rsidRDefault="00293516" w:rsidP="0029351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3C9593" w14:textId="77777777" w:rsidR="00293516" w:rsidRDefault="00293516" w:rsidP="0029351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432263" w14:textId="77777777" w:rsidR="00293516" w:rsidRDefault="00293516" w:rsidP="0029351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8AFEB7" w14:textId="77777777" w:rsidR="00293516" w:rsidRDefault="00293516" w:rsidP="0029351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5A88A5" w14:textId="77777777" w:rsidR="00293516" w:rsidRDefault="00293516" w:rsidP="0029351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391DCD" w14:textId="77777777" w:rsidR="00293516" w:rsidRDefault="00293516" w:rsidP="0029351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38FEB1" w14:textId="77777777" w:rsidR="00293516" w:rsidRDefault="00293516" w:rsidP="0029351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8F8F23" w14:textId="77777777" w:rsidR="00293516" w:rsidRDefault="00293516" w:rsidP="0029351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730C74" w14:textId="77777777" w:rsidR="00293516" w:rsidRDefault="00293516" w:rsidP="0029351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B1ADB5" w14:textId="77777777" w:rsidR="00293516" w:rsidRDefault="00293516" w:rsidP="0029351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61E459" w14:textId="77777777" w:rsidR="00293516" w:rsidRDefault="00293516" w:rsidP="0029351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82243D" w14:textId="77777777" w:rsidR="00293516" w:rsidRDefault="00293516" w:rsidP="0029351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B52662" w14:textId="77777777" w:rsidR="00293516" w:rsidRDefault="00293516" w:rsidP="0029351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8E387F" w14:textId="77777777" w:rsidR="00293516" w:rsidRDefault="00293516" w:rsidP="0029351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1A3123" w14:textId="77777777" w:rsidR="00327FAF" w:rsidRDefault="00327FAF" w:rsidP="0029351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DBCCC1" w14:textId="77777777" w:rsidR="00327FAF" w:rsidRDefault="00327FAF" w:rsidP="0029351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4AD510" w14:textId="77777777" w:rsidR="00327FAF" w:rsidRDefault="00327FAF" w:rsidP="0029351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DCB58E" w14:textId="77777777" w:rsidR="00327FAF" w:rsidRDefault="00327FAF" w:rsidP="0029351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2DF441" w14:textId="77777777" w:rsidR="00327FAF" w:rsidRDefault="00327FAF" w:rsidP="0029351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006292" w14:textId="77777777" w:rsidR="00327FAF" w:rsidRDefault="00327FAF" w:rsidP="0029351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D21F4E" w14:textId="77777777" w:rsidR="00327FAF" w:rsidRDefault="00327FAF" w:rsidP="0029351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07C9E0" w14:textId="19E1570C" w:rsidR="00327FAF" w:rsidRDefault="00327FAF" w:rsidP="0029351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D514C3" w14:textId="2D8A7FE4" w:rsidR="008F10BB" w:rsidRDefault="008F10BB" w:rsidP="0029351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591BD4" w14:textId="368D713A" w:rsidR="008F10BB" w:rsidRDefault="008F10BB" w:rsidP="0029351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3D9669" w14:textId="34C019E7" w:rsidR="008F10BB" w:rsidRDefault="008F10BB" w:rsidP="0029351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AE9227" w14:textId="6C29B6D6" w:rsidR="008F10BB" w:rsidRDefault="008F10BB" w:rsidP="0029351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581353" w14:textId="28EA1A11" w:rsidR="008F10BB" w:rsidRDefault="008F10BB" w:rsidP="0029351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F6B985" w14:textId="0F37F7C4" w:rsidR="008F10BB" w:rsidRDefault="008F10BB" w:rsidP="0029351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28C283" w14:textId="43BB1127" w:rsidR="008F10BB" w:rsidRDefault="008F10BB" w:rsidP="0029351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8DDEDB" w14:textId="413D6D4B" w:rsidR="008F10BB" w:rsidRDefault="008F10BB" w:rsidP="0029351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96A31F" w14:textId="69FCC409" w:rsidR="0095190C" w:rsidRDefault="0095190C" w:rsidP="0029351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F97D24" w14:textId="77777777" w:rsidR="0095190C" w:rsidRDefault="0095190C" w:rsidP="0029351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D89C7F" w14:textId="77777777" w:rsidR="00293516" w:rsidRDefault="00293516" w:rsidP="00AC3CA9">
      <w:pPr>
        <w:spacing w:after="0" w:line="240" w:lineRule="auto"/>
        <w:rPr>
          <w:rFonts w:ascii="Times New Roman" w:hAnsi="Times New Roman" w:cs="Times New Roman"/>
        </w:rPr>
      </w:pPr>
    </w:p>
    <w:p w14:paraId="46F8935F" w14:textId="77777777" w:rsidR="00F83AD2" w:rsidRDefault="00F83AD2" w:rsidP="00AC3CA9">
      <w:pPr>
        <w:spacing w:after="0" w:line="240" w:lineRule="auto"/>
        <w:rPr>
          <w:rFonts w:ascii="Times New Roman" w:hAnsi="Times New Roman" w:cs="Times New Roman"/>
        </w:rPr>
      </w:pPr>
    </w:p>
    <w:p w14:paraId="493A782E" w14:textId="77777777" w:rsidR="00AC3CA9" w:rsidRDefault="00AC3CA9" w:rsidP="00AC3CA9">
      <w:pPr>
        <w:spacing w:after="0" w:line="240" w:lineRule="auto"/>
        <w:rPr>
          <w:rFonts w:ascii="Times New Roman" w:hAnsi="Times New Roman" w:cs="Times New Roman"/>
        </w:rPr>
      </w:pPr>
    </w:p>
    <w:p w14:paraId="6321604A" w14:textId="77777777" w:rsidR="00293516" w:rsidRPr="000C22D0" w:rsidRDefault="00293516" w:rsidP="000C22D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C22D0">
        <w:rPr>
          <w:rFonts w:ascii="Times New Roman" w:hAnsi="Times New Roman" w:cs="Times New Roman"/>
          <w:sz w:val="20"/>
          <w:szCs w:val="20"/>
        </w:rPr>
        <w:lastRenderedPageBreak/>
        <w:t>Утвержден</w:t>
      </w:r>
    </w:p>
    <w:p w14:paraId="1277E016" w14:textId="77777777" w:rsidR="00293516" w:rsidRPr="000C22D0" w:rsidRDefault="00293516" w:rsidP="000C22D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C22D0">
        <w:rPr>
          <w:rFonts w:ascii="Times New Roman" w:hAnsi="Times New Roman" w:cs="Times New Roman"/>
          <w:sz w:val="20"/>
          <w:szCs w:val="20"/>
        </w:rPr>
        <w:t xml:space="preserve">Постановлением главы </w:t>
      </w:r>
    </w:p>
    <w:p w14:paraId="1BDC605F" w14:textId="24FDA3DD" w:rsidR="00293516" w:rsidRPr="000C22D0" w:rsidRDefault="00293516" w:rsidP="000C22D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C22D0">
        <w:rPr>
          <w:rFonts w:ascii="Times New Roman" w:hAnsi="Times New Roman" w:cs="Times New Roman"/>
          <w:sz w:val="20"/>
          <w:szCs w:val="20"/>
        </w:rPr>
        <w:t xml:space="preserve">Анучинского муниципального </w:t>
      </w:r>
      <w:r w:rsidR="008F10BB">
        <w:rPr>
          <w:rFonts w:ascii="Times New Roman" w:hAnsi="Times New Roman" w:cs="Times New Roman"/>
          <w:sz w:val="20"/>
          <w:szCs w:val="20"/>
        </w:rPr>
        <w:t>округа</w:t>
      </w:r>
    </w:p>
    <w:p w14:paraId="7069CEB6" w14:textId="77777777" w:rsidR="00756E35" w:rsidRPr="000C22D0" w:rsidRDefault="00756E35" w:rsidP="000C22D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C22D0">
        <w:rPr>
          <w:rFonts w:ascii="Times New Roman" w:hAnsi="Times New Roman" w:cs="Times New Roman"/>
          <w:sz w:val="20"/>
          <w:szCs w:val="20"/>
        </w:rPr>
        <w:t>Приморского края</w:t>
      </w:r>
    </w:p>
    <w:p w14:paraId="262C10C8" w14:textId="4FA5C450" w:rsidR="00293516" w:rsidRPr="000C22D0" w:rsidRDefault="00327FAF" w:rsidP="000C22D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293516" w:rsidRPr="000C22D0">
        <w:rPr>
          <w:rFonts w:ascii="Times New Roman" w:hAnsi="Times New Roman" w:cs="Times New Roman"/>
          <w:sz w:val="20"/>
          <w:szCs w:val="20"/>
        </w:rPr>
        <w:t>т «</w:t>
      </w:r>
      <w:r w:rsidR="00A52B1C">
        <w:rPr>
          <w:rFonts w:ascii="Times New Roman" w:hAnsi="Times New Roman" w:cs="Times New Roman"/>
          <w:sz w:val="20"/>
          <w:szCs w:val="20"/>
        </w:rPr>
        <w:t>11</w:t>
      </w:r>
      <w:r w:rsidR="00293516" w:rsidRPr="000C22D0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F10BB">
        <w:rPr>
          <w:rFonts w:ascii="Times New Roman" w:hAnsi="Times New Roman" w:cs="Times New Roman"/>
          <w:sz w:val="20"/>
          <w:szCs w:val="20"/>
        </w:rPr>
        <w:t>февраля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93516" w:rsidRPr="000C22D0">
        <w:rPr>
          <w:rFonts w:ascii="Times New Roman" w:hAnsi="Times New Roman" w:cs="Times New Roman"/>
          <w:sz w:val="20"/>
          <w:szCs w:val="20"/>
        </w:rPr>
        <w:t>20</w:t>
      </w:r>
      <w:r w:rsidR="008F10BB">
        <w:rPr>
          <w:rFonts w:ascii="Times New Roman" w:hAnsi="Times New Roman" w:cs="Times New Roman"/>
          <w:sz w:val="20"/>
          <w:szCs w:val="20"/>
        </w:rPr>
        <w:t>21</w:t>
      </w:r>
      <w:r w:rsidR="00293516" w:rsidRPr="000C22D0">
        <w:rPr>
          <w:rFonts w:ascii="Times New Roman" w:hAnsi="Times New Roman" w:cs="Times New Roman"/>
          <w:sz w:val="20"/>
          <w:szCs w:val="20"/>
        </w:rPr>
        <w:t>г.</w:t>
      </w:r>
      <w:r>
        <w:rPr>
          <w:rFonts w:ascii="Times New Roman" w:hAnsi="Times New Roman" w:cs="Times New Roman"/>
          <w:sz w:val="20"/>
          <w:szCs w:val="20"/>
        </w:rPr>
        <w:t xml:space="preserve"> № </w:t>
      </w:r>
      <w:r w:rsidR="00A52B1C">
        <w:rPr>
          <w:rFonts w:ascii="Times New Roman" w:hAnsi="Times New Roman" w:cs="Times New Roman"/>
          <w:sz w:val="20"/>
          <w:szCs w:val="20"/>
        </w:rPr>
        <w:t>134</w:t>
      </w:r>
    </w:p>
    <w:p w14:paraId="038C9B75" w14:textId="77777777" w:rsidR="00293516" w:rsidRPr="000C22D0" w:rsidRDefault="00293516" w:rsidP="000C22D0">
      <w:pPr>
        <w:spacing w:after="0"/>
        <w:jc w:val="both"/>
        <w:rPr>
          <w:rFonts w:ascii="Times New Roman" w:hAnsi="Times New Roman" w:cs="Times New Roman"/>
          <w:sz w:val="26"/>
        </w:rPr>
      </w:pPr>
    </w:p>
    <w:p w14:paraId="44347FF7" w14:textId="77777777" w:rsidR="00293516" w:rsidRPr="000C22D0" w:rsidRDefault="00293516" w:rsidP="000C22D0">
      <w:pPr>
        <w:spacing w:after="0"/>
        <w:jc w:val="both"/>
        <w:rPr>
          <w:rFonts w:ascii="Times New Roman" w:hAnsi="Times New Roman" w:cs="Times New Roman"/>
          <w:sz w:val="26"/>
        </w:rPr>
      </w:pPr>
    </w:p>
    <w:p w14:paraId="2D1E03DE" w14:textId="77777777" w:rsidR="00293516" w:rsidRPr="000C22D0" w:rsidRDefault="00293516" w:rsidP="000C22D0">
      <w:pPr>
        <w:spacing w:after="0"/>
        <w:jc w:val="both"/>
        <w:rPr>
          <w:rFonts w:ascii="Times New Roman" w:hAnsi="Times New Roman" w:cs="Times New Roman"/>
          <w:sz w:val="26"/>
        </w:rPr>
      </w:pPr>
    </w:p>
    <w:p w14:paraId="73872D05" w14:textId="77777777" w:rsidR="00293516" w:rsidRPr="000C22D0" w:rsidRDefault="00293516" w:rsidP="000C22D0">
      <w:pPr>
        <w:spacing w:after="0"/>
        <w:jc w:val="both"/>
        <w:rPr>
          <w:rFonts w:ascii="Times New Roman" w:hAnsi="Times New Roman" w:cs="Times New Roman"/>
          <w:sz w:val="26"/>
        </w:rPr>
      </w:pPr>
    </w:p>
    <w:p w14:paraId="23D6FCB3" w14:textId="77777777" w:rsidR="00293516" w:rsidRPr="000C22D0" w:rsidRDefault="00293516" w:rsidP="000C22D0">
      <w:pPr>
        <w:spacing w:after="0"/>
        <w:jc w:val="both"/>
        <w:rPr>
          <w:rFonts w:ascii="Times New Roman" w:hAnsi="Times New Roman" w:cs="Times New Roman"/>
          <w:sz w:val="26"/>
        </w:rPr>
      </w:pPr>
    </w:p>
    <w:p w14:paraId="09A91774" w14:textId="77777777" w:rsidR="00293516" w:rsidRPr="000C22D0" w:rsidRDefault="00293516" w:rsidP="000C22D0">
      <w:pPr>
        <w:jc w:val="both"/>
        <w:rPr>
          <w:rFonts w:ascii="Times New Roman" w:hAnsi="Times New Roman" w:cs="Times New Roman"/>
          <w:sz w:val="26"/>
        </w:rPr>
      </w:pPr>
    </w:p>
    <w:p w14:paraId="36F56800" w14:textId="77777777" w:rsidR="00293516" w:rsidRPr="000C22D0" w:rsidRDefault="00293516" w:rsidP="000C22D0">
      <w:pPr>
        <w:jc w:val="center"/>
        <w:rPr>
          <w:rFonts w:ascii="Times New Roman" w:hAnsi="Times New Roman" w:cs="Times New Roman"/>
          <w:b/>
          <w:sz w:val="26"/>
        </w:rPr>
      </w:pPr>
      <w:r w:rsidRPr="000C22D0">
        <w:rPr>
          <w:rFonts w:ascii="Times New Roman" w:hAnsi="Times New Roman" w:cs="Times New Roman"/>
          <w:b/>
          <w:sz w:val="26"/>
        </w:rPr>
        <w:t>ПОРЯДОК</w:t>
      </w:r>
    </w:p>
    <w:p w14:paraId="38DA948B" w14:textId="77777777" w:rsidR="008F10BB" w:rsidRDefault="008F10BB" w:rsidP="008F1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980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существления деятельности по обращению с животными </w:t>
      </w:r>
    </w:p>
    <w:p w14:paraId="1FC6A7C4" w14:textId="34816274" w:rsidR="008F10BB" w:rsidRPr="00213980" w:rsidRDefault="008F10BB" w:rsidP="008F1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без владельцев на </w:t>
      </w:r>
      <w:r w:rsidRPr="00213980">
        <w:rPr>
          <w:rFonts w:ascii="Times New Roman" w:hAnsi="Times New Roman" w:cs="Times New Roman"/>
          <w:b/>
          <w:sz w:val="28"/>
          <w:szCs w:val="28"/>
        </w:rPr>
        <w:t xml:space="preserve">территории Анучинского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  <w:r w:rsidRPr="002139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13980">
        <w:rPr>
          <w:rFonts w:ascii="Times New Roman" w:hAnsi="Times New Roman" w:cs="Times New Roman"/>
          <w:b/>
          <w:sz w:val="28"/>
          <w:szCs w:val="28"/>
        </w:rPr>
        <w:t>риморского края</w:t>
      </w:r>
    </w:p>
    <w:p w14:paraId="7789D1FE" w14:textId="77777777" w:rsidR="000C22D0" w:rsidRPr="000C22D0" w:rsidRDefault="000C22D0" w:rsidP="00327FAF">
      <w:pPr>
        <w:spacing w:after="0"/>
        <w:jc w:val="center"/>
        <w:rPr>
          <w:rFonts w:ascii="Times New Roman" w:hAnsi="Times New Roman" w:cs="Times New Roman"/>
          <w:b/>
          <w:sz w:val="26"/>
        </w:rPr>
      </w:pPr>
    </w:p>
    <w:p w14:paraId="7D4A04D1" w14:textId="77777777" w:rsidR="00293516" w:rsidRPr="000C22D0" w:rsidRDefault="00293516" w:rsidP="000C22D0">
      <w:pPr>
        <w:jc w:val="center"/>
        <w:rPr>
          <w:rFonts w:ascii="Times New Roman" w:hAnsi="Times New Roman" w:cs="Times New Roman"/>
          <w:b/>
          <w:sz w:val="26"/>
        </w:rPr>
      </w:pPr>
      <w:r w:rsidRPr="000C22D0">
        <w:rPr>
          <w:rFonts w:ascii="Times New Roman" w:hAnsi="Times New Roman" w:cs="Times New Roman"/>
          <w:b/>
          <w:sz w:val="26"/>
        </w:rPr>
        <w:t>1.Общие положения</w:t>
      </w:r>
    </w:p>
    <w:p w14:paraId="371AAB79" w14:textId="64DE8D9F" w:rsidR="008F10BB" w:rsidRPr="008F10BB" w:rsidRDefault="00AC3CA9" w:rsidP="008F10BB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10B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756E35" w:rsidRPr="008F10B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DC7E04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8F10BB" w:rsidRPr="008F1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6E35" w:rsidRPr="008F10BB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Порядок </w:t>
      </w:r>
      <w:r w:rsidR="008F10BB" w:rsidRPr="008F10BB">
        <w:rPr>
          <w:rFonts w:ascii="Times New Roman" w:hAnsi="Times New Roman" w:cs="Times New Roman"/>
          <w:sz w:val="28"/>
          <w:szCs w:val="28"/>
        </w:rPr>
        <w:t>осуществления деятельности по обращению с животными без владельцев на территории Анучинского муниципального округа Приморского края</w:t>
      </w:r>
      <w:r w:rsidR="00756E35" w:rsidRPr="008F10BB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Порядок) </w:t>
      </w:r>
      <w:r w:rsidR="008F10BB" w:rsidRPr="008F10BB">
        <w:rPr>
          <w:rFonts w:ascii="Times New Roman" w:hAnsi="Times New Roman" w:cs="Times New Roman"/>
          <w:color w:val="000000"/>
          <w:sz w:val="28"/>
          <w:szCs w:val="28"/>
        </w:rPr>
        <w:t xml:space="preserve">регулирует </w:t>
      </w:r>
      <w:r w:rsidR="008F10BB" w:rsidRPr="008F10BB">
        <w:rPr>
          <w:rFonts w:ascii="Times New Roman" w:hAnsi="Times New Roman" w:cs="Times New Roman"/>
          <w:sz w:val="28"/>
          <w:szCs w:val="28"/>
        </w:rPr>
        <w:t>процедуру осуществления на территории округа деятельности по обращению с животными, в том числе не имеющими владельцев, а также с животными, владельцы которых неизвестны (далее - животные без владельцев), включающую проведение следующих мероприятий:</w:t>
      </w:r>
    </w:p>
    <w:p w14:paraId="153106B8" w14:textId="274BA818" w:rsidR="008F10BB" w:rsidRPr="008F10BB" w:rsidRDefault="008F10BB" w:rsidP="008F10BB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10BB">
        <w:rPr>
          <w:rFonts w:ascii="Times New Roman" w:hAnsi="Times New Roman" w:cs="Times New Roman"/>
          <w:sz w:val="28"/>
          <w:szCs w:val="28"/>
        </w:rPr>
        <w:t>отлов животных без владельцев, в том числе их транспортировку и немедленную передачу в приют для животных (далее - приют);</w:t>
      </w:r>
    </w:p>
    <w:p w14:paraId="14DB7872" w14:textId="6DE6D816" w:rsidR="008F10BB" w:rsidRPr="008F10BB" w:rsidRDefault="008F10BB" w:rsidP="008F10BB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10BB">
        <w:rPr>
          <w:rFonts w:ascii="Times New Roman" w:hAnsi="Times New Roman" w:cs="Times New Roman"/>
          <w:sz w:val="28"/>
          <w:szCs w:val="28"/>
        </w:rPr>
        <w:t>возврат потерявшихся животных их владельцам;</w:t>
      </w:r>
    </w:p>
    <w:p w14:paraId="42A85859" w14:textId="3989E2B6" w:rsidR="008F10BB" w:rsidRPr="008F10BB" w:rsidRDefault="008F10BB" w:rsidP="0095190C">
      <w:pPr>
        <w:pStyle w:val="ConsPlusNormal"/>
        <w:spacing w:after="24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10BB">
        <w:rPr>
          <w:rFonts w:ascii="Times New Roman" w:hAnsi="Times New Roman" w:cs="Times New Roman"/>
          <w:sz w:val="28"/>
          <w:szCs w:val="28"/>
        </w:rPr>
        <w:t>возврат на прежние места обитания вакцинированных, стерилизованных, маркированных неснимаемыми и несмываемыми метками животных без владельца, не проявляющих немотивированной агрессивности.</w:t>
      </w:r>
    </w:p>
    <w:p w14:paraId="061D818F" w14:textId="48EC0BC4" w:rsidR="000C22D0" w:rsidRDefault="003820FD" w:rsidP="000C2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4"/>
        </w:rPr>
      </w:pPr>
      <w:r w:rsidRPr="000C22D0">
        <w:rPr>
          <w:rFonts w:ascii="Times New Roman" w:eastAsia="Times New Roman" w:hAnsi="Times New Roman" w:cs="Times New Roman"/>
          <w:b/>
          <w:color w:val="000000"/>
          <w:sz w:val="26"/>
          <w:szCs w:val="24"/>
        </w:rPr>
        <w:t>2.</w:t>
      </w:r>
      <w:r w:rsidR="008F10BB">
        <w:rPr>
          <w:rFonts w:ascii="Times New Roman" w:eastAsia="Times New Roman" w:hAnsi="Times New Roman" w:cs="Times New Roman"/>
          <w:b/>
          <w:color w:val="000000"/>
          <w:sz w:val="26"/>
          <w:szCs w:val="24"/>
        </w:rPr>
        <w:t xml:space="preserve"> </w:t>
      </w:r>
      <w:r w:rsidRPr="000C22D0">
        <w:rPr>
          <w:rFonts w:ascii="Times New Roman" w:eastAsia="Times New Roman" w:hAnsi="Times New Roman" w:cs="Times New Roman"/>
          <w:b/>
          <w:color w:val="000000"/>
          <w:sz w:val="26"/>
          <w:szCs w:val="24"/>
        </w:rPr>
        <w:t>Отлов животных</w:t>
      </w:r>
      <w:r w:rsidR="008F10BB">
        <w:rPr>
          <w:rFonts w:ascii="Times New Roman" w:eastAsia="Times New Roman" w:hAnsi="Times New Roman" w:cs="Times New Roman"/>
          <w:b/>
          <w:color w:val="000000"/>
          <w:sz w:val="26"/>
          <w:szCs w:val="24"/>
        </w:rPr>
        <w:t xml:space="preserve"> без владельцев</w:t>
      </w:r>
    </w:p>
    <w:p w14:paraId="38ACCC50" w14:textId="1E4288D3" w:rsidR="00DC7E04" w:rsidRPr="00DA5CD1" w:rsidRDefault="00DC7E04" w:rsidP="0095190C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5CD1">
        <w:rPr>
          <w:rFonts w:ascii="Times New Roman" w:hAnsi="Times New Roman" w:cs="Times New Roman"/>
          <w:sz w:val="28"/>
          <w:szCs w:val="28"/>
        </w:rPr>
        <w:t>2.1. Отлов животных без владельцев осуществляется способами и техническими приспособлениями, не приводящими к увечьям, травмам или гибели животных с применением разрешенных и сертифицированных для данных целей приспособлений, препаратов и материалов.</w:t>
      </w:r>
    </w:p>
    <w:p w14:paraId="5826EE2E" w14:textId="4E207895" w:rsidR="00DC7E04" w:rsidRPr="00DA5CD1" w:rsidRDefault="00DC7E04" w:rsidP="00DA5CD1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5CD1">
        <w:rPr>
          <w:rFonts w:ascii="Times New Roman" w:hAnsi="Times New Roman" w:cs="Times New Roman"/>
          <w:sz w:val="28"/>
          <w:szCs w:val="28"/>
        </w:rPr>
        <w:lastRenderedPageBreak/>
        <w:t>2.2. Отлов животных без владельцев осуществляется</w:t>
      </w:r>
      <w:r w:rsidR="003E584F" w:rsidRPr="00DA5CD1">
        <w:rPr>
          <w:rFonts w:ascii="Times New Roman" w:hAnsi="Times New Roman" w:cs="Times New Roman"/>
          <w:sz w:val="28"/>
          <w:szCs w:val="28"/>
        </w:rPr>
        <w:t>:</w:t>
      </w:r>
      <w:r w:rsidRPr="00DA5CD1">
        <w:rPr>
          <w:rFonts w:ascii="Times New Roman" w:hAnsi="Times New Roman" w:cs="Times New Roman"/>
          <w:sz w:val="28"/>
          <w:szCs w:val="28"/>
        </w:rPr>
        <w:t xml:space="preserve"> организациями, индивидуальными предпринимателями, осуществляющими мероприятия на основании муниципальных контрактов, заключенных с органами местного самоуправления в соответствии с федеральным законодательством о контрактной системе в сфере закупок товаров, работ, услуг для обеспечения государственных и муниципальных нужд; муниципальными организациями</w:t>
      </w:r>
      <w:r w:rsidR="00A06F72">
        <w:rPr>
          <w:rFonts w:ascii="Times New Roman" w:hAnsi="Times New Roman" w:cs="Times New Roman"/>
          <w:sz w:val="28"/>
          <w:szCs w:val="28"/>
        </w:rPr>
        <w:t xml:space="preserve"> (далее – исполнители)</w:t>
      </w:r>
      <w:r w:rsidRPr="00DA5CD1">
        <w:rPr>
          <w:rFonts w:ascii="Times New Roman" w:hAnsi="Times New Roman" w:cs="Times New Roman"/>
          <w:sz w:val="28"/>
          <w:szCs w:val="28"/>
        </w:rPr>
        <w:t xml:space="preserve">, на основании заказа-наряда на выполнение работ по отлову животных без владельцев по </w:t>
      </w:r>
      <w:hyperlink w:anchor="P124" w:history="1">
        <w:r w:rsidRPr="00DA5CD1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A5CD1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3E584F" w:rsidRPr="00DA5CD1">
        <w:rPr>
          <w:rFonts w:ascii="Times New Roman" w:hAnsi="Times New Roman" w:cs="Times New Roman"/>
          <w:sz w:val="28"/>
          <w:szCs w:val="28"/>
        </w:rPr>
        <w:t>№</w:t>
      </w:r>
      <w:r w:rsidRPr="00DA5CD1">
        <w:rPr>
          <w:rFonts w:ascii="Times New Roman" w:hAnsi="Times New Roman" w:cs="Times New Roman"/>
          <w:sz w:val="28"/>
          <w:szCs w:val="28"/>
        </w:rPr>
        <w:t xml:space="preserve"> 1 к настоящему Порядку (далее - заказ-наряд), выданного </w:t>
      </w:r>
      <w:r w:rsidR="003E584F" w:rsidRPr="00DA5CD1">
        <w:rPr>
          <w:rFonts w:ascii="Times New Roman" w:hAnsi="Times New Roman" w:cs="Times New Roman"/>
          <w:sz w:val="28"/>
          <w:szCs w:val="28"/>
        </w:rPr>
        <w:t>администрацией Анучинского</w:t>
      </w:r>
      <w:r w:rsidRPr="00DA5CD1">
        <w:rPr>
          <w:rFonts w:ascii="Times New Roman" w:hAnsi="Times New Roman" w:cs="Times New Roman"/>
          <w:sz w:val="28"/>
          <w:szCs w:val="28"/>
        </w:rPr>
        <w:t xml:space="preserve"> муниципального округа Приморского края</w:t>
      </w:r>
      <w:r w:rsidR="003E584F" w:rsidRPr="00DA5CD1">
        <w:rPr>
          <w:rFonts w:ascii="Times New Roman" w:hAnsi="Times New Roman" w:cs="Times New Roman"/>
          <w:sz w:val="28"/>
          <w:szCs w:val="28"/>
        </w:rPr>
        <w:t xml:space="preserve"> (далее – администрация округа)</w:t>
      </w:r>
      <w:r w:rsidRPr="00DA5CD1">
        <w:rPr>
          <w:rFonts w:ascii="Times New Roman" w:hAnsi="Times New Roman" w:cs="Times New Roman"/>
          <w:sz w:val="28"/>
          <w:szCs w:val="28"/>
        </w:rPr>
        <w:t xml:space="preserve"> на основании письменного обращения физического и юридического лица (далее - заявители) в день поступления указанного обращения.</w:t>
      </w:r>
    </w:p>
    <w:p w14:paraId="688C41BC" w14:textId="1369E589" w:rsidR="00DC7E04" w:rsidRPr="00DA5CD1" w:rsidRDefault="00DC7E04" w:rsidP="00DA5CD1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5CD1">
        <w:rPr>
          <w:rFonts w:ascii="Times New Roman" w:hAnsi="Times New Roman" w:cs="Times New Roman"/>
          <w:sz w:val="28"/>
          <w:szCs w:val="28"/>
        </w:rPr>
        <w:t xml:space="preserve">Отлов животных без владельцев осуществляется исполнителем в течение трех календарных дней со дня поступления заказ-наряда, а также в рамках плановых мероприятий по отлову животных без владельцев в соответствии с условиями муниципального контракта согласно графику, утверждаемому </w:t>
      </w:r>
      <w:r w:rsidR="003E584F" w:rsidRPr="00DA5CD1">
        <w:rPr>
          <w:rFonts w:ascii="Times New Roman" w:hAnsi="Times New Roman" w:cs="Times New Roman"/>
          <w:sz w:val="28"/>
          <w:szCs w:val="28"/>
        </w:rPr>
        <w:t xml:space="preserve">администрацией округа </w:t>
      </w:r>
      <w:r w:rsidRPr="00DA5CD1">
        <w:rPr>
          <w:rFonts w:ascii="Times New Roman" w:hAnsi="Times New Roman" w:cs="Times New Roman"/>
          <w:sz w:val="28"/>
          <w:szCs w:val="28"/>
        </w:rPr>
        <w:t>(далее - плановые мероприятия).</w:t>
      </w:r>
    </w:p>
    <w:p w14:paraId="67C2C022" w14:textId="77777777" w:rsidR="00DC7E04" w:rsidRPr="00DA5CD1" w:rsidRDefault="00DC7E04" w:rsidP="00DA5CD1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5CD1">
        <w:rPr>
          <w:rFonts w:ascii="Times New Roman" w:hAnsi="Times New Roman" w:cs="Times New Roman"/>
          <w:sz w:val="28"/>
          <w:szCs w:val="28"/>
        </w:rPr>
        <w:t>При проведении отлова животных без владельцев в рамках планового мероприятия информация о его проведении размещается исполнителем в информационно-телекоммуникационной сети Интернет и (или) в средствах массовой информации с указанием мест и дат отлова животных без владельцев в срок не менее чем за два рабочих дня до дня проведения планового мероприятия.</w:t>
      </w:r>
    </w:p>
    <w:p w14:paraId="27EEF971" w14:textId="0A770E8A" w:rsidR="00DC7E04" w:rsidRPr="00DA5CD1" w:rsidRDefault="00DC7E04" w:rsidP="001813B2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5CD1">
        <w:rPr>
          <w:rFonts w:ascii="Times New Roman" w:hAnsi="Times New Roman" w:cs="Times New Roman"/>
          <w:sz w:val="28"/>
          <w:szCs w:val="28"/>
        </w:rPr>
        <w:t xml:space="preserve">2.3. Обращение заявителя об отлове животных без владельцев регистрируется </w:t>
      </w:r>
      <w:r w:rsidR="003E584F" w:rsidRPr="00DA5CD1">
        <w:rPr>
          <w:rFonts w:ascii="Times New Roman" w:hAnsi="Times New Roman" w:cs="Times New Roman"/>
          <w:sz w:val="28"/>
          <w:szCs w:val="28"/>
        </w:rPr>
        <w:t>администрацией округа</w:t>
      </w:r>
      <w:r w:rsidRPr="00DA5CD1">
        <w:rPr>
          <w:rFonts w:ascii="Times New Roman" w:hAnsi="Times New Roman" w:cs="Times New Roman"/>
          <w:sz w:val="28"/>
          <w:szCs w:val="28"/>
        </w:rPr>
        <w:t xml:space="preserve"> в день его поступления в журнале обращений с указанием:</w:t>
      </w:r>
      <w:r w:rsidR="00DA5CD1">
        <w:rPr>
          <w:rFonts w:ascii="Times New Roman" w:hAnsi="Times New Roman" w:cs="Times New Roman"/>
          <w:sz w:val="28"/>
          <w:szCs w:val="28"/>
        </w:rPr>
        <w:t xml:space="preserve"> </w:t>
      </w:r>
      <w:r w:rsidRPr="00DA5CD1">
        <w:rPr>
          <w:rFonts w:ascii="Times New Roman" w:hAnsi="Times New Roman" w:cs="Times New Roman"/>
          <w:sz w:val="28"/>
          <w:szCs w:val="28"/>
        </w:rPr>
        <w:t>порядкового номера регистрации обращения;</w:t>
      </w:r>
      <w:r w:rsidR="00DA5CD1">
        <w:rPr>
          <w:rFonts w:ascii="Times New Roman" w:hAnsi="Times New Roman" w:cs="Times New Roman"/>
          <w:sz w:val="28"/>
          <w:szCs w:val="28"/>
        </w:rPr>
        <w:t xml:space="preserve"> </w:t>
      </w:r>
      <w:r w:rsidRPr="00DA5CD1">
        <w:rPr>
          <w:rFonts w:ascii="Times New Roman" w:hAnsi="Times New Roman" w:cs="Times New Roman"/>
          <w:sz w:val="28"/>
          <w:szCs w:val="28"/>
        </w:rPr>
        <w:t>даты обращения;</w:t>
      </w:r>
      <w:r w:rsidR="00DA5CD1">
        <w:rPr>
          <w:rFonts w:ascii="Times New Roman" w:hAnsi="Times New Roman" w:cs="Times New Roman"/>
          <w:sz w:val="28"/>
          <w:szCs w:val="28"/>
        </w:rPr>
        <w:t xml:space="preserve"> </w:t>
      </w:r>
      <w:r w:rsidRPr="00DA5CD1">
        <w:rPr>
          <w:rFonts w:ascii="Times New Roman" w:hAnsi="Times New Roman" w:cs="Times New Roman"/>
          <w:sz w:val="28"/>
          <w:szCs w:val="28"/>
        </w:rPr>
        <w:t>информации о количестве и месте нахождения животных без владельцев, подлежащих отлову;</w:t>
      </w:r>
      <w:r w:rsidR="00DA5CD1">
        <w:rPr>
          <w:rFonts w:ascii="Times New Roman" w:hAnsi="Times New Roman" w:cs="Times New Roman"/>
          <w:sz w:val="28"/>
          <w:szCs w:val="28"/>
        </w:rPr>
        <w:t xml:space="preserve"> </w:t>
      </w:r>
      <w:r w:rsidRPr="00DA5CD1">
        <w:rPr>
          <w:rFonts w:ascii="Times New Roman" w:hAnsi="Times New Roman" w:cs="Times New Roman"/>
          <w:sz w:val="28"/>
          <w:szCs w:val="28"/>
        </w:rPr>
        <w:t xml:space="preserve">сведений о лице, подавшем обращение (для физических лиц - фамилия, имя, отчество (последнее - при наличии), адрес места жительства, контактный телефон физического лица, документ, </w:t>
      </w:r>
      <w:r w:rsidRPr="00DA5CD1">
        <w:rPr>
          <w:rFonts w:ascii="Times New Roman" w:hAnsi="Times New Roman" w:cs="Times New Roman"/>
          <w:sz w:val="28"/>
          <w:szCs w:val="28"/>
        </w:rPr>
        <w:lastRenderedPageBreak/>
        <w:t>подтверждающий личность физического лица; для юридических лиц - наименование юридического лица, юридический адрес и адрес места нахождения юридического лица);</w:t>
      </w:r>
      <w:r w:rsidR="00DA5CD1">
        <w:rPr>
          <w:rFonts w:ascii="Times New Roman" w:hAnsi="Times New Roman" w:cs="Times New Roman"/>
          <w:sz w:val="28"/>
          <w:szCs w:val="28"/>
        </w:rPr>
        <w:t xml:space="preserve"> </w:t>
      </w:r>
      <w:r w:rsidRPr="00DA5CD1">
        <w:rPr>
          <w:rFonts w:ascii="Times New Roman" w:hAnsi="Times New Roman" w:cs="Times New Roman"/>
          <w:sz w:val="28"/>
          <w:szCs w:val="28"/>
        </w:rPr>
        <w:t>сведений о лице, принявшем обращение с указанием должности, фамилии, имя, отчество (последнее - при наличии).</w:t>
      </w:r>
    </w:p>
    <w:p w14:paraId="15E43DD1" w14:textId="0F3F09D8" w:rsidR="00DC7E04" w:rsidRPr="00DA5CD1" w:rsidRDefault="00DC7E04" w:rsidP="001813B2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5CD1">
        <w:rPr>
          <w:rFonts w:ascii="Times New Roman" w:hAnsi="Times New Roman" w:cs="Times New Roman"/>
          <w:sz w:val="28"/>
          <w:szCs w:val="28"/>
        </w:rPr>
        <w:t xml:space="preserve">Журнал регистрации обращений должен быть прошит, пронумерован и удостоверен печатью </w:t>
      </w:r>
      <w:r w:rsidR="00DA5CD1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DA5CD1">
        <w:rPr>
          <w:rFonts w:ascii="Times New Roman" w:hAnsi="Times New Roman" w:cs="Times New Roman"/>
          <w:sz w:val="28"/>
          <w:szCs w:val="28"/>
        </w:rPr>
        <w:t xml:space="preserve">, количество страниц в журнале должно быть заверено подписью должностного лица </w:t>
      </w:r>
      <w:r w:rsidR="00DA5CD1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DA5CD1">
        <w:rPr>
          <w:rFonts w:ascii="Times New Roman" w:hAnsi="Times New Roman" w:cs="Times New Roman"/>
          <w:sz w:val="28"/>
          <w:szCs w:val="28"/>
        </w:rPr>
        <w:t>.</w:t>
      </w:r>
    </w:p>
    <w:p w14:paraId="702445A0" w14:textId="27A15E4F" w:rsidR="00DC7E04" w:rsidRPr="00DA5CD1" w:rsidRDefault="003E584F" w:rsidP="001813B2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5CD1">
        <w:rPr>
          <w:rFonts w:ascii="Times New Roman" w:hAnsi="Times New Roman" w:cs="Times New Roman"/>
          <w:sz w:val="28"/>
          <w:szCs w:val="28"/>
        </w:rPr>
        <w:t>Администрация округа</w:t>
      </w:r>
      <w:r w:rsidR="00DC7E04" w:rsidRPr="00DA5CD1">
        <w:rPr>
          <w:rFonts w:ascii="Times New Roman" w:hAnsi="Times New Roman" w:cs="Times New Roman"/>
          <w:sz w:val="28"/>
          <w:szCs w:val="28"/>
        </w:rPr>
        <w:t xml:space="preserve"> обеспечивает защиту персональных данных заявителей в соответствии с законодательством Российской Федерации.</w:t>
      </w:r>
    </w:p>
    <w:p w14:paraId="3A900F00" w14:textId="77777777" w:rsidR="00DC7E04" w:rsidRPr="00DA5CD1" w:rsidRDefault="00DC7E04" w:rsidP="001813B2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5CD1">
        <w:rPr>
          <w:rFonts w:ascii="Times New Roman" w:hAnsi="Times New Roman" w:cs="Times New Roman"/>
          <w:sz w:val="28"/>
          <w:szCs w:val="28"/>
        </w:rPr>
        <w:t>2.4. Отлов животных без владельцев проводится с применением механических фиксирующих средств (сетки, сачки, петли, ловушки), не травмирующих животных. В случаях, когда животных без владельцев невозможно отловить указанными методами, применяется метод временной иммобилизации (обездвиживание) посредством использования ветеринарных препаратов в соответствии с законодательством Российской Федерации.</w:t>
      </w:r>
    </w:p>
    <w:p w14:paraId="470F2DFC" w14:textId="77777777" w:rsidR="00DA5CD1" w:rsidRDefault="00DC7E04" w:rsidP="001813B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5CD1">
        <w:rPr>
          <w:rFonts w:ascii="Times New Roman" w:hAnsi="Times New Roman" w:cs="Times New Roman"/>
          <w:sz w:val="28"/>
          <w:szCs w:val="28"/>
        </w:rPr>
        <w:t>2.5. При отлове животных без владельцев исполнителями должны соблюдаться требования</w:t>
      </w:r>
      <w:r w:rsidR="00DA5CD1">
        <w:rPr>
          <w:rFonts w:ascii="Times New Roman" w:hAnsi="Times New Roman" w:cs="Times New Roman"/>
          <w:sz w:val="28"/>
          <w:szCs w:val="28"/>
        </w:rPr>
        <w:t>:</w:t>
      </w:r>
    </w:p>
    <w:p w14:paraId="16C4B20B" w14:textId="2C63FE1B" w:rsidR="00DA5CD1" w:rsidRPr="00DA5CD1" w:rsidRDefault="00DA5CD1" w:rsidP="001813B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5CD1">
        <w:rPr>
          <w:rFonts w:ascii="Times New Roman" w:hAnsi="Times New Roman" w:cs="Times New Roman"/>
          <w:sz w:val="28"/>
          <w:szCs w:val="28"/>
        </w:rPr>
        <w:t>1) стерилизованные животные без владельцев, имеющие неснимаемые или несмываемые метки, отлову не подлежат, за исключением животных без владельцев, проявляющих немотивированную агрессивность в отношении других животных или человека;</w:t>
      </w:r>
    </w:p>
    <w:p w14:paraId="12EF0B31" w14:textId="6B24AC0A" w:rsidR="00DA5CD1" w:rsidRPr="00DA5CD1" w:rsidRDefault="00DA5CD1" w:rsidP="001813B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5CD1">
        <w:rPr>
          <w:rFonts w:ascii="Times New Roman" w:hAnsi="Times New Roman" w:cs="Times New Roman"/>
          <w:sz w:val="28"/>
          <w:szCs w:val="28"/>
        </w:rPr>
        <w:t>2) животные, имеющие на ошейниках или иных предметах сведения об их владельцах, передаются владельцам</w:t>
      </w:r>
      <w:r w:rsidR="00A06F72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</w:t>
      </w:r>
      <w:r w:rsidR="00A06F72" w:rsidRPr="00DA5CD1">
        <w:rPr>
          <w:rFonts w:ascii="Times New Roman" w:hAnsi="Times New Roman" w:cs="Times New Roman"/>
          <w:sz w:val="28"/>
          <w:szCs w:val="28"/>
        </w:rPr>
        <w:t xml:space="preserve">, установленными </w:t>
      </w:r>
      <w:hyperlink w:anchor="P80" w:history="1">
        <w:r w:rsidR="00A06F72" w:rsidRPr="001813B2">
          <w:rPr>
            <w:rFonts w:ascii="Times New Roman" w:hAnsi="Times New Roman" w:cs="Times New Roman"/>
            <w:sz w:val="28"/>
            <w:szCs w:val="28"/>
          </w:rPr>
          <w:t xml:space="preserve">разделом </w:t>
        </w:r>
      </w:hyperlink>
      <w:r w:rsidR="001813B2" w:rsidRPr="001813B2">
        <w:rPr>
          <w:rFonts w:ascii="Times New Roman" w:hAnsi="Times New Roman" w:cs="Times New Roman"/>
          <w:sz w:val="28"/>
          <w:szCs w:val="28"/>
        </w:rPr>
        <w:t>4</w:t>
      </w:r>
      <w:r w:rsidR="00A06F72" w:rsidRPr="001813B2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1813B2">
        <w:rPr>
          <w:rFonts w:ascii="Times New Roman" w:hAnsi="Times New Roman" w:cs="Times New Roman"/>
          <w:sz w:val="28"/>
          <w:szCs w:val="28"/>
        </w:rPr>
        <w:t>;</w:t>
      </w:r>
    </w:p>
    <w:p w14:paraId="778D1D4E" w14:textId="77777777" w:rsidR="00DA5CD1" w:rsidRPr="00DA5CD1" w:rsidRDefault="00DA5CD1" w:rsidP="001813B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5CD1">
        <w:rPr>
          <w:rFonts w:ascii="Times New Roman" w:hAnsi="Times New Roman" w:cs="Times New Roman"/>
          <w:sz w:val="28"/>
          <w:szCs w:val="28"/>
        </w:rPr>
        <w:t>3) применять вещества, лекарственные средства, способы, технические приспособления, приводящие к увечьям, травмам или гибели животных, не допускается;</w:t>
      </w:r>
    </w:p>
    <w:p w14:paraId="7BAA369D" w14:textId="73C7C40D" w:rsidR="00DA5CD1" w:rsidRDefault="00DA5CD1" w:rsidP="00E97DEE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5CD1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исполнители</w:t>
      </w:r>
      <w:r w:rsidRPr="00DA5CD1">
        <w:rPr>
          <w:rFonts w:ascii="Times New Roman" w:hAnsi="Times New Roman" w:cs="Times New Roman"/>
          <w:sz w:val="28"/>
          <w:szCs w:val="28"/>
        </w:rPr>
        <w:t>, осуществляющие отлов животных без владельцев, несут ответственность за их жизнь и здоровье;</w:t>
      </w:r>
    </w:p>
    <w:p w14:paraId="4539F950" w14:textId="1EF187CD" w:rsidR="00E97DEE" w:rsidRPr="00E97DEE" w:rsidRDefault="00E97DEE" w:rsidP="00B834D9">
      <w:pPr>
        <w:pStyle w:val="ConsPlusNormal"/>
        <w:spacing w:before="24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7DEE">
        <w:rPr>
          <w:rFonts w:ascii="Times New Roman" w:hAnsi="Times New Roman" w:cs="Times New Roman"/>
          <w:sz w:val="28"/>
          <w:szCs w:val="28"/>
        </w:rPr>
        <w:t xml:space="preserve">5) исполнители, осуществляющие отлов животных без владельцев, </w:t>
      </w:r>
      <w:r w:rsidRPr="00E97DEE">
        <w:rPr>
          <w:rFonts w:ascii="Times New Roman" w:hAnsi="Times New Roman" w:cs="Times New Roman"/>
          <w:sz w:val="28"/>
          <w:szCs w:val="28"/>
        </w:rPr>
        <w:lastRenderedPageBreak/>
        <w:t xml:space="preserve">обязаны вести видеозапись процесса отлова животных без владельцев и бесплатно представлять </w:t>
      </w:r>
      <w:r w:rsidR="00B834D9">
        <w:rPr>
          <w:rFonts w:ascii="Times New Roman" w:hAnsi="Times New Roman" w:cs="Times New Roman"/>
          <w:sz w:val="28"/>
          <w:szCs w:val="28"/>
        </w:rPr>
        <w:t xml:space="preserve">копию видеозаписи </w:t>
      </w:r>
      <w:r w:rsidRPr="00E97DEE">
        <w:rPr>
          <w:rFonts w:ascii="Times New Roman" w:hAnsi="Times New Roman" w:cs="Times New Roman"/>
          <w:sz w:val="28"/>
          <w:szCs w:val="28"/>
        </w:rPr>
        <w:t xml:space="preserve">по требованию </w:t>
      </w:r>
      <w:r w:rsidR="00B834D9" w:rsidRPr="00DA5CD1">
        <w:rPr>
          <w:rFonts w:ascii="Times New Roman" w:hAnsi="Times New Roman" w:cs="Times New Roman"/>
          <w:sz w:val="28"/>
          <w:szCs w:val="28"/>
        </w:rPr>
        <w:t>государственной ветеринарной инспекции Приморского края (далее - уполномоченный орган), а также администрации округа в течение трех рабочих дней со дня поступления требования</w:t>
      </w:r>
      <w:r w:rsidRPr="00E97DEE">
        <w:rPr>
          <w:rFonts w:ascii="Times New Roman" w:hAnsi="Times New Roman" w:cs="Times New Roman"/>
          <w:sz w:val="28"/>
          <w:szCs w:val="28"/>
        </w:rPr>
        <w:t>;</w:t>
      </w:r>
    </w:p>
    <w:p w14:paraId="51B91A7C" w14:textId="75D0FE1F" w:rsidR="00E97DEE" w:rsidRPr="00DA5CD1" w:rsidRDefault="00E97DEE" w:rsidP="00E97DEE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7DEE">
        <w:rPr>
          <w:rFonts w:ascii="Times New Roman" w:hAnsi="Times New Roman" w:cs="Times New Roman"/>
          <w:sz w:val="28"/>
          <w:szCs w:val="28"/>
        </w:rPr>
        <w:t>6) исполнители, осуществляющие отлов животных без владельцев, обязаны представлять сведения об объеме выполненных работ в администрацию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94D343" w14:textId="106A498C" w:rsidR="00DA5CD1" w:rsidRPr="00DA5CD1" w:rsidRDefault="00E97DEE" w:rsidP="00E97DEE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06F72" w:rsidRPr="001813B2">
        <w:rPr>
          <w:rFonts w:ascii="Times New Roman" w:hAnsi="Times New Roman" w:cs="Times New Roman"/>
          <w:sz w:val="28"/>
          <w:szCs w:val="28"/>
        </w:rPr>
        <w:t>)</w:t>
      </w:r>
      <w:r w:rsidR="00DA5CD1" w:rsidRPr="001813B2">
        <w:rPr>
          <w:rFonts w:ascii="Times New Roman" w:hAnsi="Times New Roman" w:cs="Times New Roman"/>
          <w:sz w:val="28"/>
          <w:szCs w:val="28"/>
        </w:rPr>
        <w:t xml:space="preserve"> </w:t>
      </w:r>
      <w:r w:rsidR="00A06F72" w:rsidRPr="001813B2">
        <w:rPr>
          <w:rFonts w:ascii="Times New Roman" w:hAnsi="Times New Roman" w:cs="Times New Roman"/>
          <w:sz w:val="28"/>
          <w:szCs w:val="28"/>
        </w:rPr>
        <w:t>о</w:t>
      </w:r>
      <w:r w:rsidR="00DA5CD1" w:rsidRPr="001813B2">
        <w:rPr>
          <w:rFonts w:ascii="Times New Roman" w:hAnsi="Times New Roman" w:cs="Times New Roman"/>
          <w:sz w:val="28"/>
          <w:szCs w:val="28"/>
        </w:rPr>
        <w:t>существлять отлов животных без владельцев в присутствии детей не допускается, за исключением случаев, если животные без владельцев представляют общественную опасность.</w:t>
      </w:r>
    </w:p>
    <w:p w14:paraId="64D88518" w14:textId="77777777" w:rsidR="00B834D9" w:rsidRDefault="00DC7E04" w:rsidP="00B834D9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5CD1">
        <w:rPr>
          <w:rFonts w:ascii="Times New Roman" w:hAnsi="Times New Roman" w:cs="Times New Roman"/>
          <w:sz w:val="28"/>
          <w:szCs w:val="28"/>
        </w:rPr>
        <w:t xml:space="preserve">2.6. На каждое отловленное животное без владельца в день отлова исполнителем оформляется акт отлова животного без владельца по </w:t>
      </w:r>
      <w:hyperlink w:anchor="P191" w:history="1">
        <w:r w:rsidRPr="00DA5CD1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A5CD1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DA5CD1" w:rsidRPr="00DA5CD1">
        <w:rPr>
          <w:rFonts w:ascii="Times New Roman" w:hAnsi="Times New Roman" w:cs="Times New Roman"/>
          <w:sz w:val="28"/>
          <w:szCs w:val="28"/>
        </w:rPr>
        <w:t>№</w:t>
      </w:r>
      <w:r w:rsidRPr="00DA5CD1">
        <w:rPr>
          <w:rFonts w:ascii="Times New Roman" w:hAnsi="Times New Roman" w:cs="Times New Roman"/>
          <w:sz w:val="28"/>
          <w:szCs w:val="28"/>
        </w:rPr>
        <w:t xml:space="preserve"> 2 к настоящему Порядку.</w:t>
      </w:r>
    </w:p>
    <w:p w14:paraId="1F1734F4" w14:textId="771E5A9E" w:rsidR="00B834D9" w:rsidRPr="00B834D9" w:rsidRDefault="00B834D9" w:rsidP="00B834D9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34D9">
        <w:rPr>
          <w:rFonts w:ascii="Times New Roman" w:hAnsi="Times New Roman" w:cs="Times New Roman"/>
          <w:sz w:val="28"/>
          <w:szCs w:val="28"/>
        </w:rPr>
        <w:t xml:space="preserve">Отловленные животные без владельцев подлежат транспортировке в приют в день их отлова, за исключением животных, имеющих на ошейнике или иных предметах (в том числе чипах, метках) сведения об их владельцах. Указанные животные подлежат возврату владельцу в соответствии с требованиями, установленными </w:t>
      </w:r>
      <w:hyperlink w:anchor="P80" w:history="1">
        <w:r w:rsidRPr="00B834D9">
          <w:rPr>
            <w:rFonts w:ascii="Times New Roman" w:hAnsi="Times New Roman" w:cs="Times New Roman"/>
            <w:sz w:val="28"/>
            <w:szCs w:val="28"/>
          </w:rPr>
          <w:t xml:space="preserve">разделом </w:t>
        </w:r>
      </w:hyperlink>
      <w:r>
        <w:rPr>
          <w:rFonts w:ascii="Times New Roman" w:hAnsi="Times New Roman" w:cs="Times New Roman"/>
          <w:sz w:val="28"/>
          <w:szCs w:val="28"/>
        </w:rPr>
        <w:t>4</w:t>
      </w:r>
      <w:r w:rsidRPr="00B834D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37D54194" w14:textId="0439525A" w:rsidR="00A06F72" w:rsidRPr="00A06F72" w:rsidRDefault="00A06F72" w:rsidP="0095190C">
      <w:pPr>
        <w:pStyle w:val="ConsPlusTitle"/>
        <w:spacing w:before="240" w:after="240" w:line="360" w:lineRule="auto"/>
        <w:ind w:firstLine="42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06F72">
        <w:rPr>
          <w:rFonts w:ascii="Times New Roman" w:hAnsi="Times New Roman" w:cs="Times New Roman"/>
          <w:sz w:val="28"/>
          <w:szCs w:val="28"/>
        </w:rPr>
        <w:t>. Транспортировка животных без владельцев в приюты</w:t>
      </w:r>
    </w:p>
    <w:p w14:paraId="6E40D7E7" w14:textId="77777777" w:rsidR="00A06F72" w:rsidRPr="00A06F72" w:rsidRDefault="00A06F72" w:rsidP="0095190C">
      <w:pPr>
        <w:pStyle w:val="ConsPlusNormal"/>
        <w:spacing w:before="24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6F72">
        <w:rPr>
          <w:rFonts w:ascii="Times New Roman" w:hAnsi="Times New Roman" w:cs="Times New Roman"/>
          <w:sz w:val="28"/>
          <w:szCs w:val="28"/>
        </w:rPr>
        <w:t>3.1. Автотранспортное средство для транспортировки отловленных животных без владельцев (далее - транспортное средство) должно соответствовать следующим требованиям:</w:t>
      </w:r>
    </w:p>
    <w:p w14:paraId="48A7B3CD" w14:textId="77777777" w:rsidR="00A06F72" w:rsidRPr="00A06F72" w:rsidRDefault="00A06F72" w:rsidP="001813B2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6F72">
        <w:rPr>
          <w:rFonts w:ascii="Times New Roman" w:hAnsi="Times New Roman" w:cs="Times New Roman"/>
          <w:sz w:val="28"/>
          <w:szCs w:val="28"/>
        </w:rPr>
        <w:t>а) оснащение устройствами и техническими приспособлениями, обеспечивающими безопасность людей и гуманное обращение с животными без владельцев, в том числе наличие отдельного, изолированного от кабины водителя закрытого отсека для транспортировки животных без владельца, оборудованного раздельными клетками для животных разного вида, пола, размера, возраста, а также вентиляцией и окном для доступа дневного света;</w:t>
      </w:r>
    </w:p>
    <w:p w14:paraId="64A9951D" w14:textId="77777777" w:rsidR="00A06F72" w:rsidRPr="00A06F72" w:rsidRDefault="00A06F72" w:rsidP="001813B2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6F72">
        <w:rPr>
          <w:rFonts w:ascii="Times New Roman" w:hAnsi="Times New Roman" w:cs="Times New Roman"/>
          <w:sz w:val="28"/>
          <w:szCs w:val="28"/>
        </w:rPr>
        <w:t xml:space="preserve">б) наличие набора ошейников, поводков, намордников для их применения </w:t>
      </w:r>
      <w:r w:rsidRPr="00A06F72">
        <w:rPr>
          <w:rFonts w:ascii="Times New Roman" w:hAnsi="Times New Roman" w:cs="Times New Roman"/>
          <w:sz w:val="28"/>
          <w:szCs w:val="28"/>
        </w:rPr>
        <w:lastRenderedPageBreak/>
        <w:t>в случае необходимости;</w:t>
      </w:r>
    </w:p>
    <w:p w14:paraId="58CA6AFA" w14:textId="77777777" w:rsidR="00A06F72" w:rsidRPr="00A06F72" w:rsidRDefault="00A06F72" w:rsidP="001813B2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6F72">
        <w:rPr>
          <w:rFonts w:ascii="Times New Roman" w:hAnsi="Times New Roman" w:cs="Times New Roman"/>
          <w:sz w:val="28"/>
          <w:szCs w:val="28"/>
        </w:rPr>
        <w:t>в) наличие аптечки для оказания экстренной помощи человеку и животным;</w:t>
      </w:r>
    </w:p>
    <w:p w14:paraId="6876D2CF" w14:textId="77777777" w:rsidR="00A06F72" w:rsidRPr="00A06F72" w:rsidRDefault="00A06F72" w:rsidP="001813B2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6F72">
        <w:rPr>
          <w:rFonts w:ascii="Times New Roman" w:hAnsi="Times New Roman" w:cs="Times New Roman"/>
          <w:sz w:val="28"/>
          <w:szCs w:val="28"/>
        </w:rPr>
        <w:t>г) наличие запаса питьевой воды и корма для животных без владельцев;</w:t>
      </w:r>
    </w:p>
    <w:p w14:paraId="31822ECF" w14:textId="77777777" w:rsidR="00A06F72" w:rsidRPr="00A06F72" w:rsidRDefault="00A06F72" w:rsidP="001813B2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6F72">
        <w:rPr>
          <w:rFonts w:ascii="Times New Roman" w:hAnsi="Times New Roman" w:cs="Times New Roman"/>
          <w:sz w:val="28"/>
          <w:szCs w:val="28"/>
        </w:rPr>
        <w:t>д) наличие надписи, содержащей сведения об исполнителе (наименование и контактные данные юридического лица или фамилия, имя, отчество (последнее - при наличии) для индивидуального предпринимателя) осуществляющим мероприятия по отлову животных без владельцев.</w:t>
      </w:r>
    </w:p>
    <w:p w14:paraId="6A4A8C58" w14:textId="77777777" w:rsidR="00A06F72" w:rsidRPr="00A06F72" w:rsidRDefault="00A06F72" w:rsidP="001813B2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6F72">
        <w:rPr>
          <w:rFonts w:ascii="Times New Roman" w:hAnsi="Times New Roman" w:cs="Times New Roman"/>
          <w:sz w:val="28"/>
          <w:szCs w:val="28"/>
        </w:rPr>
        <w:t>3.2. В случае перевозки отловленных животных без владельцев на расстояния свыше трех часов пребывания в пути исполнитель обязан обеспечить их необходимым запасом корма и воды. Предельное время и расстояние от места отлова до приюта или до момента передачи владельцу должно составлять не более шести часов подряд и 500 км соответственно.</w:t>
      </w:r>
    </w:p>
    <w:p w14:paraId="48F7014E" w14:textId="77777777" w:rsidR="00A06F72" w:rsidRPr="00A06F72" w:rsidRDefault="00A06F72" w:rsidP="001813B2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6F72">
        <w:rPr>
          <w:rFonts w:ascii="Times New Roman" w:hAnsi="Times New Roman" w:cs="Times New Roman"/>
          <w:sz w:val="28"/>
          <w:szCs w:val="28"/>
        </w:rPr>
        <w:t>При температуре воздуха окружающей среды выше плюс 25 град. Цельсия или ниже минус 20 град. Цельсия животные без владельцев должны находиться в транспортном средстве не более трех часов подряд. В указанное время включается время на транспортировку животного без владельца от места его отлова до приюта.</w:t>
      </w:r>
    </w:p>
    <w:p w14:paraId="46F9F869" w14:textId="77777777" w:rsidR="00A06F72" w:rsidRPr="00A06F72" w:rsidRDefault="00A06F72" w:rsidP="001813B2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6F72">
        <w:rPr>
          <w:rFonts w:ascii="Times New Roman" w:hAnsi="Times New Roman" w:cs="Times New Roman"/>
          <w:sz w:val="28"/>
          <w:szCs w:val="28"/>
        </w:rPr>
        <w:t>3.3. Предельное количество одновременно перевозимых отловленных животных без владельцев определяется из расчета на одно животное:</w:t>
      </w:r>
    </w:p>
    <w:p w14:paraId="7EBB9D45" w14:textId="77777777" w:rsidR="00A06F72" w:rsidRPr="00A06F72" w:rsidRDefault="00A06F72" w:rsidP="001813B2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6F72">
        <w:rPr>
          <w:rFonts w:ascii="Times New Roman" w:hAnsi="Times New Roman" w:cs="Times New Roman"/>
          <w:sz w:val="28"/>
          <w:szCs w:val="28"/>
        </w:rPr>
        <w:t>а) мелкая и средняя собака (до 20 кг) - не менее 0,6 кв. м пространства клетки транспортного средства;</w:t>
      </w:r>
    </w:p>
    <w:p w14:paraId="7E8D6B0E" w14:textId="77777777" w:rsidR="00A06F72" w:rsidRPr="00A06F72" w:rsidRDefault="00A06F72" w:rsidP="001813B2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6F72">
        <w:rPr>
          <w:rFonts w:ascii="Times New Roman" w:hAnsi="Times New Roman" w:cs="Times New Roman"/>
          <w:sz w:val="28"/>
          <w:szCs w:val="28"/>
        </w:rPr>
        <w:t>б) крупная собака (от 20 кг и выше) - не менее 1,2 кв. м пространства клетки транспортного средства;</w:t>
      </w:r>
    </w:p>
    <w:p w14:paraId="1250F632" w14:textId="77777777" w:rsidR="00A06F72" w:rsidRPr="00A06F72" w:rsidRDefault="00A06F72" w:rsidP="001813B2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6F72">
        <w:rPr>
          <w:rFonts w:ascii="Times New Roman" w:hAnsi="Times New Roman" w:cs="Times New Roman"/>
          <w:sz w:val="28"/>
          <w:szCs w:val="28"/>
        </w:rPr>
        <w:t>в) кошка - не менее 0,3 кв. м пространства клетки транспортного средства.</w:t>
      </w:r>
    </w:p>
    <w:p w14:paraId="47018440" w14:textId="77777777" w:rsidR="00A06F72" w:rsidRPr="00A06F72" w:rsidRDefault="00A06F72" w:rsidP="001813B2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6F72">
        <w:rPr>
          <w:rFonts w:ascii="Times New Roman" w:hAnsi="Times New Roman" w:cs="Times New Roman"/>
          <w:sz w:val="28"/>
          <w:szCs w:val="28"/>
        </w:rPr>
        <w:t>3.4. Транспортировка животных без владельцев разных видов допускается при условии их изоляции друг от друга путем размещения в разных клетках и исключения их визуального контакта.</w:t>
      </w:r>
    </w:p>
    <w:p w14:paraId="203B6BE9" w14:textId="77777777" w:rsidR="00A06F72" w:rsidRPr="00A06F72" w:rsidRDefault="00A06F72" w:rsidP="001813B2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6F72">
        <w:rPr>
          <w:rFonts w:ascii="Times New Roman" w:hAnsi="Times New Roman" w:cs="Times New Roman"/>
          <w:sz w:val="28"/>
          <w:szCs w:val="28"/>
        </w:rPr>
        <w:t>3.5. По прибытии транспортного средства в приют животные без владельцев подлежат передаче в приют незамедлительно.</w:t>
      </w:r>
    </w:p>
    <w:p w14:paraId="22A78943" w14:textId="0E0EB3DB" w:rsidR="00A06F72" w:rsidRPr="00A06F72" w:rsidRDefault="00A06F72" w:rsidP="001813B2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6F72">
        <w:rPr>
          <w:rFonts w:ascii="Times New Roman" w:hAnsi="Times New Roman" w:cs="Times New Roman"/>
          <w:sz w:val="28"/>
          <w:szCs w:val="28"/>
        </w:rPr>
        <w:lastRenderedPageBreak/>
        <w:t xml:space="preserve">3.6. Передача каждого животного без владельца в приют осуществляется на основании акта приема-передачи по </w:t>
      </w:r>
      <w:hyperlink w:anchor="P235" w:history="1">
        <w:r w:rsidRPr="001813B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A06F72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1813B2">
        <w:rPr>
          <w:rFonts w:ascii="Times New Roman" w:hAnsi="Times New Roman" w:cs="Times New Roman"/>
          <w:sz w:val="28"/>
          <w:szCs w:val="28"/>
        </w:rPr>
        <w:t>№</w:t>
      </w:r>
      <w:r w:rsidRPr="00A06F72">
        <w:rPr>
          <w:rFonts w:ascii="Times New Roman" w:hAnsi="Times New Roman" w:cs="Times New Roman"/>
          <w:sz w:val="28"/>
          <w:szCs w:val="28"/>
        </w:rPr>
        <w:t xml:space="preserve"> 3 к настоящему Порядку, который составляется исполнителем в двух экземплярах, один из которых остается у исполнителя, а второй передается приюту.</w:t>
      </w:r>
    </w:p>
    <w:p w14:paraId="10498AFC" w14:textId="77777777" w:rsidR="00A06F72" w:rsidRPr="00A06F72" w:rsidRDefault="00A06F72" w:rsidP="001813B2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6F72">
        <w:rPr>
          <w:rFonts w:ascii="Times New Roman" w:hAnsi="Times New Roman" w:cs="Times New Roman"/>
          <w:sz w:val="28"/>
          <w:szCs w:val="28"/>
        </w:rPr>
        <w:t>3.7. Кузов транспортного средства, механические фиксирующие средства (сетки, сачки, петли, ловушки), ошейники, поводки, намордники, а также клетки ежедневно по окончании работ по отлову и транспортировке животных без владельцев моются и проходят дезинфекционную обработку.</w:t>
      </w:r>
    </w:p>
    <w:p w14:paraId="080AA60F" w14:textId="4E9A80E4" w:rsidR="00A06F72" w:rsidRPr="00A06F72" w:rsidRDefault="001813B2" w:rsidP="0095190C">
      <w:pPr>
        <w:pStyle w:val="ConsPlusTitle"/>
        <w:spacing w:before="240"/>
        <w:ind w:firstLine="42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80"/>
      <w:bookmarkEnd w:id="0"/>
      <w:r>
        <w:rPr>
          <w:rFonts w:ascii="Times New Roman" w:hAnsi="Times New Roman" w:cs="Times New Roman"/>
          <w:sz w:val="28"/>
          <w:szCs w:val="28"/>
        </w:rPr>
        <w:t>4</w:t>
      </w:r>
      <w:r w:rsidR="00A06F72" w:rsidRPr="00A06F72">
        <w:rPr>
          <w:rFonts w:ascii="Times New Roman" w:hAnsi="Times New Roman" w:cs="Times New Roman"/>
          <w:sz w:val="28"/>
          <w:szCs w:val="28"/>
        </w:rPr>
        <w:t>. Осуществление возврата</w:t>
      </w:r>
    </w:p>
    <w:p w14:paraId="1B9137F0" w14:textId="77777777" w:rsidR="00A06F72" w:rsidRPr="00A06F72" w:rsidRDefault="00A06F72" w:rsidP="0095190C">
      <w:pPr>
        <w:pStyle w:val="ConsPlusTitle"/>
        <w:spacing w:after="24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06F72">
        <w:rPr>
          <w:rFonts w:ascii="Times New Roman" w:hAnsi="Times New Roman" w:cs="Times New Roman"/>
          <w:sz w:val="28"/>
          <w:szCs w:val="28"/>
        </w:rPr>
        <w:t>потерявшихся животных их владельцам</w:t>
      </w:r>
    </w:p>
    <w:p w14:paraId="18A0DD14" w14:textId="77777777" w:rsidR="00A06F72" w:rsidRPr="00A06F72" w:rsidRDefault="00A06F72" w:rsidP="001813B2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6F72">
        <w:rPr>
          <w:rFonts w:ascii="Times New Roman" w:hAnsi="Times New Roman" w:cs="Times New Roman"/>
          <w:sz w:val="28"/>
          <w:szCs w:val="28"/>
        </w:rPr>
        <w:t>4.1. В случае отлова животного, имеющего на ошейнике или иных предметах (в том числе чипах, метках) сведения о владельце, исполнитель обязан возвратить такое животное владельцу в день отлова, для чего незамедлительно извещают владельца о местонахождении отловленного животного всеми доступными способами.</w:t>
      </w:r>
    </w:p>
    <w:p w14:paraId="6E4E0FE5" w14:textId="091AB713" w:rsidR="00A06F72" w:rsidRPr="00A06F72" w:rsidRDefault="00A06F72" w:rsidP="001813B2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6F72">
        <w:rPr>
          <w:rFonts w:ascii="Times New Roman" w:hAnsi="Times New Roman" w:cs="Times New Roman"/>
          <w:sz w:val="28"/>
          <w:szCs w:val="28"/>
        </w:rPr>
        <w:t xml:space="preserve">4.2. При возврате каждого животного владельцу составляется акт приема-передачи по </w:t>
      </w:r>
      <w:hyperlink w:anchor="P275" w:history="1">
        <w:r w:rsidRPr="001813B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A06F72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1813B2">
        <w:rPr>
          <w:rFonts w:ascii="Times New Roman" w:hAnsi="Times New Roman" w:cs="Times New Roman"/>
          <w:sz w:val="28"/>
          <w:szCs w:val="28"/>
        </w:rPr>
        <w:t>№</w:t>
      </w:r>
      <w:r w:rsidRPr="00A06F72">
        <w:rPr>
          <w:rFonts w:ascii="Times New Roman" w:hAnsi="Times New Roman" w:cs="Times New Roman"/>
          <w:sz w:val="28"/>
          <w:szCs w:val="28"/>
        </w:rPr>
        <w:t xml:space="preserve"> 4 к настоящему Порядку в двух экземплярах, один из которых остается у исполнителя, второй передается владельцу.</w:t>
      </w:r>
    </w:p>
    <w:p w14:paraId="43C4B6E8" w14:textId="2B2043FB" w:rsidR="00A06F72" w:rsidRDefault="00A06F72" w:rsidP="0095190C">
      <w:pPr>
        <w:pStyle w:val="ConsPlusNormal"/>
        <w:spacing w:after="24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6F72">
        <w:rPr>
          <w:rFonts w:ascii="Times New Roman" w:hAnsi="Times New Roman" w:cs="Times New Roman"/>
          <w:sz w:val="28"/>
          <w:szCs w:val="28"/>
        </w:rPr>
        <w:t xml:space="preserve">4.3. В случае невозможности извещения владельца животного о местонахождении отловленного животного или передачи его владельцу в день отлова, указанное животное передается исполнителем в приют в соответствии с требованиями, установленными </w:t>
      </w:r>
      <w:hyperlink w:anchor="P61" w:history="1">
        <w:r w:rsidRPr="001813B2">
          <w:rPr>
            <w:rFonts w:ascii="Times New Roman" w:hAnsi="Times New Roman" w:cs="Times New Roman"/>
            <w:sz w:val="28"/>
            <w:szCs w:val="28"/>
          </w:rPr>
          <w:t xml:space="preserve">разделом </w:t>
        </w:r>
        <w:r w:rsidR="001813B2" w:rsidRPr="001813B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A06F7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21A83295" w14:textId="5B85692C" w:rsidR="001813B2" w:rsidRPr="001813B2" w:rsidRDefault="001813B2" w:rsidP="001813B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813B2">
        <w:rPr>
          <w:rFonts w:ascii="Times New Roman" w:hAnsi="Times New Roman" w:cs="Times New Roman"/>
          <w:sz w:val="28"/>
          <w:szCs w:val="28"/>
        </w:rPr>
        <w:t>. Осуществление возврата животных без владельцев,</w:t>
      </w:r>
    </w:p>
    <w:p w14:paraId="4CA944A3" w14:textId="77777777" w:rsidR="001813B2" w:rsidRPr="001813B2" w:rsidRDefault="001813B2" w:rsidP="001813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13B2">
        <w:rPr>
          <w:rFonts w:ascii="Times New Roman" w:hAnsi="Times New Roman" w:cs="Times New Roman"/>
          <w:sz w:val="28"/>
          <w:szCs w:val="28"/>
        </w:rPr>
        <w:t>содержавшихся в приютах, на прежние места обитания</w:t>
      </w:r>
    </w:p>
    <w:p w14:paraId="14BAF822" w14:textId="77777777" w:rsidR="001813B2" w:rsidRPr="001813B2" w:rsidRDefault="001813B2" w:rsidP="001813B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CDFECD" w14:textId="77777777" w:rsidR="001813B2" w:rsidRPr="001813B2" w:rsidRDefault="001813B2" w:rsidP="001813B2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13B2">
        <w:rPr>
          <w:rFonts w:ascii="Times New Roman" w:hAnsi="Times New Roman" w:cs="Times New Roman"/>
          <w:sz w:val="28"/>
          <w:szCs w:val="28"/>
        </w:rPr>
        <w:t xml:space="preserve">5.1. Животные без владельцев, не проявляющие немотивированной агрессивности, подлежат возврату на прежние места обитания после проведения мероприятий по карантинированию, лечению (при </w:t>
      </w:r>
      <w:r w:rsidRPr="001813B2">
        <w:rPr>
          <w:rFonts w:ascii="Times New Roman" w:hAnsi="Times New Roman" w:cs="Times New Roman"/>
          <w:sz w:val="28"/>
          <w:szCs w:val="28"/>
        </w:rPr>
        <w:lastRenderedPageBreak/>
        <w:t>необходимости), вакцинации, стерилизации, маркированию неснимаемыми и несмываемыми метками в срок, не превышающий 21 календарного дня со дня поступления в приют.</w:t>
      </w:r>
    </w:p>
    <w:p w14:paraId="70B4DF21" w14:textId="77777777" w:rsidR="001813B2" w:rsidRPr="001813B2" w:rsidRDefault="001813B2" w:rsidP="001813B2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13B2">
        <w:rPr>
          <w:rFonts w:ascii="Times New Roman" w:hAnsi="Times New Roman" w:cs="Times New Roman"/>
          <w:sz w:val="28"/>
          <w:szCs w:val="28"/>
        </w:rPr>
        <w:t>5.2. Передача животных без владельцев из приютов исполнителю для возврата на прежнее место обитания осуществляется приютом на основании акта выбытия животного без владельца в соответствии с Порядком организации деятельности приютов для животных и норм содержания животных в них на территории Приморского края, утвержденным Правительством Приморского края.</w:t>
      </w:r>
    </w:p>
    <w:p w14:paraId="65E0DAF7" w14:textId="6C86C3AC" w:rsidR="001813B2" w:rsidRPr="001813B2" w:rsidRDefault="001813B2" w:rsidP="001813B2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13B2">
        <w:rPr>
          <w:rFonts w:ascii="Times New Roman" w:hAnsi="Times New Roman" w:cs="Times New Roman"/>
          <w:sz w:val="28"/>
          <w:szCs w:val="28"/>
        </w:rPr>
        <w:t xml:space="preserve">5.3. Транспортировка животных без владельцев, подлежащих возврату на прежние места обитания, осуществляется в соответствии с требованиями, указанными в </w:t>
      </w:r>
      <w:hyperlink w:anchor="P61" w:history="1">
        <w:r w:rsidRPr="00F04F8C">
          <w:rPr>
            <w:rFonts w:ascii="Times New Roman" w:hAnsi="Times New Roman" w:cs="Times New Roman"/>
            <w:sz w:val="28"/>
            <w:szCs w:val="28"/>
          </w:rPr>
          <w:t xml:space="preserve">разделе </w:t>
        </w:r>
        <w:r w:rsidR="00F04F8C" w:rsidRPr="00F04F8C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1813B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08C7577D" w14:textId="07169954" w:rsidR="001813B2" w:rsidRPr="001813B2" w:rsidRDefault="001813B2" w:rsidP="0095190C">
      <w:pPr>
        <w:pStyle w:val="ConsPlusNormal"/>
        <w:spacing w:before="24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13B2">
        <w:rPr>
          <w:rFonts w:ascii="Times New Roman" w:hAnsi="Times New Roman" w:cs="Times New Roman"/>
          <w:sz w:val="28"/>
          <w:szCs w:val="28"/>
        </w:rPr>
        <w:t>5.4. Исполнители мероприятий обязаны вести видеозапись процесса возврата животных без владельцев к месту прежнего обитания и на безвозмездной основе представлять по требованию уполномоченного органа, а также заказчика копии данной видеозаписи в течение трех рабочих дней со дня поступления требования.</w:t>
      </w:r>
    </w:p>
    <w:p w14:paraId="6274107A" w14:textId="0889C866" w:rsidR="001813B2" w:rsidRPr="001813B2" w:rsidRDefault="00F04F8C" w:rsidP="00F04F8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813B2" w:rsidRPr="001813B2">
        <w:rPr>
          <w:rFonts w:ascii="Times New Roman" w:hAnsi="Times New Roman" w:cs="Times New Roman"/>
          <w:sz w:val="28"/>
          <w:szCs w:val="28"/>
        </w:rPr>
        <w:t>. Учет количества животных без владельцев,</w:t>
      </w:r>
    </w:p>
    <w:p w14:paraId="19A90FC2" w14:textId="77777777" w:rsidR="001813B2" w:rsidRPr="001813B2" w:rsidRDefault="001813B2" w:rsidP="00F04F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13B2">
        <w:rPr>
          <w:rFonts w:ascii="Times New Roman" w:hAnsi="Times New Roman" w:cs="Times New Roman"/>
          <w:sz w:val="28"/>
          <w:szCs w:val="28"/>
        </w:rPr>
        <w:t>отловленных и транспортированных в приюты, животных</w:t>
      </w:r>
    </w:p>
    <w:p w14:paraId="567F56E0" w14:textId="5A95B2D6" w:rsidR="001813B2" w:rsidRPr="001813B2" w:rsidRDefault="001813B2" w:rsidP="0095190C">
      <w:pPr>
        <w:pStyle w:val="ConsPlusTitle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1813B2">
        <w:rPr>
          <w:rFonts w:ascii="Times New Roman" w:hAnsi="Times New Roman" w:cs="Times New Roman"/>
          <w:sz w:val="28"/>
          <w:szCs w:val="28"/>
        </w:rPr>
        <w:t>без владельцев, возвращенных на прежние места обитания</w:t>
      </w:r>
    </w:p>
    <w:p w14:paraId="6E34BE7E" w14:textId="77777777" w:rsidR="001813B2" w:rsidRPr="001813B2" w:rsidRDefault="001813B2" w:rsidP="00F04F8C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13B2">
        <w:rPr>
          <w:rFonts w:ascii="Times New Roman" w:hAnsi="Times New Roman" w:cs="Times New Roman"/>
          <w:sz w:val="28"/>
          <w:szCs w:val="28"/>
        </w:rPr>
        <w:t>6.1. Исполнитель обязан хранить:</w:t>
      </w:r>
    </w:p>
    <w:p w14:paraId="787CCFEC" w14:textId="77777777" w:rsidR="001813B2" w:rsidRPr="001813B2" w:rsidRDefault="001813B2" w:rsidP="00F04F8C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13B2">
        <w:rPr>
          <w:rFonts w:ascii="Times New Roman" w:hAnsi="Times New Roman" w:cs="Times New Roman"/>
          <w:sz w:val="28"/>
          <w:szCs w:val="28"/>
        </w:rPr>
        <w:t>акт отлова и видеозапись отлова животных без владельцев в течение трех лет со дня отлова животных без владельцев;</w:t>
      </w:r>
    </w:p>
    <w:p w14:paraId="67417D27" w14:textId="77777777" w:rsidR="001813B2" w:rsidRPr="001813B2" w:rsidRDefault="001813B2" w:rsidP="00F04F8C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13B2">
        <w:rPr>
          <w:rFonts w:ascii="Times New Roman" w:hAnsi="Times New Roman" w:cs="Times New Roman"/>
          <w:sz w:val="28"/>
          <w:szCs w:val="28"/>
        </w:rPr>
        <w:t>акт приема-передачи животных без владельцев в приют в течение трех лет со дня передачи животного без владельца в приют;</w:t>
      </w:r>
    </w:p>
    <w:p w14:paraId="566B3B13" w14:textId="77777777" w:rsidR="001813B2" w:rsidRPr="001813B2" w:rsidRDefault="001813B2" w:rsidP="00F04F8C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13B2">
        <w:rPr>
          <w:rFonts w:ascii="Times New Roman" w:hAnsi="Times New Roman" w:cs="Times New Roman"/>
          <w:sz w:val="28"/>
          <w:szCs w:val="28"/>
        </w:rPr>
        <w:t>акт выбытия животного без владельца в течение трех лет со дня передачи приютом животного без владельца для транспортировки на место прежнего обитания;</w:t>
      </w:r>
    </w:p>
    <w:p w14:paraId="6AC6360B" w14:textId="77777777" w:rsidR="001813B2" w:rsidRPr="001813B2" w:rsidRDefault="001813B2" w:rsidP="00F04F8C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13B2">
        <w:rPr>
          <w:rFonts w:ascii="Times New Roman" w:hAnsi="Times New Roman" w:cs="Times New Roman"/>
          <w:sz w:val="28"/>
          <w:szCs w:val="28"/>
        </w:rPr>
        <w:t>видеозапись возврата животных без владельцев к месту прежнего обитания в течение трех лет со дня возврата животного без владельцев на прежнее место обитания.</w:t>
      </w:r>
    </w:p>
    <w:p w14:paraId="511444A6" w14:textId="77777777" w:rsidR="001813B2" w:rsidRPr="001813B2" w:rsidRDefault="001813B2" w:rsidP="00F04F8C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13B2">
        <w:rPr>
          <w:rFonts w:ascii="Times New Roman" w:hAnsi="Times New Roman" w:cs="Times New Roman"/>
          <w:sz w:val="28"/>
          <w:szCs w:val="28"/>
        </w:rPr>
        <w:lastRenderedPageBreak/>
        <w:t>6.2. Исполнители ведут учет количества животных без владельцев, отловленных и транспортированных в приюты, животных без владельцев, возвращенных на прежние места обитания, а также животных, возвращенных владельцам, путем внесения информации об их количестве в журнал учета выполненных работ (далее - журнал) в течение трех рабочих дней со дня осуществления указанных действий.</w:t>
      </w:r>
    </w:p>
    <w:p w14:paraId="119A6980" w14:textId="77777777" w:rsidR="001813B2" w:rsidRPr="001813B2" w:rsidRDefault="001813B2" w:rsidP="00F04F8C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13B2">
        <w:rPr>
          <w:rFonts w:ascii="Times New Roman" w:hAnsi="Times New Roman" w:cs="Times New Roman"/>
          <w:sz w:val="28"/>
          <w:szCs w:val="28"/>
        </w:rPr>
        <w:t>Журнал ведется на бумажном или электронном носителе.</w:t>
      </w:r>
    </w:p>
    <w:p w14:paraId="6BCE1B21" w14:textId="77777777" w:rsidR="001813B2" w:rsidRPr="001813B2" w:rsidRDefault="001813B2" w:rsidP="00F04F8C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13B2">
        <w:rPr>
          <w:rFonts w:ascii="Times New Roman" w:hAnsi="Times New Roman" w:cs="Times New Roman"/>
          <w:sz w:val="28"/>
          <w:szCs w:val="28"/>
        </w:rPr>
        <w:t>Исполнитель обязан хранить сведения, указанные в настоящем пункте, в течение трех лет со дня их внесения в журнал.</w:t>
      </w:r>
    </w:p>
    <w:p w14:paraId="5CF3B3B4" w14:textId="77777777" w:rsidR="001813B2" w:rsidRPr="001813B2" w:rsidRDefault="001813B2" w:rsidP="00F04F8C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13B2">
        <w:rPr>
          <w:rFonts w:ascii="Times New Roman" w:hAnsi="Times New Roman" w:cs="Times New Roman"/>
          <w:sz w:val="28"/>
          <w:szCs w:val="28"/>
        </w:rPr>
        <w:t>6.3. Исполнитель представляет сведения об объеме выполненных работ в соответствии с данными журнала:</w:t>
      </w:r>
    </w:p>
    <w:p w14:paraId="0C41DDD4" w14:textId="38A808AC" w:rsidR="001813B2" w:rsidRPr="001813B2" w:rsidRDefault="001813B2" w:rsidP="00F04F8C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13B2">
        <w:rPr>
          <w:rFonts w:ascii="Times New Roman" w:hAnsi="Times New Roman" w:cs="Times New Roman"/>
          <w:sz w:val="28"/>
          <w:szCs w:val="28"/>
        </w:rPr>
        <w:t xml:space="preserve">ежемесячно и ежеквартально </w:t>
      </w:r>
      <w:r w:rsidR="00F04F8C">
        <w:rPr>
          <w:rFonts w:ascii="Times New Roman" w:hAnsi="Times New Roman" w:cs="Times New Roman"/>
          <w:sz w:val="28"/>
          <w:szCs w:val="28"/>
        </w:rPr>
        <w:t>в администрацию округа</w:t>
      </w:r>
      <w:r w:rsidRPr="001813B2">
        <w:rPr>
          <w:rFonts w:ascii="Times New Roman" w:hAnsi="Times New Roman" w:cs="Times New Roman"/>
          <w:sz w:val="28"/>
          <w:szCs w:val="28"/>
        </w:rPr>
        <w:t>;</w:t>
      </w:r>
    </w:p>
    <w:p w14:paraId="55E7D4E6" w14:textId="47B2B550" w:rsidR="001813B2" w:rsidRPr="001813B2" w:rsidRDefault="001813B2" w:rsidP="00F04F8C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13B2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поступления требования </w:t>
      </w:r>
      <w:r w:rsidR="00F04F8C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1813B2">
        <w:rPr>
          <w:rFonts w:ascii="Times New Roman" w:hAnsi="Times New Roman" w:cs="Times New Roman"/>
          <w:sz w:val="28"/>
          <w:szCs w:val="28"/>
        </w:rPr>
        <w:t>.</w:t>
      </w:r>
    </w:p>
    <w:p w14:paraId="39DF4EF3" w14:textId="77777777" w:rsidR="001813B2" w:rsidRPr="001813B2" w:rsidRDefault="001813B2" w:rsidP="001813B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E4A07C" w14:textId="77777777" w:rsidR="001813B2" w:rsidRPr="001813B2" w:rsidRDefault="001813B2" w:rsidP="001813B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ED9794" w14:textId="77777777" w:rsidR="001813B2" w:rsidRDefault="001813B2" w:rsidP="001813B2">
      <w:pPr>
        <w:pStyle w:val="ConsPlusNormal"/>
        <w:jc w:val="both"/>
      </w:pPr>
    </w:p>
    <w:p w14:paraId="74DCDD22" w14:textId="77777777" w:rsidR="001813B2" w:rsidRDefault="001813B2" w:rsidP="001813B2">
      <w:pPr>
        <w:pStyle w:val="ConsPlusNormal"/>
        <w:jc w:val="both"/>
      </w:pPr>
    </w:p>
    <w:p w14:paraId="581C4F6C" w14:textId="6C2C9768" w:rsidR="001813B2" w:rsidRDefault="001813B2" w:rsidP="001813B2">
      <w:pPr>
        <w:pStyle w:val="ConsPlusNormal"/>
        <w:jc w:val="both"/>
      </w:pPr>
    </w:p>
    <w:p w14:paraId="05B95770" w14:textId="325C1178" w:rsidR="00F04F8C" w:rsidRDefault="00F04F8C" w:rsidP="001813B2">
      <w:pPr>
        <w:pStyle w:val="ConsPlusNormal"/>
        <w:jc w:val="both"/>
      </w:pPr>
    </w:p>
    <w:p w14:paraId="111701C3" w14:textId="3AAB4F29" w:rsidR="00F04F8C" w:rsidRDefault="00F04F8C" w:rsidP="001813B2">
      <w:pPr>
        <w:pStyle w:val="ConsPlusNormal"/>
        <w:jc w:val="both"/>
      </w:pPr>
    </w:p>
    <w:p w14:paraId="5908B002" w14:textId="586E494F" w:rsidR="00F04F8C" w:rsidRDefault="00F04F8C" w:rsidP="001813B2">
      <w:pPr>
        <w:pStyle w:val="ConsPlusNormal"/>
        <w:jc w:val="both"/>
      </w:pPr>
    </w:p>
    <w:p w14:paraId="19FF4666" w14:textId="713C83B4" w:rsidR="0095190C" w:rsidRDefault="0095190C" w:rsidP="001813B2">
      <w:pPr>
        <w:pStyle w:val="ConsPlusNormal"/>
        <w:jc w:val="both"/>
      </w:pPr>
    </w:p>
    <w:p w14:paraId="399589A0" w14:textId="38CD9512" w:rsidR="0095190C" w:rsidRDefault="0095190C" w:rsidP="001813B2">
      <w:pPr>
        <w:pStyle w:val="ConsPlusNormal"/>
        <w:jc w:val="both"/>
      </w:pPr>
    </w:p>
    <w:p w14:paraId="41DC9421" w14:textId="462B7F7E" w:rsidR="0095190C" w:rsidRDefault="0095190C" w:rsidP="001813B2">
      <w:pPr>
        <w:pStyle w:val="ConsPlusNormal"/>
        <w:jc w:val="both"/>
      </w:pPr>
    </w:p>
    <w:p w14:paraId="0DC6E5E2" w14:textId="226DD22A" w:rsidR="0095190C" w:rsidRDefault="0095190C" w:rsidP="001813B2">
      <w:pPr>
        <w:pStyle w:val="ConsPlusNormal"/>
        <w:jc w:val="both"/>
      </w:pPr>
    </w:p>
    <w:p w14:paraId="6A245E89" w14:textId="104BA057" w:rsidR="0095190C" w:rsidRDefault="0095190C" w:rsidP="001813B2">
      <w:pPr>
        <w:pStyle w:val="ConsPlusNormal"/>
        <w:jc w:val="both"/>
      </w:pPr>
    </w:p>
    <w:p w14:paraId="4052D2AB" w14:textId="4468B247" w:rsidR="0095190C" w:rsidRDefault="0095190C" w:rsidP="001813B2">
      <w:pPr>
        <w:pStyle w:val="ConsPlusNormal"/>
        <w:jc w:val="both"/>
      </w:pPr>
    </w:p>
    <w:p w14:paraId="7F8C248E" w14:textId="3E6368D4" w:rsidR="0095190C" w:rsidRDefault="0095190C" w:rsidP="001813B2">
      <w:pPr>
        <w:pStyle w:val="ConsPlusNormal"/>
        <w:jc w:val="both"/>
      </w:pPr>
    </w:p>
    <w:p w14:paraId="06B94FA1" w14:textId="0E309953" w:rsidR="0095190C" w:rsidRDefault="0095190C" w:rsidP="001813B2">
      <w:pPr>
        <w:pStyle w:val="ConsPlusNormal"/>
        <w:jc w:val="both"/>
      </w:pPr>
    </w:p>
    <w:p w14:paraId="7976C3B7" w14:textId="5C3F3705" w:rsidR="0095190C" w:rsidRDefault="0095190C" w:rsidP="001813B2">
      <w:pPr>
        <w:pStyle w:val="ConsPlusNormal"/>
        <w:jc w:val="both"/>
      </w:pPr>
    </w:p>
    <w:p w14:paraId="002E9842" w14:textId="1693BC80" w:rsidR="0095190C" w:rsidRDefault="0095190C" w:rsidP="001813B2">
      <w:pPr>
        <w:pStyle w:val="ConsPlusNormal"/>
        <w:jc w:val="both"/>
      </w:pPr>
    </w:p>
    <w:p w14:paraId="3CB32789" w14:textId="40007AFB" w:rsidR="0095190C" w:rsidRDefault="0095190C" w:rsidP="001813B2">
      <w:pPr>
        <w:pStyle w:val="ConsPlusNormal"/>
        <w:jc w:val="both"/>
      </w:pPr>
    </w:p>
    <w:p w14:paraId="6D7AD4C9" w14:textId="1C42088D" w:rsidR="0095190C" w:rsidRDefault="0095190C" w:rsidP="001813B2">
      <w:pPr>
        <w:pStyle w:val="ConsPlusNormal"/>
        <w:jc w:val="both"/>
      </w:pPr>
    </w:p>
    <w:p w14:paraId="2C4EC17F" w14:textId="6461E86C" w:rsidR="0095190C" w:rsidRDefault="0095190C" w:rsidP="001813B2">
      <w:pPr>
        <w:pStyle w:val="ConsPlusNormal"/>
        <w:jc w:val="both"/>
      </w:pPr>
    </w:p>
    <w:p w14:paraId="1B1E556C" w14:textId="75BFD012" w:rsidR="0095190C" w:rsidRDefault="0095190C" w:rsidP="001813B2">
      <w:pPr>
        <w:pStyle w:val="ConsPlusNormal"/>
        <w:jc w:val="both"/>
      </w:pPr>
    </w:p>
    <w:p w14:paraId="5A9E3973" w14:textId="030ED4D0" w:rsidR="0095190C" w:rsidRDefault="0095190C" w:rsidP="001813B2">
      <w:pPr>
        <w:pStyle w:val="ConsPlusNormal"/>
        <w:jc w:val="both"/>
      </w:pPr>
    </w:p>
    <w:p w14:paraId="6B06CF7B" w14:textId="77777777" w:rsidR="0095190C" w:rsidRDefault="0095190C" w:rsidP="001813B2">
      <w:pPr>
        <w:pStyle w:val="ConsPlusNormal"/>
        <w:jc w:val="both"/>
      </w:pPr>
    </w:p>
    <w:p w14:paraId="07D06200" w14:textId="604C5F9B" w:rsidR="00F04F8C" w:rsidRDefault="00F04F8C" w:rsidP="001813B2">
      <w:pPr>
        <w:pStyle w:val="ConsPlusNormal"/>
        <w:jc w:val="both"/>
      </w:pPr>
    </w:p>
    <w:p w14:paraId="6CFCB3B1" w14:textId="35868D34" w:rsidR="00F04F8C" w:rsidRDefault="00F04F8C" w:rsidP="001813B2">
      <w:pPr>
        <w:pStyle w:val="ConsPlusNormal"/>
        <w:jc w:val="both"/>
      </w:pPr>
    </w:p>
    <w:p w14:paraId="05E3E022" w14:textId="121A1C78" w:rsidR="00F04F8C" w:rsidRDefault="00F04F8C" w:rsidP="001813B2">
      <w:pPr>
        <w:pStyle w:val="ConsPlusNormal"/>
        <w:jc w:val="both"/>
      </w:pPr>
    </w:p>
    <w:p w14:paraId="0EC2F034" w14:textId="6785AEBD" w:rsidR="00F04F8C" w:rsidRDefault="00F04F8C" w:rsidP="001813B2">
      <w:pPr>
        <w:pStyle w:val="ConsPlusNormal"/>
        <w:jc w:val="both"/>
      </w:pPr>
    </w:p>
    <w:p w14:paraId="0E8D7D2D" w14:textId="0ED382ED" w:rsidR="00F04F8C" w:rsidRDefault="00F04F8C" w:rsidP="001813B2">
      <w:pPr>
        <w:pStyle w:val="ConsPlusNormal"/>
        <w:jc w:val="both"/>
      </w:pPr>
    </w:p>
    <w:p w14:paraId="63528368" w14:textId="77777777" w:rsidR="00F04F8C" w:rsidRDefault="00F04F8C" w:rsidP="001813B2">
      <w:pPr>
        <w:pStyle w:val="ConsPlusNormal"/>
        <w:jc w:val="both"/>
      </w:pPr>
    </w:p>
    <w:p w14:paraId="7BFAA472" w14:textId="77777777" w:rsidR="00F04F8C" w:rsidRDefault="00F04F8C" w:rsidP="001813B2">
      <w:pPr>
        <w:pStyle w:val="ConsPlusNormal"/>
        <w:jc w:val="both"/>
      </w:pPr>
    </w:p>
    <w:p w14:paraId="511FB5A1" w14:textId="508CB245" w:rsidR="001813B2" w:rsidRPr="00F04F8C" w:rsidRDefault="001813B2" w:rsidP="001813B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F04F8C">
        <w:rPr>
          <w:rFonts w:ascii="Times New Roman" w:hAnsi="Times New Roman" w:cs="Times New Roman"/>
          <w:sz w:val="20"/>
        </w:rPr>
        <w:t xml:space="preserve">Приложение </w:t>
      </w:r>
      <w:r w:rsidR="00F04F8C">
        <w:rPr>
          <w:rFonts w:ascii="Times New Roman" w:hAnsi="Times New Roman" w:cs="Times New Roman"/>
          <w:sz w:val="20"/>
        </w:rPr>
        <w:t>№</w:t>
      </w:r>
      <w:r w:rsidRPr="00F04F8C">
        <w:rPr>
          <w:rFonts w:ascii="Times New Roman" w:hAnsi="Times New Roman" w:cs="Times New Roman"/>
          <w:sz w:val="20"/>
        </w:rPr>
        <w:t xml:space="preserve"> 1</w:t>
      </w:r>
    </w:p>
    <w:p w14:paraId="1B1EAC33" w14:textId="61658606" w:rsidR="001813B2" w:rsidRPr="00F04F8C" w:rsidRDefault="001813B2" w:rsidP="001813B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04F8C">
        <w:rPr>
          <w:rFonts w:ascii="Times New Roman" w:hAnsi="Times New Roman" w:cs="Times New Roman"/>
          <w:sz w:val="20"/>
        </w:rPr>
        <w:t>к Порядку</w:t>
      </w:r>
      <w:r w:rsidR="00F04F8C">
        <w:rPr>
          <w:rFonts w:ascii="Times New Roman" w:hAnsi="Times New Roman" w:cs="Times New Roman"/>
          <w:sz w:val="20"/>
        </w:rPr>
        <w:t xml:space="preserve"> </w:t>
      </w:r>
      <w:r w:rsidRPr="00F04F8C">
        <w:rPr>
          <w:rFonts w:ascii="Times New Roman" w:hAnsi="Times New Roman" w:cs="Times New Roman"/>
          <w:sz w:val="20"/>
        </w:rPr>
        <w:t>осуществления</w:t>
      </w:r>
    </w:p>
    <w:p w14:paraId="02C0CE8A" w14:textId="77777777" w:rsidR="001813B2" w:rsidRPr="00F04F8C" w:rsidRDefault="001813B2" w:rsidP="001813B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04F8C">
        <w:rPr>
          <w:rFonts w:ascii="Times New Roman" w:hAnsi="Times New Roman" w:cs="Times New Roman"/>
          <w:sz w:val="20"/>
        </w:rPr>
        <w:t>деятельности по обращению</w:t>
      </w:r>
    </w:p>
    <w:p w14:paraId="39C0257A" w14:textId="77777777" w:rsidR="001813B2" w:rsidRPr="00F04F8C" w:rsidRDefault="001813B2" w:rsidP="001813B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04F8C">
        <w:rPr>
          <w:rFonts w:ascii="Times New Roman" w:hAnsi="Times New Roman" w:cs="Times New Roman"/>
          <w:sz w:val="20"/>
        </w:rPr>
        <w:t>с животным без владельцев</w:t>
      </w:r>
    </w:p>
    <w:p w14:paraId="08B0DB78" w14:textId="77777777" w:rsidR="00F04F8C" w:rsidRDefault="00F04F8C" w:rsidP="00F04F8C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на территории Анучинского </w:t>
      </w:r>
    </w:p>
    <w:p w14:paraId="4DD69D68" w14:textId="77777777" w:rsidR="00F04F8C" w:rsidRDefault="00F04F8C" w:rsidP="00F04F8C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муниципального округа </w:t>
      </w:r>
    </w:p>
    <w:p w14:paraId="61A25FD2" w14:textId="03E0457E" w:rsidR="001813B2" w:rsidRPr="00F04F8C" w:rsidRDefault="00F04F8C" w:rsidP="00F04F8C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Приморского края</w:t>
      </w:r>
    </w:p>
    <w:p w14:paraId="7886DE31" w14:textId="77777777" w:rsidR="001813B2" w:rsidRPr="00F04F8C" w:rsidRDefault="001813B2" w:rsidP="001813B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5"/>
        <w:gridCol w:w="3679"/>
        <w:gridCol w:w="4536"/>
      </w:tblGrid>
      <w:tr w:rsidR="001813B2" w:rsidRPr="00F04F8C" w14:paraId="0FB185F7" w14:textId="77777777" w:rsidTr="001813B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06EF51" w14:textId="2C9720BD" w:rsidR="001813B2" w:rsidRPr="00F04F8C" w:rsidRDefault="001813B2" w:rsidP="001813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" w:name="P124"/>
            <w:bookmarkEnd w:id="1"/>
            <w:r w:rsidRPr="00F04F8C">
              <w:rPr>
                <w:rFonts w:ascii="Times New Roman" w:hAnsi="Times New Roman" w:cs="Times New Roman"/>
                <w:sz w:val="20"/>
              </w:rPr>
              <w:t xml:space="preserve">Заказ-наряд </w:t>
            </w:r>
            <w:r w:rsidR="00F04F8C">
              <w:rPr>
                <w:rFonts w:ascii="Times New Roman" w:hAnsi="Times New Roman" w:cs="Times New Roman"/>
                <w:sz w:val="20"/>
              </w:rPr>
              <w:t>№</w:t>
            </w:r>
            <w:r w:rsidRPr="00F04F8C">
              <w:rPr>
                <w:rFonts w:ascii="Times New Roman" w:hAnsi="Times New Roman" w:cs="Times New Roman"/>
                <w:sz w:val="20"/>
              </w:rPr>
              <w:t xml:space="preserve"> __________</w:t>
            </w:r>
          </w:p>
          <w:p w14:paraId="4A17D775" w14:textId="77777777" w:rsidR="001813B2" w:rsidRPr="00F04F8C" w:rsidRDefault="001813B2" w:rsidP="001813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на выполнение работ по отлову животных без владельцев</w:t>
            </w:r>
          </w:p>
        </w:tc>
      </w:tr>
      <w:tr w:rsidR="001813B2" w:rsidRPr="00F04F8C" w14:paraId="78038064" w14:textId="77777777" w:rsidTr="001813B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6CFBC5" w14:textId="1FBB5AC9" w:rsidR="001813B2" w:rsidRPr="00F04F8C" w:rsidRDefault="0095190C" w:rsidP="001813B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="001813B2" w:rsidRPr="00F04F8C">
              <w:rPr>
                <w:rFonts w:ascii="Times New Roman" w:hAnsi="Times New Roman" w:cs="Times New Roman"/>
                <w:sz w:val="20"/>
              </w:rPr>
              <w:t>__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="001813B2" w:rsidRPr="00F04F8C">
              <w:rPr>
                <w:rFonts w:ascii="Times New Roman" w:hAnsi="Times New Roman" w:cs="Times New Roman"/>
                <w:sz w:val="20"/>
              </w:rPr>
              <w:t xml:space="preserve"> __________ 20_ г.</w:t>
            </w:r>
          </w:p>
        </w:tc>
      </w:tr>
      <w:tr w:rsidR="001813B2" w:rsidRPr="00F04F8C" w14:paraId="1EEDBEAC" w14:textId="77777777" w:rsidTr="001813B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EACB0C" w14:textId="3A583068" w:rsidR="001813B2" w:rsidRDefault="0095190C" w:rsidP="001813B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Анучинского</w:t>
            </w:r>
            <w:r w:rsidR="001813B2" w:rsidRPr="00F04F8C">
              <w:rPr>
                <w:rFonts w:ascii="Times New Roman" w:hAnsi="Times New Roman" w:cs="Times New Roman"/>
                <w:sz w:val="20"/>
              </w:rPr>
              <w:t xml:space="preserve"> муниципального о</w:t>
            </w:r>
            <w:r>
              <w:rPr>
                <w:rFonts w:ascii="Times New Roman" w:hAnsi="Times New Roman" w:cs="Times New Roman"/>
                <w:sz w:val="20"/>
              </w:rPr>
              <w:t>круга</w:t>
            </w:r>
            <w:r w:rsidR="001813B2" w:rsidRPr="00F04F8C">
              <w:rPr>
                <w:rFonts w:ascii="Times New Roman" w:hAnsi="Times New Roman" w:cs="Times New Roman"/>
                <w:sz w:val="20"/>
              </w:rPr>
              <w:t xml:space="preserve"> Приморского края </w:t>
            </w:r>
            <w:r>
              <w:rPr>
                <w:rFonts w:ascii="Times New Roman" w:hAnsi="Times New Roman" w:cs="Times New Roman"/>
                <w:sz w:val="20"/>
              </w:rPr>
              <w:t>(далее</w:t>
            </w:r>
            <w:r w:rsidR="001813B2" w:rsidRPr="00F04F8C">
              <w:rPr>
                <w:rFonts w:ascii="Times New Roman" w:hAnsi="Times New Roman" w:cs="Times New Roman"/>
                <w:sz w:val="20"/>
              </w:rPr>
              <w:t xml:space="preserve"> - заказчик)</w:t>
            </w:r>
          </w:p>
          <w:p w14:paraId="6445E4A3" w14:textId="77777777" w:rsidR="0095190C" w:rsidRPr="00F04F8C" w:rsidRDefault="0095190C" w:rsidP="001813B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4C7C8D96" w14:textId="77777777" w:rsidR="001813B2" w:rsidRPr="00F04F8C" w:rsidRDefault="001813B2" w:rsidP="001813B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Наименование организации, осуществляющей мероприятия по отлову животных без владельцев (далее - исполнитель)</w:t>
            </w:r>
          </w:p>
          <w:p w14:paraId="615081A4" w14:textId="77777777" w:rsidR="001813B2" w:rsidRPr="00F04F8C" w:rsidRDefault="001813B2" w:rsidP="001813B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______________________________________________________________________</w:t>
            </w:r>
          </w:p>
          <w:p w14:paraId="688A5BB9" w14:textId="106E9716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 xml:space="preserve">Основание для отлова животных без владельцев (отметить знаком </w:t>
            </w:r>
            <w:r w:rsidR="0095190C">
              <w:rPr>
                <w:rFonts w:ascii="Times New Roman" w:hAnsi="Times New Roman" w:cs="Times New Roman"/>
                <w:sz w:val="20"/>
              </w:rPr>
              <w:t>«</w:t>
            </w:r>
            <w:r w:rsidRPr="00F04F8C">
              <w:rPr>
                <w:rFonts w:ascii="Times New Roman" w:hAnsi="Times New Roman" w:cs="Times New Roman"/>
                <w:sz w:val="20"/>
              </w:rPr>
              <w:t>V</w:t>
            </w:r>
            <w:r w:rsidR="0095190C">
              <w:rPr>
                <w:rFonts w:ascii="Times New Roman" w:hAnsi="Times New Roman" w:cs="Times New Roman"/>
                <w:sz w:val="20"/>
              </w:rPr>
              <w:t>»</w:t>
            </w:r>
            <w:r w:rsidRPr="00F04F8C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1813B2" w:rsidRPr="00F04F8C" w14:paraId="232E734B" w14:textId="77777777" w:rsidTr="001813B2">
        <w:tblPrEx>
          <w:tblBorders>
            <w:left w:val="single" w:sz="4" w:space="0" w:color="auto"/>
          </w:tblBorders>
        </w:tblPrEx>
        <w:tc>
          <w:tcPr>
            <w:tcW w:w="855" w:type="dxa"/>
          </w:tcPr>
          <w:p w14:paraId="21B886A2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5" w:type="dxa"/>
            <w:gridSpan w:val="2"/>
            <w:tcBorders>
              <w:top w:val="nil"/>
              <w:bottom w:val="nil"/>
              <w:right w:val="nil"/>
            </w:tcBorders>
          </w:tcPr>
          <w:p w14:paraId="3F11A688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Плановые мероприятия</w:t>
            </w:r>
          </w:p>
        </w:tc>
      </w:tr>
      <w:tr w:rsidR="001813B2" w:rsidRPr="00F04F8C" w14:paraId="2DE4566C" w14:textId="77777777" w:rsidTr="001813B2">
        <w:tblPrEx>
          <w:tblBorders>
            <w:left w:val="single" w:sz="4" w:space="0" w:color="auto"/>
          </w:tblBorders>
        </w:tblPrEx>
        <w:tc>
          <w:tcPr>
            <w:tcW w:w="855" w:type="dxa"/>
          </w:tcPr>
          <w:p w14:paraId="4809CD73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5" w:type="dxa"/>
            <w:gridSpan w:val="2"/>
            <w:tcBorders>
              <w:top w:val="nil"/>
              <w:bottom w:val="nil"/>
              <w:right w:val="nil"/>
            </w:tcBorders>
          </w:tcPr>
          <w:p w14:paraId="3B1BA060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Обращение физических и юридических лиц</w:t>
            </w:r>
          </w:p>
        </w:tc>
      </w:tr>
      <w:tr w:rsidR="001813B2" w:rsidRPr="00F04F8C" w14:paraId="66AAF61A" w14:textId="77777777" w:rsidTr="001813B2">
        <w:tc>
          <w:tcPr>
            <w:tcW w:w="9070" w:type="dxa"/>
            <w:gridSpan w:val="3"/>
            <w:tcBorders>
              <w:top w:val="nil"/>
              <w:left w:val="nil"/>
              <w:right w:val="nil"/>
            </w:tcBorders>
          </w:tcPr>
          <w:p w14:paraId="2BD43504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(количество животных, подлежащих отлову)</w:t>
            </w:r>
          </w:p>
          <w:p w14:paraId="0702B4BF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______________________________________________________________________</w:t>
            </w:r>
          </w:p>
          <w:p w14:paraId="0DDCB225" w14:textId="77777777" w:rsidR="001813B2" w:rsidRPr="00F04F8C" w:rsidRDefault="001813B2" w:rsidP="001813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Информация о животных без владельцев</w:t>
            </w:r>
          </w:p>
        </w:tc>
      </w:tr>
      <w:tr w:rsidR="001813B2" w:rsidRPr="00F04F8C" w14:paraId="1FA383E1" w14:textId="77777777" w:rsidTr="001813B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34" w:type="dxa"/>
            <w:gridSpan w:val="2"/>
          </w:tcPr>
          <w:p w14:paraId="47B03A48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Категория животного (собака, щенок, кошка, котенок)</w:t>
            </w:r>
          </w:p>
        </w:tc>
        <w:tc>
          <w:tcPr>
            <w:tcW w:w="4536" w:type="dxa"/>
          </w:tcPr>
          <w:p w14:paraId="4EB8B924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13B2" w:rsidRPr="00F04F8C" w14:paraId="741DD260" w14:textId="77777777" w:rsidTr="001813B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34" w:type="dxa"/>
            <w:gridSpan w:val="2"/>
          </w:tcPr>
          <w:p w14:paraId="5F07147F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Пол (кобель, сука, кот, кошка)</w:t>
            </w:r>
          </w:p>
        </w:tc>
        <w:tc>
          <w:tcPr>
            <w:tcW w:w="4536" w:type="dxa"/>
          </w:tcPr>
          <w:p w14:paraId="2DAA2A19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13B2" w:rsidRPr="00F04F8C" w14:paraId="76532B17" w14:textId="77777777" w:rsidTr="001813B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34" w:type="dxa"/>
            <w:gridSpan w:val="2"/>
          </w:tcPr>
          <w:p w14:paraId="371CB026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Окрас животного, особые отметины</w:t>
            </w:r>
          </w:p>
        </w:tc>
        <w:tc>
          <w:tcPr>
            <w:tcW w:w="4536" w:type="dxa"/>
          </w:tcPr>
          <w:p w14:paraId="629E84A2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13B2" w:rsidRPr="00F04F8C" w14:paraId="41FE77A1" w14:textId="77777777" w:rsidTr="001813B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34" w:type="dxa"/>
            <w:gridSpan w:val="2"/>
          </w:tcPr>
          <w:p w14:paraId="6FA9154D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Размер животного (маленькое, среднее, большое)</w:t>
            </w:r>
          </w:p>
        </w:tc>
        <w:tc>
          <w:tcPr>
            <w:tcW w:w="4536" w:type="dxa"/>
          </w:tcPr>
          <w:p w14:paraId="44A3263B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13B2" w:rsidRPr="00F04F8C" w14:paraId="51DE7349" w14:textId="77777777" w:rsidTr="001813B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34" w:type="dxa"/>
            <w:gridSpan w:val="2"/>
          </w:tcPr>
          <w:p w14:paraId="5A403F4B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Дополнительное описание, указанное в обращении (заявке)</w:t>
            </w:r>
          </w:p>
        </w:tc>
        <w:tc>
          <w:tcPr>
            <w:tcW w:w="4536" w:type="dxa"/>
          </w:tcPr>
          <w:p w14:paraId="6DC8F7FC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13B2" w:rsidRPr="00F04F8C" w14:paraId="1EBC9A1C" w14:textId="77777777" w:rsidTr="001813B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34" w:type="dxa"/>
            <w:gridSpan w:val="2"/>
          </w:tcPr>
          <w:p w14:paraId="5DF9915B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Адрес места отлова согласно обращению (заявке) заявителя</w:t>
            </w:r>
          </w:p>
        </w:tc>
        <w:tc>
          <w:tcPr>
            <w:tcW w:w="4536" w:type="dxa"/>
          </w:tcPr>
          <w:p w14:paraId="4A4A4818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13B2" w:rsidRPr="00F04F8C" w14:paraId="4CAF172D" w14:textId="77777777" w:rsidTr="001813B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34" w:type="dxa"/>
            <w:gridSpan w:val="2"/>
          </w:tcPr>
          <w:p w14:paraId="4470F266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Адрес фактического места отлова</w:t>
            </w:r>
          </w:p>
        </w:tc>
        <w:tc>
          <w:tcPr>
            <w:tcW w:w="4536" w:type="dxa"/>
          </w:tcPr>
          <w:p w14:paraId="3C0FFECF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13B2" w:rsidRPr="00F04F8C" w14:paraId="47A0CF49" w14:textId="77777777" w:rsidTr="001813B2">
        <w:tblPrEx>
          <w:tblBorders>
            <w:insideV w:val="nil"/>
          </w:tblBorders>
        </w:tblPrEx>
        <w:tc>
          <w:tcPr>
            <w:tcW w:w="4534" w:type="dxa"/>
            <w:gridSpan w:val="2"/>
            <w:tcBorders>
              <w:bottom w:val="nil"/>
            </w:tcBorders>
          </w:tcPr>
          <w:p w14:paraId="7418FA3A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Заказчик:</w:t>
            </w:r>
          </w:p>
        </w:tc>
        <w:tc>
          <w:tcPr>
            <w:tcW w:w="4536" w:type="dxa"/>
            <w:tcBorders>
              <w:bottom w:val="nil"/>
            </w:tcBorders>
          </w:tcPr>
          <w:p w14:paraId="7D447DF3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Исполнитель:</w:t>
            </w:r>
          </w:p>
        </w:tc>
      </w:tr>
      <w:tr w:rsidR="001813B2" w:rsidRPr="00F04F8C" w14:paraId="4DF71A44" w14:textId="77777777" w:rsidTr="001813B2">
        <w:tblPrEx>
          <w:tblBorders>
            <w:insideV w:val="nil"/>
          </w:tblBorders>
        </w:tblPrEx>
        <w:tc>
          <w:tcPr>
            <w:tcW w:w="4534" w:type="dxa"/>
            <w:gridSpan w:val="2"/>
            <w:tcBorders>
              <w:top w:val="nil"/>
              <w:bottom w:val="nil"/>
            </w:tcBorders>
          </w:tcPr>
          <w:p w14:paraId="7F3CEEAB" w14:textId="77777777" w:rsidR="001813B2" w:rsidRPr="00F04F8C" w:rsidRDefault="001813B2" w:rsidP="001813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__________________________________</w:t>
            </w:r>
          </w:p>
          <w:p w14:paraId="5F9D1D71" w14:textId="77777777" w:rsidR="001813B2" w:rsidRPr="00F04F8C" w:rsidRDefault="001813B2" w:rsidP="001813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(полное наименование)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297F53B1" w14:textId="77777777" w:rsidR="001813B2" w:rsidRPr="00F04F8C" w:rsidRDefault="001813B2" w:rsidP="001813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__________________________________</w:t>
            </w:r>
          </w:p>
          <w:p w14:paraId="14BA6666" w14:textId="77777777" w:rsidR="001813B2" w:rsidRPr="00F04F8C" w:rsidRDefault="001813B2" w:rsidP="001813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(полное наименование)</w:t>
            </w:r>
          </w:p>
        </w:tc>
      </w:tr>
      <w:tr w:rsidR="001813B2" w:rsidRPr="00F04F8C" w14:paraId="0B1F7744" w14:textId="77777777" w:rsidTr="001813B2">
        <w:tblPrEx>
          <w:tblBorders>
            <w:insideV w:val="nil"/>
          </w:tblBorders>
        </w:tblPrEx>
        <w:tc>
          <w:tcPr>
            <w:tcW w:w="4534" w:type="dxa"/>
            <w:gridSpan w:val="2"/>
            <w:tcBorders>
              <w:top w:val="nil"/>
              <w:bottom w:val="nil"/>
            </w:tcBorders>
          </w:tcPr>
          <w:p w14:paraId="1BB779EC" w14:textId="77777777" w:rsidR="001813B2" w:rsidRPr="00F04F8C" w:rsidRDefault="001813B2" w:rsidP="001813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___________________________________</w:t>
            </w:r>
          </w:p>
          <w:p w14:paraId="68CD16B1" w14:textId="77777777" w:rsidR="001813B2" w:rsidRPr="00F04F8C" w:rsidRDefault="001813B2" w:rsidP="001813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(адрес)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1EEC7AD7" w14:textId="77777777" w:rsidR="001813B2" w:rsidRPr="00F04F8C" w:rsidRDefault="001813B2" w:rsidP="001813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__________________________________</w:t>
            </w:r>
          </w:p>
          <w:p w14:paraId="71314B37" w14:textId="77777777" w:rsidR="001813B2" w:rsidRPr="00F04F8C" w:rsidRDefault="001813B2" w:rsidP="001813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(адрес местонахождения или места жительства)</w:t>
            </w:r>
          </w:p>
        </w:tc>
      </w:tr>
      <w:tr w:rsidR="001813B2" w:rsidRPr="00F04F8C" w14:paraId="04C7A581" w14:textId="77777777" w:rsidTr="001813B2">
        <w:tblPrEx>
          <w:tblBorders>
            <w:insideV w:val="nil"/>
          </w:tblBorders>
        </w:tblPrEx>
        <w:tc>
          <w:tcPr>
            <w:tcW w:w="4534" w:type="dxa"/>
            <w:gridSpan w:val="2"/>
            <w:tcBorders>
              <w:top w:val="nil"/>
              <w:bottom w:val="nil"/>
            </w:tcBorders>
          </w:tcPr>
          <w:p w14:paraId="512F2FF6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Телефон __________________________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1A4FDC6B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Телефон __________________________</w:t>
            </w:r>
          </w:p>
        </w:tc>
      </w:tr>
      <w:tr w:rsidR="001813B2" w:rsidRPr="00F04F8C" w14:paraId="2E63AFF1" w14:textId="77777777" w:rsidTr="001813B2">
        <w:tblPrEx>
          <w:tblBorders>
            <w:insideV w:val="nil"/>
          </w:tblBorders>
        </w:tblPrEx>
        <w:tc>
          <w:tcPr>
            <w:tcW w:w="4534" w:type="dxa"/>
            <w:gridSpan w:val="2"/>
            <w:tcBorders>
              <w:top w:val="nil"/>
              <w:bottom w:val="nil"/>
            </w:tcBorders>
          </w:tcPr>
          <w:p w14:paraId="7A24F4EA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Руководитель ______________________</w:t>
            </w:r>
          </w:p>
          <w:p w14:paraId="76D4B7E8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__________________________________</w:t>
            </w:r>
          </w:p>
          <w:p w14:paraId="59A025B5" w14:textId="77777777" w:rsidR="001813B2" w:rsidRPr="00F04F8C" w:rsidRDefault="001813B2" w:rsidP="001813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(должность)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6FD37647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Руководитель ______________________</w:t>
            </w:r>
          </w:p>
          <w:p w14:paraId="1E6D86B8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__________________________________</w:t>
            </w:r>
          </w:p>
          <w:p w14:paraId="6AD5FD4F" w14:textId="77777777" w:rsidR="001813B2" w:rsidRPr="00F04F8C" w:rsidRDefault="001813B2" w:rsidP="001813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(должность)</w:t>
            </w:r>
          </w:p>
        </w:tc>
      </w:tr>
      <w:tr w:rsidR="001813B2" w:rsidRPr="00F04F8C" w14:paraId="76D04586" w14:textId="77777777" w:rsidTr="001813B2">
        <w:tblPrEx>
          <w:tblBorders>
            <w:insideV w:val="nil"/>
          </w:tblBorders>
        </w:tblPrEx>
        <w:tc>
          <w:tcPr>
            <w:tcW w:w="4534" w:type="dxa"/>
            <w:gridSpan w:val="2"/>
            <w:tcBorders>
              <w:top w:val="nil"/>
              <w:bottom w:val="nil"/>
            </w:tcBorders>
          </w:tcPr>
          <w:p w14:paraId="41618E49" w14:textId="77777777" w:rsidR="001813B2" w:rsidRPr="00F04F8C" w:rsidRDefault="001813B2" w:rsidP="001813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__________________________________</w:t>
            </w:r>
          </w:p>
          <w:p w14:paraId="569C6946" w14:textId="77777777" w:rsidR="001813B2" w:rsidRPr="00F04F8C" w:rsidRDefault="001813B2" w:rsidP="001813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(подпись) (расшифровка подписи)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497F8BB4" w14:textId="77777777" w:rsidR="001813B2" w:rsidRPr="00F04F8C" w:rsidRDefault="001813B2" w:rsidP="001813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__________________________________</w:t>
            </w:r>
          </w:p>
          <w:p w14:paraId="3D1F5A19" w14:textId="77777777" w:rsidR="001813B2" w:rsidRPr="00F04F8C" w:rsidRDefault="001813B2" w:rsidP="001813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(подпись) (расшифровка подписи)</w:t>
            </w:r>
          </w:p>
        </w:tc>
      </w:tr>
      <w:tr w:rsidR="001813B2" w:rsidRPr="00F04F8C" w14:paraId="45DA435A" w14:textId="77777777" w:rsidTr="001813B2">
        <w:tblPrEx>
          <w:tblBorders>
            <w:insideV w:val="nil"/>
          </w:tblBorders>
        </w:tblPrEx>
        <w:tc>
          <w:tcPr>
            <w:tcW w:w="4534" w:type="dxa"/>
            <w:gridSpan w:val="2"/>
            <w:tcBorders>
              <w:top w:val="nil"/>
              <w:bottom w:val="nil"/>
            </w:tcBorders>
          </w:tcPr>
          <w:p w14:paraId="2F081AB8" w14:textId="77777777" w:rsidR="001813B2" w:rsidRPr="00F04F8C" w:rsidRDefault="001813B2" w:rsidP="001813B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М.П.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64F5D431" w14:textId="77777777" w:rsidR="001813B2" w:rsidRPr="00F04F8C" w:rsidRDefault="001813B2" w:rsidP="001813B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М.П.</w:t>
            </w:r>
          </w:p>
        </w:tc>
      </w:tr>
    </w:tbl>
    <w:p w14:paraId="1C875345" w14:textId="77777777" w:rsidR="0095190C" w:rsidRDefault="0095190C" w:rsidP="001813B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14:paraId="53C6A144" w14:textId="7F528A0F" w:rsidR="001813B2" w:rsidRPr="00F04F8C" w:rsidRDefault="001813B2" w:rsidP="001813B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F04F8C">
        <w:rPr>
          <w:rFonts w:ascii="Times New Roman" w:hAnsi="Times New Roman" w:cs="Times New Roman"/>
          <w:sz w:val="20"/>
        </w:rPr>
        <w:t>Приложение</w:t>
      </w:r>
      <w:r w:rsidR="0095190C">
        <w:rPr>
          <w:rFonts w:ascii="Times New Roman" w:hAnsi="Times New Roman" w:cs="Times New Roman"/>
          <w:sz w:val="20"/>
        </w:rPr>
        <w:t xml:space="preserve"> №</w:t>
      </w:r>
      <w:r w:rsidRPr="00F04F8C">
        <w:rPr>
          <w:rFonts w:ascii="Times New Roman" w:hAnsi="Times New Roman" w:cs="Times New Roman"/>
          <w:sz w:val="20"/>
        </w:rPr>
        <w:t xml:space="preserve"> 2</w:t>
      </w:r>
    </w:p>
    <w:p w14:paraId="36C471C5" w14:textId="77777777" w:rsidR="0095190C" w:rsidRPr="00F04F8C" w:rsidRDefault="0095190C" w:rsidP="0095190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04F8C">
        <w:rPr>
          <w:rFonts w:ascii="Times New Roman" w:hAnsi="Times New Roman" w:cs="Times New Roman"/>
          <w:sz w:val="20"/>
        </w:rPr>
        <w:t>к Порядку</w:t>
      </w:r>
      <w:r>
        <w:rPr>
          <w:rFonts w:ascii="Times New Roman" w:hAnsi="Times New Roman" w:cs="Times New Roman"/>
          <w:sz w:val="20"/>
        </w:rPr>
        <w:t xml:space="preserve"> </w:t>
      </w:r>
      <w:r w:rsidRPr="00F04F8C">
        <w:rPr>
          <w:rFonts w:ascii="Times New Roman" w:hAnsi="Times New Roman" w:cs="Times New Roman"/>
          <w:sz w:val="20"/>
        </w:rPr>
        <w:t>осуществления</w:t>
      </w:r>
    </w:p>
    <w:p w14:paraId="294D5A33" w14:textId="77777777" w:rsidR="0095190C" w:rsidRPr="00F04F8C" w:rsidRDefault="0095190C" w:rsidP="0095190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04F8C">
        <w:rPr>
          <w:rFonts w:ascii="Times New Roman" w:hAnsi="Times New Roman" w:cs="Times New Roman"/>
          <w:sz w:val="20"/>
        </w:rPr>
        <w:t>деятельности по обращению</w:t>
      </w:r>
    </w:p>
    <w:p w14:paraId="178A22E2" w14:textId="77777777" w:rsidR="0095190C" w:rsidRPr="00F04F8C" w:rsidRDefault="0095190C" w:rsidP="0095190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04F8C">
        <w:rPr>
          <w:rFonts w:ascii="Times New Roman" w:hAnsi="Times New Roman" w:cs="Times New Roman"/>
          <w:sz w:val="20"/>
        </w:rPr>
        <w:t>с животным без владельцев</w:t>
      </w:r>
    </w:p>
    <w:p w14:paraId="2968EF1A" w14:textId="77777777" w:rsidR="0095190C" w:rsidRDefault="0095190C" w:rsidP="0095190C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на территории Анучинского </w:t>
      </w:r>
    </w:p>
    <w:p w14:paraId="39A9785C" w14:textId="77777777" w:rsidR="0095190C" w:rsidRDefault="0095190C" w:rsidP="0095190C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муниципального округа </w:t>
      </w:r>
    </w:p>
    <w:p w14:paraId="357B38F0" w14:textId="77777777" w:rsidR="0095190C" w:rsidRPr="00F04F8C" w:rsidRDefault="0095190C" w:rsidP="0095190C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Приморского края</w:t>
      </w:r>
    </w:p>
    <w:p w14:paraId="6D6CA47E" w14:textId="77777777" w:rsidR="001813B2" w:rsidRPr="00F04F8C" w:rsidRDefault="001813B2" w:rsidP="001813B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49"/>
        <w:gridCol w:w="1531"/>
        <w:gridCol w:w="3390"/>
      </w:tblGrid>
      <w:tr w:rsidR="001813B2" w:rsidRPr="00F04F8C" w14:paraId="12243CDC" w14:textId="77777777" w:rsidTr="001813B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EF5E38" w14:textId="77777777" w:rsidR="001813B2" w:rsidRPr="00F04F8C" w:rsidRDefault="001813B2" w:rsidP="001813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191"/>
            <w:bookmarkEnd w:id="2"/>
            <w:r w:rsidRPr="00F04F8C">
              <w:rPr>
                <w:rFonts w:ascii="Times New Roman" w:hAnsi="Times New Roman" w:cs="Times New Roman"/>
                <w:sz w:val="20"/>
              </w:rPr>
              <w:t>Акт</w:t>
            </w:r>
          </w:p>
          <w:p w14:paraId="28FE92A4" w14:textId="77777777" w:rsidR="001813B2" w:rsidRPr="00F04F8C" w:rsidRDefault="001813B2" w:rsidP="001813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отлова животного без владельца</w:t>
            </w:r>
          </w:p>
          <w:p w14:paraId="494C60A4" w14:textId="263FED83" w:rsidR="001813B2" w:rsidRPr="00F04F8C" w:rsidRDefault="001813B2" w:rsidP="001813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="0095190C">
              <w:rPr>
                <w:rFonts w:ascii="Times New Roman" w:hAnsi="Times New Roman" w:cs="Times New Roman"/>
                <w:sz w:val="20"/>
              </w:rPr>
              <w:t>«</w:t>
            </w:r>
            <w:r w:rsidRPr="00F04F8C">
              <w:rPr>
                <w:rFonts w:ascii="Times New Roman" w:hAnsi="Times New Roman" w:cs="Times New Roman"/>
                <w:sz w:val="20"/>
              </w:rPr>
              <w:t>__</w:t>
            </w:r>
            <w:r w:rsidR="0095190C">
              <w:rPr>
                <w:rFonts w:ascii="Times New Roman" w:hAnsi="Times New Roman" w:cs="Times New Roman"/>
                <w:sz w:val="20"/>
              </w:rPr>
              <w:t>»</w:t>
            </w:r>
            <w:r w:rsidRPr="00F04F8C">
              <w:rPr>
                <w:rFonts w:ascii="Times New Roman" w:hAnsi="Times New Roman" w:cs="Times New Roman"/>
                <w:sz w:val="20"/>
              </w:rPr>
              <w:t xml:space="preserve"> __________ 20_ года</w:t>
            </w:r>
            <w:r w:rsidR="0095190C">
              <w:rPr>
                <w:rFonts w:ascii="Times New Roman" w:hAnsi="Times New Roman" w:cs="Times New Roman"/>
                <w:sz w:val="20"/>
              </w:rPr>
              <w:t xml:space="preserve"> №</w:t>
            </w:r>
            <w:r w:rsidRPr="00F04F8C">
              <w:rPr>
                <w:rFonts w:ascii="Times New Roman" w:hAnsi="Times New Roman" w:cs="Times New Roman"/>
                <w:sz w:val="20"/>
              </w:rPr>
              <w:t xml:space="preserve"> __________</w:t>
            </w:r>
          </w:p>
        </w:tc>
      </w:tr>
      <w:tr w:rsidR="001813B2" w:rsidRPr="00F04F8C" w14:paraId="16C6442E" w14:textId="77777777" w:rsidTr="001813B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3F9021" w14:textId="4A6AB604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 xml:space="preserve">Заказ-наряд </w:t>
            </w:r>
            <w:r w:rsidR="0095190C">
              <w:rPr>
                <w:rFonts w:ascii="Times New Roman" w:hAnsi="Times New Roman" w:cs="Times New Roman"/>
                <w:sz w:val="20"/>
              </w:rPr>
              <w:t>№</w:t>
            </w:r>
            <w:r w:rsidRPr="00F04F8C">
              <w:rPr>
                <w:rFonts w:ascii="Times New Roman" w:hAnsi="Times New Roman" w:cs="Times New Roman"/>
                <w:sz w:val="20"/>
              </w:rPr>
              <w:t xml:space="preserve"> ________ от </w:t>
            </w:r>
            <w:r w:rsidR="0095190C">
              <w:rPr>
                <w:rFonts w:ascii="Times New Roman" w:hAnsi="Times New Roman" w:cs="Times New Roman"/>
                <w:sz w:val="20"/>
              </w:rPr>
              <w:t>«</w:t>
            </w:r>
            <w:r w:rsidRPr="00F04F8C">
              <w:rPr>
                <w:rFonts w:ascii="Times New Roman" w:hAnsi="Times New Roman" w:cs="Times New Roman"/>
                <w:sz w:val="20"/>
              </w:rPr>
              <w:t>__</w:t>
            </w:r>
            <w:r w:rsidR="0095190C">
              <w:rPr>
                <w:rFonts w:ascii="Times New Roman" w:hAnsi="Times New Roman" w:cs="Times New Roman"/>
                <w:sz w:val="20"/>
              </w:rPr>
              <w:t>»</w:t>
            </w:r>
            <w:r w:rsidRPr="00F04F8C">
              <w:rPr>
                <w:rFonts w:ascii="Times New Roman" w:hAnsi="Times New Roman" w:cs="Times New Roman"/>
                <w:sz w:val="20"/>
              </w:rPr>
              <w:t xml:space="preserve"> __________ 20_ г.</w:t>
            </w:r>
          </w:p>
          <w:p w14:paraId="0888EB0D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Место отлова (адрес или описание)</w:t>
            </w:r>
          </w:p>
          <w:p w14:paraId="07AE19E2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D23A381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Отлов произведен сотрудником</w:t>
            </w:r>
          </w:p>
          <w:p w14:paraId="1B4472BE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____________________________________________________________________________________________________________________________________________</w:t>
            </w:r>
          </w:p>
          <w:p w14:paraId="2BF2A590" w14:textId="77777777" w:rsidR="001813B2" w:rsidRPr="00F04F8C" w:rsidRDefault="001813B2" w:rsidP="001813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(полное наименование организации, осуществляющей мероприятия по отлову животных без владельцев)</w:t>
            </w:r>
          </w:p>
        </w:tc>
      </w:tr>
      <w:tr w:rsidR="001813B2" w:rsidRPr="00F04F8C" w14:paraId="3407D84A" w14:textId="77777777" w:rsidTr="001813B2"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14:paraId="4F325B66" w14:textId="77777777" w:rsidR="001813B2" w:rsidRPr="00F04F8C" w:rsidRDefault="001813B2" w:rsidP="001813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______________________________</w:t>
            </w:r>
          </w:p>
          <w:p w14:paraId="59E924DB" w14:textId="77777777" w:rsidR="001813B2" w:rsidRPr="00F04F8C" w:rsidRDefault="001813B2" w:rsidP="001813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(должность сотрудника)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037C65D" w14:textId="77777777" w:rsidR="001813B2" w:rsidRPr="00F04F8C" w:rsidRDefault="001813B2" w:rsidP="001813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__________</w:t>
            </w:r>
          </w:p>
          <w:p w14:paraId="56C1D1B3" w14:textId="77777777" w:rsidR="001813B2" w:rsidRPr="00F04F8C" w:rsidRDefault="001813B2" w:rsidP="001813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14:paraId="649699CA" w14:textId="77777777" w:rsidR="001813B2" w:rsidRPr="00F04F8C" w:rsidRDefault="001813B2" w:rsidP="001813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_________________________</w:t>
            </w:r>
          </w:p>
          <w:p w14:paraId="0096CB74" w14:textId="77777777" w:rsidR="001813B2" w:rsidRPr="00F04F8C" w:rsidRDefault="001813B2" w:rsidP="001813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(Ф.И.О. сотрудника)</w:t>
            </w:r>
          </w:p>
        </w:tc>
      </w:tr>
      <w:tr w:rsidR="001813B2" w:rsidRPr="00F04F8C" w14:paraId="46A46A45" w14:textId="77777777" w:rsidTr="001813B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015CBC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Вид животного ____________ порода ____________ пол животного ____________</w:t>
            </w:r>
          </w:p>
          <w:p w14:paraId="4B4F7312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Возраст (примерный)</w:t>
            </w:r>
          </w:p>
          <w:p w14:paraId="41FE68C5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______________________________________________________________________</w:t>
            </w:r>
          </w:p>
          <w:p w14:paraId="58062D06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Масса животного ______________________________________________________</w:t>
            </w:r>
          </w:p>
          <w:p w14:paraId="7FFA28C0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Окрас животного _______________________________________________________</w:t>
            </w:r>
          </w:p>
          <w:p w14:paraId="3AFA4B55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Особые приметы (в том числе электронный микрочип, клеймо и т.п.) __________</w:t>
            </w:r>
          </w:p>
          <w:p w14:paraId="2F28BFD7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______________________________________________________________________</w:t>
            </w:r>
          </w:p>
          <w:p w14:paraId="49546B47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Сотрудник организации, осуществляющей мероприятия по отлову животных без владельцев:</w:t>
            </w:r>
          </w:p>
        </w:tc>
      </w:tr>
      <w:tr w:rsidR="001813B2" w:rsidRPr="00F04F8C" w14:paraId="7E26B4B2" w14:textId="77777777" w:rsidTr="001813B2"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14:paraId="2C8DACFD" w14:textId="77777777" w:rsidR="001813B2" w:rsidRPr="00F04F8C" w:rsidRDefault="001813B2" w:rsidP="001813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_______________________________</w:t>
            </w:r>
          </w:p>
          <w:p w14:paraId="52322A2B" w14:textId="77777777" w:rsidR="001813B2" w:rsidRPr="00F04F8C" w:rsidRDefault="001813B2" w:rsidP="001813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(должность)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9889FAA" w14:textId="77777777" w:rsidR="001813B2" w:rsidRPr="00F04F8C" w:rsidRDefault="001813B2" w:rsidP="001813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___________</w:t>
            </w:r>
          </w:p>
          <w:p w14:paraId="39623A1D" w14:textId="77777777" w:rsidR="001813B2" w:rsidRPr="00F04F8C" w:rsidRDefault="001813B2" w:rsidP="001813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14:paraId="085C3FF5" w14:textId="77777777" w:rsidR="001813B2" w:rsidRPr="00F04F8C" w:rsidRDefault="001813B2" w:rsidP="001813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_________________________</w:t>
            </w:r>
          </w:p>
          <w:p w14:paraId="560E502D" w14:textId="77777777" w:rsidR="001813B2" w:rsidRPr="00F04F8C" w:rsidRDefault="001813B2" w:rsidP="001813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(расшифровка подписи)</w:t>
            </w:r>
          </w:p>
        </w:tc>
      </w:tr>
      <w:tr w:rsidR="001813B2" w:rsidRPr="00F04F8C" w14:paraId="48191E60" w14:textId="77777777" w:rsidTr="001813B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EF1583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М.П.</w:t>
            </w:r>
          </w:p>
        </w:tc>
      </w:tr>
    </w:tbl>
    <w:p w14:paraId="06AF3646" w14:textId="77777777" w:rsidR="001813B2" w:rsidRPr="00F04F8C" w:rsidRDefault="001813B2" w:rsidP="001813B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0AC1D667" w14:textId="77777777" w:rsidR="001813B2" w:rsidRPr="00F04F8C" w:rsidRDefault="001813B2" w:rsidP="001813B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494ADF05" w14:textId="7196A576" w:rsidR="001813B2" w:rsidRDefault="001813B2" w:rsidP="001813B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3B56A28B" w14:textId="05A67FF2" w:rsidR="0095190C" w:rsidRDefault="0095190C" w:rsidP="001813B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5F872B66" w14:textId="5F98C2A4" w:rsidR="0095190C" w:rsidRDefault="0095190C" w:rsidP="001813B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026FFE93" w14:textId="1D85FD95" w:rsidR="0095190C" w:rsidRDefault="0095190C" w:rsidP="001813B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385E0F1B" w14:textId="0B763E5A" w:rsidR="0095190C" w:rsidRDefault="0095190C" w:rsidP="001813B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5242B75E" w14:textId="64818596" w:rsidR="0095190C" w:rsidRDefault="0095190C" w:rsidP="001813B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57EEAFAC" w14:textId="7AD62DB3" w:rsidR="0095190C" w:rsidRDefault="0095190C" w:rsidP="001813B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05A43287" w14:textId="07331A52" w:rsidR="0095190C" w:rsidRDefault="0095190C" w:rsidP="001813B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4E8574E2" w14:textId="70E1EBAC" w:rsidR="0095190C" w:rsidRDefault="0095190C" w:rsidP="001813B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261B2311" w14:textId="7A1D0722" w:rsidR="0095190C" w:rsidRDefault="0095190C" w:rsidP="001813B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46A799E3" w14:textId="26C78118" w:rsidR="0095190C" w:rsidRDefault="0095190C" w:rsidP="001813B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4EB03136" w14:textId="585CC6FF" w:rsidR="0095190C" w:rsidRDefault="0095190C" w:rsidP="001813B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7A4B116E" w14:textId="2CE89F46" w:rsidR="0095190C" w:rsidRDefault="0095190C" w:rsidP="001813B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73331313" w14:textId="096FA728" w:rsidR="0095190C" w:rsidRDefault="0095190C" w:rsidP="001813B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1B6C68B3" w14:textId="28F9533A" w:rsidR="0095190C" w:rsidRDefault="0095190C" w:rsidP="001813B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7FFA9462" w14:textId="4B1B7C45" w:rsidR="0095190C" w:rsidRDefault="0095190C" w:rsidP="001813B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787B48E4" w14:textId="2CA84D43" w:rsidR="0095190C" w:rsidRDefault="0095190C" w:rsidP="001813B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4FA8D5AF" w14:textId="1B1A8C51" w:rsidR="0095190C" w:rsidRDefault="0095190C" w:rsidP="001813B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6485CEEC" w14:textId="7C602938" w:rsidR="0095190C" w:rsidRDefault="0095190C" w:rsidP="001813B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101A425B" w14:textId="77777777" w:rsidR="0095190C" w:rsidRPr="00F04F8C" w:rsidRDefault="0095190C" w:rsidP="001813B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585AA618" w14:textId="77777777" w:rsidR="001813B2" w:rsidRPr="00F04F8C" w:rsidRDefault="001813B2" w:rsidP="001813B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28A2DA69" w14:textId="77777777" w:rsidR="001813B2" w:rsidRPr="00F04F8C" w:rsidRDefault="001813B2" w:rsidP="001813B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1904F8DC" w14:textId="77777777" w:rsidR="0095190C" w:rsidRDefault="0095190C" w:rsidP="001813B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14:paraId="0AA1B302" w14:textId="0E922E40" w:rsidR="001813B2" w:rsidRPr="00F04F8C" w:rsidRDefault="001813B2" w:rsidP="001813B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F04F8C">
        <w:rPr>
          <w:rFonts w:ascii="Times New Roman" w:hAnsi="Times New Roman" w:cs="Times New Roman"/>
          <w:sz w:val="20"/>
        </w:rPr>
        <w:t xml:space="preserve">Приложение </w:t>
      </w:r>
      <w:r w:rsidR="0095190C">
        <w:rPr>
          <w:rFonts w:ascii="Times New Roman" w:hAnsi="Times New Roman" w:cs="Times New Roman"/>
          <w:sz w:val="20"/>
        </w:rPr>
        <w:t>№</w:t>
      </w:r>
      <w:r w:rsidRPr="00F04F8C">
        <w:rPr>
          <w:rFonts w:ascii="Times New Roman" w:hAnsi="Times New Roman" w:cs="Times New Roman"/>
          <w:sz w:val="20"/>
        </w:rPr>
        <w:t xml:space="preserve"> 3</w:t>
      </w:r>
    </w:p>
    <w:p w14:paraId="5A705E05" w14:textId="77777777" w:rsidR="0095190C" w:rsidRPr="00F04F8C" w:rsidRDefault="0095190C" w:rsidP="0095190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04F8C">
        <w:rPr>
          <w:rFonts w:ascii="Times New Roman" w:hAnsi="Times New Roman" w:cs="Times New Roman"/>
          <w:sz w:val="20"/>
        </w:rPr>
        <w:t>к Порядку</w:t>
      </w:r>
      <w:r>
        <w:rPr>
          <w:rFonts w:ascii="Times New Roman" w:hAnsi="Times New Roman" w:cs="Times New Roman"/>
          <w:sz w:val="20"/>
        </w:rPr>
        <w:t xml:space="preserve"> </w:t>
      </w:r>
      <w:r w:rsidRPr="00F04F8C">
        <w:rPr>
          <w:rFonts w:ascii="Times New Roman" w:hAnsi="Times New Roman" w:cs="Times New Roman"/>
          <w:sz w:val="20"/>
        </w:rPr>
        <w:t>осуществления</w:t>
      </w:r>
    </w:p>
    <w:p w14:paraId="23D3D22A" w14:textId="77777777" w:rsidR="0095190C" w:rsidRPr="00F04F8C" w:rsidRDefault="0095190C" w:rsidP="0095190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04F8C">
        <w:rPr>
          <w:rFonts w:ascii="Times New Roman" w:hAnsi="Times New Roman" w:cs="Times New Roman"/>
          <w:sz w:val="20"/>
        </w:rPr>
        <w:t>деятельности по обращению</w:t>
      </w:r>
    </w:p>
    <w:p w14:paraId="103261C3" w14:textId="77777777" w:rsidR="0095190C" w:rsidRPr="00F04F8C" w:rsidRDefault="0095190C" w:rsidP="0095190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04F8C">
        <w:rPr>
          <w:rFonts w:ascii="Times New Roman" w:hAnsi="Times New Roman" w:cs="Times New Roman"/>
          <w:sz w:val="20"/>
        </w:rPr>
        <w:t>с животным без владельцев</w:t>
      </w:r>
    </w:p>
    <w:p w14:paraId="77DD3AC5" w14:textId="77777777" w:rsidR="0095190C" w:rsidRDefault="0095190C" w:rsidP="0095190C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на территории Анучинского </w:t>
      </w:r>
    </w:p>
    <w:p w14:paraId="7D249BF6" w14:textId="77777777" w:rsidR="0095190C" w:rsidRDefault="0095190C" w:rsidP="0095190C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муниципального округа </w:t>
      </w:r>
    </w:p>
    <w:p w14:paraId="00802B13" w14:textId="77777777" w:rsidR="0095190C" w:rsidRPr="00F04F8C" w:rsidRDefault="0095190C" w:rsidP="0095190C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Приморского края</w:t>
      </w:r>
    </w:p>
    <w:p w14:paraId="4BED156C" w14:textId="77777777" w:rsidR="001813B2" w:rsidRPr="00F04F8C" w:rsidRDefault="001813B2" w:rsidP="001813B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8"/>
        <w:gridCol w:w="1407"/>
        <w:gridCol w:w="2785"/>
      </w:tblGrid>
      <w:tr w:rsidR="001813B2" w:rsidRPr="00F04F8C" w14:paraId="6E00459A" w14:textId="77777777" w:rsidTr="001813B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5BB5C3" w14:textId="77777777" w:rsidR="001813B2" w:rsidRPr="00F04F8C" w:rsidRDefault="001813B2" w:rsidP="001813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35"/>
            <w:bookmarkEnd w:id="3"/>
            <w:r w:rsidRPr="00F04F8C">
              <w:rPr>
                <w:rFonts w:ascii="Times New Roman" w:hAnsi="Times New Roman" w:cs="Times New Roman"/>
                <w:sz w:val="20"/>
              </w:rPr>
              <w:t>Акт</w:t>
            </w:r>
          </w:p>
          <w:p w14:paraId="1658D867" w14:textId="77777777" w:rsidR="001813B2" w:rsidRPr="00F04F8C" w:rsidRDefault="001813B2" w:rsidP="001813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приема-передачи животного без владельца в приют для животных</w:t>
            </w:r>
          </w:p>
          <w:p w14:paraId="6972A3BC" w14:textId="6376883A" w:rsidR="001813B2" w:rsidRPr="00F04F8C" w:rsidRDefault="001813B2" w:rsidP="001813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="0095190C">
              <w:rPr>
                <w:rFonts w:ascii="Times New Roman" w:hAnsi="Times New Roman" w:cs="Times New Roman"/>
                <w:sz w:val="20"/>
              </w:rPr>
              <w:t>«</w:t>
            </w:r>
            <w:r w:rsidRPr="00F04F8C">
              <w:rPr>
                <w:rFonts w:ascii="Times New Roman" w:hAnsi="Times New Roman" w:cs="Times New Roman"/>
                <w:sz w:val="20"/>
              </w:rPr>
              <w:t>__</w:t>
            </w:r>
            <w:r w:rsidR="0095190C">
              <w:rPr>
                <w:rFonts w:ascii="Times New Roman" w:hAnsi="Times New Roman" w:cs="Times New Roman"/>
                <w:sz w:val="20"/>
              </w:rPr>
              <w:t>»</w:t>
            </w:r>
            <w:r w:rsidRPr="00F04F8C">
              <w:rPr>
                <w:rFonts w:ascii="Times New Roman" w:hAnsi="Times New Roman" w:cs="Times New Roman"/>
                <w:sz w:val="20"/>
              </w:rPr>
              <w:t xml:space="preserve"> ____________ 20_ года </w:t>
            </w:r>
            <w:r w:rsidR="0095190C">
              <w:rPr>
                <w:rFonts w:ascii="Times New Roman" w:hAnsi="Times New Roman" w:cs="Times New Roman"/>
                <w:sz w:val="20"/>
              </w:rPr>
              <w:t>№</w:t>
            </w:r>
            <w:r w:rsidRPr="00F04F8C">
              <w:rPr>
                <w:rFonts w:ascii="Times New Roman" w:hAnsi="Times New Roman" w:cs="Times New Roman"/>
                <w:sz w:val="20"/>
              </w:rPr>
              <w:t xml:space="preserve"> ______</w:t>
            </w:r>
          </w:p>
        </w:tc>
      </w:tr>
      <w:tr w:rsidR="001813B2" w:rsidRPr="00F04F8C" w14:paraId="54546AD0" w14:textId="77777777" w:rsidTr="001813B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7B0AC7" w14:textId="3A9B36C8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 xml:space="preserve">По заказу-наряду </w:t>
            </w:r>
            <w:r w:rsidR="0095190C">
              <w:rPr>
                <w:rFonts w:ascii="Times New Roman" w:hAnsi="Times New Roman" w:cs="Times New Roman"/>
                <w:sz w:val="20"/>
              </w:rPr>
              <w:t>№</w:t>
            </w:r>
            <w:r w:rsidRPr="00F04F8C">
              <w:rPr>
                <w:rFonts w:ascii="Times New Roman" w:hAnsi="Times New Roman" w:cs="Times New Roman"/>
                <w:sz w:val="20"/>
              </w:rPr>
              <w:t xml:space="preserve"> _______ от </w:t>
            </w:r>
            <w:r w:rsidR="0095190C">
              <w:rPr>
                <w:rFonts w:ascii="Times New Roman" w:hAnsi="Times New Roman" w:cs="Times New Roman"/>
                <w:sz w:val="20"/>
              </w:rPr>
              <w:t>«</w:t>
            </w:r>
            <w:r w:rsidRPr="00F04F8C">
              <w:rPr>
                <w:rFonts w:ascii="Times New Roman" w:hAnsi="Times New Roman" w:cs="Times New Roman"/>
                <w:sz w:val="20"/>
              </w:rPr>
              <w:t>__</w:t>
            </w:r>
            <w:r w:rsidR="0095190C">
              <w:rPr>
                <w:rFonts w:ascii="Times New Roman" w:hAnsi="Times New Roman" w:cs="Times New Roman"/>
                <w:sz w:val="20"/>
              </w:rPr>
              <w:t>»</w:t>
            </w:r>
            <w:r w:rsidRPr="00F04F8C">
              <w:rPr>
                <w:rFonts w:ascii="Times New Roman" w:hAnsi="Times New Roman" w:cs="Times New Roman"/>
                <w:sz w:val="20"/>
              </w:rPr>
              <w:t xml:space="preserve"> _____________ 20_ г.</w:t>
            </w:r>
          </w:p>
          <w:p w14:paraId="5A592213" w14:textId="39CC32D1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 xml:space="preserve">Карточка учета животного без владельца </w:t>
            </w:r>
            <w:r w:rsidR="0095190C">
              <w:rPr>
                <w:rFonts w:ascii="Times New Roman" w:hAnsi="Times New Roman" w:cs="Times New Roman"/>
                <w:sz w:val="20"/>
              </w:rPr>
              <w:t>№</w:t>
            </w:r>
            <w:r w:rsidRPr="00F04F8C">
              <w:rPr>
                <w:rFonts w:ascii="Times New Roman" w:hAnsi="Times New Roman" w:cs="Times New Roman"/>
                <w:sz w:val="20"/>
              </w:rPr>
              <w:t xml:space="preserve"> ________________________________</w:t>
            </w:r>
          </w:p>
          <w:p w14:paraId="287D0C12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Место отлова (адрес или описание)</w:t>
            </w:r>
          </w:p>
          <w:p w14:paraId="6044C7DC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9B41B0A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Отлов произведен работниками</w:t>
            </w:r>
          </w:p>
          <w:p w14:paraId="1D7E197D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______________________________________________________________________</w:t>
            </w:r>
          </w:p>
          <w:p w14:paraId="09A4957F" w14:textId="77777777" w:rsidR="001813B2" w:rsidRPr="00F04F8C" w:rsidRDefault="001813B2" w:rsidP="001813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(наименование организации,</w:t>
            </w:r>
          </w:p>
          <w:p w14:paraId="0A07EEC0" w14:textId="77777777" w:rsidR="001813B2" w:rsidRPr="00F04F8C" w:rsidRDefault="001813B2" w:rsidP="001813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______________________________________________________________________</w:t>
            </w:r>
          </w:p>
          <w:p w14:paraId="6D5EE568" w14:textId="77777777" w:rsidR="001813B2" w:rsidRPr="00F04F8C" w:rsidRDefault="001813B2" w:rsidP="001813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осуществляющей мероприятия по отлову животных без владельцев)</w:t>
            </w:r>
          </w:p>
          <w:p w14:paraId="6C93C6AE" w14:textId="77777777" w:rsidR="001813B2" w:rsidRPr="00F04F8C" w:rsidRDefault="001813B2" w:rsidP="001813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______________________________________________________________________</w:t>
            </w:r>
          </w:p>
          <w:p w14:paraId="7C3A03CF" w14:textId="77777777" w:rsidR="001813B2" w:rsidRPr="00F04F8C" w:rsidRDefault="001813B2" w:rsidP="001813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(должность, подпись, Ф.И.О. работника)</w:t>
            </w:r>
          </w:p>
          <w:p w14:paraId="58B10D1D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Передано в</w:t>
            </w:r>
          </w:p>
          <w:p w14:paraId="1B51078D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______________________________________________________________________</w:t>
            </w:r>
          </w:p>
          <w:p w14:paraId="0E9B62EC" w14:textId="77777777" w:rsidR="001813B2" w:rsidRPr="00F04F8C" w:rsidRDefault="001813B2" w:rsidP="001813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(наименование приюта для животных)</w:t>
            </w:r>
          </w:p>
          <w:p w14:paraId="7A2EC223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Адрес</w:t>
            </w:r>
          </w:p>
          <w:p w14:paraId="6EDAA0B6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______________________________________________________________________</w:t>
            </w:r>
          </w:p>
        </w:tc>
      </w:tr>
      <w:tr w:rsidR="001813B2" w:rsidRPr="00F04F8C" w14:paraId="25551E92" w14:textId="77777777" w:rsidTr="001813B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92A1C7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13B2" w:rsidRPr="00F04F8C" w14:paraId="2ECBD6CA" w14:textId="77777777" w:rsidTr="001813B2"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14:paraId="4D828142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Отметка работника приюта для животных: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22A59FFD" w14:textId="77777777" w:rsidR="001813B2" w:rsidRPr="00F04F8C" w:rsidRDefault="001813B2" w:rsidP="001813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_________</w:t>
            </w:r>
          </w:p>
          <w:p w14:paraId="46F76CAD" w14:textId="77777777" w:rsidR="001813B2" w:rsidRPr="00F04F8C" w:rsidRDefault="001813B2" w:rsidP="001813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1D10F26E" w14:textId="77777777" w:rsidR="001813B2" w:rsidRPr="00F04F8C" w:rsidRDefault="001813B2" w:rsidP="001813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_____________________</w:t>
            </w:r>
          </w:p>
          <w:p w14:paraId="2E3127AD" w14:textId="77777777" w:rsidR="001813B2" w:rsidRPr="00F04F8C" w:rsidRDefault="001813B2" w:rsidP="001813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(расшифровка подписи)</w:t>
            </w:r>
          </w:p>
        </w:tc>
      </w:tr>
      <w:tr w:rsidR="001813B2" w:rsidRPr="00F04F8C" w14:paraId="42F5C150" w14:textId="77777777" w:rsidTr="001813B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FBCD09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(штамп)</w:t>
            </w:r>
          </w:p>
        </w:tc>
      </w:tr>
    </w:tbl>
    <w:p w14:paraId="6905FB3E" w14:textId="77777777" w:rsidR="001813B2" w:rsidRPr="00F04F8C" w:rsidRDefault="001813B2" w:rsidP="001813B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258469EB" w14:textId="77777777" w:rsidR="001813B2" w:rsidRPr="00F04F8C" w:rsidRDefault="001813B2" w:rsidP="001813B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63E02187" w14:textId="77777777" w:rsidR="001813B2" w:rsidRPr="00F04F8C" w:rsidRDefault="001813B2" w:rsidP="001813B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28732AFC" w14:textId="69C64BDF" w:rsidR="001813B2" w:rsidRDefault="001813B2" w:rsidP="001813B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7759A2F1" w14:textId="44CCFE32" w:rsidR="0095190C" w:rsidRDefault="0095190C" w:rsidP="001813B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0740ADBE" w14:textId="575602E0" w:rsidR="0095190C" w:rsidRDefault="0095190C" w:rsidP="001813B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19B935B3" w14:textId="714DE433" w:rsidR="0095190C" w:rsidRDefault="0095190C" w:rsidP="001813B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54386001" w14:textId="11C7DA5C" w:rsidR="0095190C" w:rsidRDefault="0095190C" w:rsidP="001813B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3B10C6A7" w14:textId="0DA1B63C" w:rsidR="0095190C" w:rsidRDefault="0095190C" w:rsidP="001813B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0FD8CCCE" w14:textId="0B35A65F" w:rsidR="0095190C" w:rsidRDefault="0095190C" w:rsidP="001813B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243C5272" w14:textId="3933A147" w:rsidR="0095190C" w:rsidRDefault="0095190C" w:rsidP="001813B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0CBEEDAC" w14:textId="13B0A0E6" w:rsidR="0095190C" w:rsidRDefault="0095190C" w:rsidP="001813B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7A1960FB" w14:textId="3AAA7DB0" w:rsidR="0095190C" w:rsidRDefault="0095190C" w:rsidP="001813B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39A49032" w14:textId="793C9E09" w:rsidR="0095190C" w:rsidRDefault="0095190C" w:rsidP="001813B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2587B13D" w14:textId="61A72F46" w:rsidR="0095190C" w:rsidRDefault="0095190C" w:rsidP="001813B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65CD8085" w14:textId="17C86455" w:rsidR="0095190C" w:rsidRDefault="0095190C" w:rsidP="001813B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7DBDC793" w14:textId="749E432B" w:rsidR="0095190C" w:rsidRDefault="0095190C" w:rsidP="001813B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7683B0B2" w14:textId="351E820B" w:rsidR="0095190C" w:rsidRDefault="0095190C" w:rsidP="001813B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6E6FB0B1" w14:textId="4DDA6831" w:rsidR="0095190C" w:rsidRDefault="0095190C" w:rsidP="001813B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4EDBFD3C" w14:textId="6ECBDED2" w:rsidR="0095190C" w:rsidRDefault="0095190C" w:rsidP="001813B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1E300265" w14:textId="32D8A9F2" w:rsidR="0095190C" w:rsidRDefault="0095190C" w:rsidP="001813B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3CFC66CE" w14:textId="77777777" w:rsidR="0095190C" w:rsidRDefault="0095190C" w:rsidP="001813B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4A697D64" w14:textId="4BFC4589" w:rsidR="0095190C" w:rsidRDefault="0095190C" w:rsidP="001813B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28047B4D" w14:textId="4EFB0D57" w:rsidR="0095190C" w:rsidRDefault="0095190C" w:rsidP="001813B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103BB0AE" w14:textId="5CF5B02B" w:rsidR="0095190C" w:rsidRDefault="0095190C" w:rsidP="001813B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58743ADC" w14:textId="77777777" w:rsidR="0095190C" w:rsidRPr="00F04F8C" w:rsidRDefault="0095190C" w:rsidP="001813B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6544D173" w14:textId="77777777" w:rsidR="001813B2" w:rsidRPr="00F04F8C" w:rsidRDefault="001813B2" w:rsidP="001813B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1C2402B2" w14:textId="51D40B65" w:rsidR="001813B2" w:rsidRPr="00F04F8C" w:rsidRDefault="001813B2" w:rsidP="001813B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F04F8C">
        <w:rPr>
          <w:rFonts w:ascii="Times New Roman" w:hAnsi="Times New Roman" w:cs="Times New Roman"/>
          <w:sz w:val="20"/>
        </w:rPr>
        <w:t xml:space="preserve">Приложение </w:t>
      </w:r>
      <w:r w:rsidR="0095190C">
        <w:rPr>
          <w:rFonts w:ascii="Times New Roman" w:hAnsi="Times New Roman" w:cs="Times New Roman"/>
          <w:sz w:val="20"/>
        </w:rPr>
        <w:t>№</w:t>
      </w:r>
      <w:r w:rsidRPr="00F04F8C">
        <w:rPr>
          <w:rFonts w:ascii="Times New Roman" w:hAnsi="Times New Roman" w:cs="Times New Roman"/>
          <w:sz w:val="20"/>
        </w:rPr>
        <w:t xml:space="preserve"> 4</w:t>
      </w:r>
    </w:p>
    <w:p w14:paraId="4EC6135B" w14:textId="77777777" w:rsidR="0095190C" w:rsidRPr="00F04F8C" w:rsidRDefault="0095190C" w:rsidP="0095190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04F8C">
        <w:rPr>
          <w:rFonts w:ascii="Times New Roman" w:hAnsi="Times New Roman" w:cs="Times New Roman"/>
          <w:sz w:val="20"/>
        </w:rPr>
        <w:t>к Порядку</w:t>
      </w:r>
      <w:r>
        <w:rPr>
          <w:rFonts w:ascii="Times New Roman" w:hAnsi="Times New Roman" w:cs="Times New Roman"/>
          <w:sz w:val="20"/>
        </w:rPr>
        <w:t xml:space="preserve"> </w:t>
      </w:r>
      <w:r w:rsidRPr="00F04F8C">
        <w:rPr>
          <w:rFonts w:ascii="Times New Roman" w:hAnsi="Times New Roman" w:cs="Times New Roman"/>
          <w:sz w:val="20"/>
        </w:rPr>
        <w:t>осуществления</w:t>
      </w:r>
    </w:p>
    <w:p w14:paraId="1FE178F4" w14:textId="77777777" w:rsidR="0095190C" w:rsidRPr="00F04F8C" w:rsidRDefault="0095190C" w:rsidP="0095190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04F8C">
        <w:rPr>
          <w:rFonts w:ascii="Times New Roman" w:hAnsi="Times New Roman" w:cs="Times New Roman"/>
          <w:sz w:val="20"/>
        </w:rPr>
        <w:t>деятельности по обращению</w:t>
      </w:r>
    </w:p>
    <w:p w14:paraId="27E9FBE3" w14:textId="77777777" w:rsidR="0095190C" w:rsidRPr="00F04F8C" w:rsidRDefault="0095190C" w:rsidP="0095190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04F8C">
        <w:rPr>
          <w:rFonts w:ascii="Times New Roman" w:hAnsi="Times New Roman" w:cs="Times New Roman"/>
          <w:sz w:val="20"/>
        </w:rPr>
        <w:t>с животным без владельцев</w:t>
      </w:r>
    </w:p>
    <w:p w14:paraId="567105BC" w14:textId="77777777" w:rsidR="0095190C" w:rsidRDefault="0095190C" w:rsidP="0095190C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на территории Анучинского </w:t>
      </w:r>
    </w:p>
    <w:p w14:paraId="48F5E812" w14:textId="77777777" w:rsidR="0095190C" w:rsidRDefault="0095190C" w:rsidP="0095190C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муниципального округа </w:t>
      </w:r>
    </w:p>
    <w:p w14:paraId="1CD4CE29" w14:textId="77777777" w:rsidR="0095190C" w:rsidRPr="00F04F8C" w:rsidRDefault="0095190C" w:rsidP="0095190C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Приморского края</w:t>
      </w:r>
    </w:p>
    <w:p w14:paraId="2CD176F6" w14:textId="77777777" w:rsidR="001813B2" w:rsidRPr="00F04F8C" w:rsidRDefault="001813B2" w:rsidP="001813B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97"/>
        <w:gridCol w:w="2738"/>
        <w:gridCol w:w="1078"/>
        <w:gridCol w:w="666"/>
        <w:gridCol w:w="2791"/>
      </w:tblGrid>
      <w:tr w:rsidR="001813B2" w:rsidRPr="00F04F8C" w14:paraId="6A804C80" w14:textId="77777777" w:rsidTr="001813B2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CD7B34" w14:textId="77777777" w:rsidR="001813B2" w:rsidRPr="00F04F8C" w:rsidRDefault="001813B2" w:rsidP="001813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" w:name="P275"/>
            <w:bookmarkEnd w:id="4"/>
            <w:r w:rsidRPr="00F04F8C">
              <w:rPr>
                <w:rFonts w:ascii="Times New Roman" w:hAnsi="Times New Roman" w:cs="Times New Roman"/>
                <w:sz w:val="20"/>
              </w:rPr>
              <w:t>Акт приема-передачи животного владельцу</w:t>
            </w:r>
          </w:p>
          <w:p w14:paraId="37FC70CD" w14:textId="7719757A" w:rsidR="001813B2" w:rsidRPr="00F04F8C" w:rsidRDefault="001813B2" w:rsidP="001813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="0095190C">
              <w:rPr>
                <w:rFonts w:ascii="Times New Roman" w:hAnsi="Times New Roman" w:cs="Times New Roman"/>
                <w:sz w:val="20"/>
              </w:rPr>
              <w:t>«</w:t>
            </w:r>
            <w:r w:rsidRPr="00F04F8C">
              <w:rPr>
                <w:rFonts w:ascii="Times New Roman" w:hAnsi="Times New Roman" w:cs="Times New Roman"/>
                <w:sz w:val="20"/>
              </w:rPr>
              <w:t>__</w:t>
            </w:r>
            <w:r w:rsidR="0095190C">
              <w:rPr>
                <w:rFonts w:ascii="Times New Roman" w:hAnsi="Times New Roman" w:cs="Times New Roman"/>
                <w:sz w:val="20"/>
              </w:rPr>
              <w:t>»</w:t>
            </w:r>
            <w:r w:rsidRPr="00F04F8C">
              <w:rPr>
                <w:rFonts w:ascii="Times New Roman" w:hAnsi="Times New Roman" w:cs="Times New Roman"/>
                <w:sz w:val="20"/>
              </w:rPr>
              <w:t xml:space="preserve"> ___________ 20_ г. </w:t>
            </w:r>
            <w:r w:rsidR="0095190C">
              <w:rPr>
                <w:rFonts w:ascii="Times New Roman" w:hAnsi="Times New Roman" w:cs="Times New Roman"/>
                <w:sz w:val="20"/>
              </w:rPr>
              <w:t>№</w:t>
            </w:r>
            <w:r w:rsidRPr="00F04F8C">
              <w:rPr>
                <w:rFonts w:ascii="Times New Roman" w:hAnsi="Times New Roman" w:cs="Times New Roman"/>
                <w:sz w:val="20"/>
              </w:rPr>
              <w:t xml:space="preserve"> _________</w:t>
            </w:r>
          </w:p>
        </w:tc>
      </w:tr>
      <w:tr w:rsidR="001813B2" w:rsidRPr="00F04F8C" w14:paraId="7F7FA457" w14:textId="77777777" w:rsidTr="001813B2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03B725" w14:textId="77777777" w:rsidR="001813B2" w:rsidRPr="00F04F8C" w:rsidRDefault="001813B2" w:rsidP="001813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_____________________________________________________________________,</w:t>
            </w:r>
          </w:p>
          <w:p w14:paraId="4495EED1" w14:textId="77777777" w:rsidR="001813B2" w:rsidRPr="00F04F8C" w:rsidRDefault="001813B2" w:rsidP="001813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(наименование организации, осуществляющей мероприятия по отлову животных без владельцев)</w:t>
            </w:r>
          </w:p>
          <w:p w14:paraId="46F7A2BD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расположенная по адресу: ______________________________________________,</w:t>
            </w:r>
          </w:p>
          <w:p w14:paraId="252B0C32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передает владельцу:</w:t>
            </w:r>
          </w:p>
        </w:tc>
      </w:tr>
      <w:tr w:rsidR="001813B2" w:rsidRPr="00F04F8C" w14:paraId="4FD4ED1D" w14:textId="77777777" w:rsidTr="001813B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D09710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Ф.И.О. гражданина, гражданки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402B97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13B2" w:rsidRPr="00F04F8C" w14:paraId="4033DBBA" w14:textId="77777777" w:rsidTr="001813B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99404A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Адрес места жительства гражданина, гражданки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441DB1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13B2" w:rsidRPr="00F04F8C" w14:paraId="2FA4D502" w14:textId="77777777" w:rsidTr="001813B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8152E7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Контактный телефон гражданина, гражданки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5623B7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13B2" w:rsidRPr="00F04F8C" w14:paraId="66D535A2" w14:textId="77777777" w:rsidTr="001813B2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8C8A09" w14:textId="77777777" w:rsidR="001813B2" w:rsidRPr="00F04F8C" w:rsidRDefault="001813B2" w:rsidP="001813B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Вид животного и его возрастная группа: собака, щенок, кошка, котенок (нужное подчеркнуть)</w:t>
            </w:r>
          </w:p>
          <w:p w14:paraId="67987314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Пол: ___________________________. Окрас: _______________________________.</w:t>
            </w:r>
          </w:p>
          <w:p w14:paraId="5E83B11D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Вес: ___________________________. Шерсть ______________________________.</w:t>
            </w:r>
          </w:p>
          <w:p w14:paraId="7D2E801F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Год и месяц рождения (примерно): _____________. Кличка: __________________.</w:t>
            </w:r>
          </w:p>
          <w:p w14:paraId="7BF61640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Наличие идентификационной метки: _____________________________________.</w:t>
            </w:r>
          </w:p>
          <w:p w14:paraId="2AC09228" w14:textId="343583DF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 xml:space="preserve">Карточка учета животного </w:t>
            </w:r>
            <w:r w:rsidR="0095190C">
              <w:rPr>
                <w:rFonts w:ascii="Times New Roman" w:hAnsi="Times New Roman" w:cs="Times New Roman"/>
                <w:sz w:val="20"/>
              </w:rPr>
              <w:t>№</w:t>
            </w:r>
            <w:r w:rsidRPr="00F04F8C">
              <w:rPr>
                <w:rFonts w:ascii="Times New Roman" w:hAnsi="Times New Roman" w:cs="Times New Roman"/>
                <w:sz w:val="20"/>
              </w:rPr>
              <w:t xml:space="preserve"> _________ от "__" _____________ 20_ г.</w:t>
            </w:r>
          </w:p>
          <w:p w14:paraId="38B3DA94" w14:textId="15E32AF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 xml:space="preserve">Заявление на возврат животного </w:t>
            </w:r>
            <w:r w:rsidR="0095190C">
              <w:rPr>
                <w:rFonts w:ascii="Times New Roman" w:hAnsi="Times New Roman" w:cs="Times New Roman"/>
                <w:sz w:val="20"/>
              </w:rPr>
              <w:t>№</w:t>
            </w:r>
            <w:r w:rsidRPr="00F04F8C">
              <w:rPr>
                <w:rFonts w:ascii="Times New Roman" w:hAnsi="Times New Roman" w:cs="Times New Roman"/>
                <w:sz w:val="20"/>
              </w:rPr>
              <w:t xml:space="preserve"> _________ от "__" _____________ 20_ г.</w:t>
            </w:r>
          </w:p>
        </w:tc>
      </w:tr>
      <w:tr w:rsidR="001813B2" w:rsidRPr="00F04F8C" w14:paraId="7D4CD8E1" w14:textId="77777777" w:rsidTr="001813B2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7767D6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Организация, осуществляющая мероприятия по отлову животных без владельцев</w:t>
            </w:r>
          </w:p>
        </w:tc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D74A5F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Владелец</w:t>
            </w:r>
          </w:p>
        </w:tc>
      </w:tr>
      <w:tr w:rsidR="001813B2" w:rsidRPr="00F04F8C" w14:paraId="2C3E439C" w14:textId="77777777" w:rsidTr="001813B2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291CB0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13B2" w:rsidRPr="00F04F8C" w14:paraId="49FED41A" w14:textId="77777777" w:rsidTr="001813B2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B48FEF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Руководитель (уполномоченное лицо)</w:t>
            </w:r>
          </w:p>
        </w:tc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02C2FB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13B2" w:rsidRPr="00F04F8C" w14:paraId="19B0FC57" w14:textId="77777777" w:rsidTr="001813B2"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501BB6C5" w14:textId="77777777" w:rsidR="001813B2" w:rsidRPr="00F04F8C" w:rsidRDefault="001813B2" w:rsidP="001813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_____________</w:t>
            </w:r>
          </w:p>
          <w:p w14:paraId="523F8ECA" w14:textId="77777777" w:rsidR="001813B2" w:rsidRPr="00F04F8C" w:rsidRDefault="001813B2" w:rsidP="001813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14:paraId="6B55B272" w14:textId="77777777" w:rsidR="001813B2" w:rsidRPr="00F04F8C" w:rsidRDefault="001813B2" w:rsidP="001813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____________________</w:t>
            </w:r>
          </w:p>
          <w:p w14:paraId="51ABC22A" w14:textId="77777777" w:rsidR="001813B2" w:rsidRPr="00F04F8C" w:rsidRDefault="001813B2" w:rsidP="001813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(Ф.И.О.)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449DC0" w14:textId="77777777" w:rsidR="001813B2" w:rsidRPr="00F04F8C" w:rsidRDefault="001813B2" w:rsidP="001813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_____________</w:t>
            </w:r>
          </w:p>
          <w:p w14:paraId="74649614" w14:textId="77777777" w:rsidR="001813B2" w:rsidRPr="00F04F8C" w:rsidRDefault="001813B2" w:rsidP="001813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14:paraId="51DE7A78" w14:textId="77777777" w:rsidR="001813B2" w:rsidRPr="00F04F8C" w:rsidRDefault="001813B2" w:rsidP="001813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____________________</w:t>
            </w:r>
          </w:p>
          <w:p w14:paraId="5F0D3B83" w14:textId="77777777" w:rsidR="001813B2" w:rsidRPr="00F04F8C" w:rsidRDefault="001813B2" w:rsidP="001813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(Ф.И.О.)</w:t>
            </w:r>
          </w:p>
        </w:tc>
      </w:tr>
      <w:tr w:rsidR="001813B2" w:rsidRPr="00F04F8C" w14:paraId="02B0A037" w14:textId="77777777" w:rsidTr="001813B2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CD50BA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4F8C">
              <w:rPr>
                <w:rFonts w:ascii="Times New Roman" w:hAnsi="Times New Roman" w:cs="Times New Roman"/>
                <w:sz w:val="20"/>
              </w:rPr>
              <w:t>М.П.</w:t>
            </w:r>
          </w:p>
        </w:tc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9EAF1D" w14:textId="77777777" w:rsidR="001813B2" w:rsidRPr="00F04F8C" w:rsidRDefault="001813B2" w:rsidP="001813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FDCB8BF" w14:textId="77777777" w:rsidR="001813B2" w:rsidRPr="00A06F72" w:rsidRDefault="001813B2" w:rsidP="001813B2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102E9EF" w14:textId="77777777" w:rsidR="00A06F72" w:rsidRPr="00DA5CD1" w:rsidRDefault="00A06F72" w:rsidP="001813B2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EB52B04" w14:textId="77777777" w:rsidR="00DC7E04" w:rsidRPr="00DC7E04" w:rsidRDefault="00DC7E04" w:rsidP="00DC7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5D7271" w14:textId="77777777" w:rsidR="003820FD" w:rsidRPr="000C22D0" w:rsidRDefault="003820FD" w:rsidP="000C22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sectPr w:rsidR="003820FD" w:rsidRPr="000C22D0" w:rsidSect="0095190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3516"/>
    <w:rsid w:val="00023CE8"/>
    <w:rsid w:val="00045D53"/>
    <w:rsid w:val="000C22D0"/>
    <w:rsid w:val="00112595"/>
    <w:rsid w:val="00127042"/>
    <w:rsid w:val="001400F1"/>
    <w:rsid w:val="001813B2"/>
    <w:rsid w:val="00213980"/>
    <w:rsid w:val="00293516"/>
    <w:rsid w:val="002E6132"/>
    <w:rsid w:val="00327FAF"/>
    <w:rsid w:val="0036125C"/>
    <w:rsid w:val="003820FD"/>
    <w:rsid w:val="003E584F"/>
    <w:rsid w:val="004376A8"/>
    <w:rsid w:val="004E55B9"/>
    <w:rsid w:val="005677AE"/>
    <w:rsid w:val="00574A18"/>
    <w:rsid w:val="005754DF"/>
    <w:rsid w:val="006A4BDA"/>
    <w:rsid w:val="007236AB"/>
    <w:rsid w:val="00756E35"/>
    <w:rsid w:val="007E6F22"/>
    <w:rsid w:val="008F10BB"/>
    <w:rsid w:val="0095190C"/>
    <w:rsid w:val="00A06F72"/>
    <w:rsid w:val="00A52B1C"/>
    <w:rsid w:val="00AC3CA9"/>
    <w:rsid w:val="00B834D9"/>
    <w:rsid w:val="00BB282D"/>
    <w:rsid w:val="00C30679"/>
    <w:rsid w:val="00DA5CD1"/>
    <w:rsid w:val="00DC7E04"/>
    <w:rsid w:val="00E25CB4"/>
    <w:rsid w:val="00E97DEE"/>
    <w:rsid w:val="00F04F8C"/>
    <w:rsid w:val="00F450BD"/>
    <w:rsid w:val="00F83AD2"/>
    <w:rsid w:val="00FF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8D67A"/>
  <w15:docId w15:val="{36806077-F6AF-433E-B134-4C94FB9D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293516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293516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93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516"/>
    <w:rPr>
      <w:rFonts w:ascii="Tahoma" w:hAnsi="Tahoma" w:cs="Tahoma"/>
      <w:sz w:val="16"/>
      <w:szCs w:val="16"/>
    </w:rPr>
  </w:style>
  <w:style w:type="paragraph" w:styleId="a5">
    <w:name w:val="Normal (Web)"/>
    <w:basedOn w:val="a"/>
    <w:qFormat/>
    <w:rsid w:val="006A4BDA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F1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06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6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B316CD31EF544AC9CFC9527EC6CBE425B484B5DFC454569574A633B5874191858E4ACC9996D494DA7731A1752054F61B8F94322B75725F4i542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14</Pages>
  <Words>3138</Words>
  <Characters>17891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В. Бурдейная</cp:lastModifiedBy>
  <cp:revision>11</cp:revision>
  <cp:lastPrinted>2015-02-03T04:47:00Z</cp:lastPrinted>
  <dcterms:created xsi:type="dcterms:W3CDTF">2014-12-24T10:18:00Z</dcterms:created>
  <dcterms:modified xsi:type="dcterms:W3CDTF">2021-02-12T00:26:00Z</dcterms:modified>
</cp:coreProperties>
</file>